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Ци Жуя застыла самодовольная ухмылка, а глаза его были полны злобы, когда он смотрел на стоящего перед ним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гордый? Разве ты не был умным? Ну и что? Ты все равно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уже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гневом Ши Цина, Ци Цзымо был спокоен. Казалось, он ничего не слышал. Оба его черных глаза были прикованы к Ши Цин, и он не мог видеть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притянул Ши Цин к себе и приставил пистолет к его виску. Говоря спокойным тоном, он пригрозил: "Он тебе нужен? Тогда тебе лучше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взгляда, Ци Цзымо спросил тихим голосом: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ответил: "Чего я хочу? Ты уже знаешь, но все равно спрашиваешь! Я хочу, чтобы ты вернул мне мою репутацию. Я хочу, чтобы ты признал свои злодеяния и раскрыл свою истинную сущность, безумец!" Затем он захихикал и взволнованно заговорил: "Я хочу, чтобы ты отказался от прав на наследство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 непреодолимый прилив радости. Как будто всю жизнь на его голову давила огромная ноша, и вдруг она исчезла. От волнения он быстро поднял голову, отчего стал выглядеть еще более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Ты уже сдался. С твоим бесполезным измерением у тебя даже нет квалификации, чтобы быть принятым в школу, как ты можешь унаследовать семью Ци?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требования были приняты так быстро, Ци Жуй почувствовал себя ошеломленным. Но, несмотря на это, он очень быстро снова обрадовался. Если бы он знал, как сильно Ци Цзымо дорожит этим мальчишкой, он бы уже давно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снова недооценивать Ци Цзымо. Что с того, что он это сказал? Надежными были только реальные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смех на лице и приказал человеку, стоявшему рядом, достать приготовленное ранее снаряжение, а затем направил его на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Цина не двигалось, и он не мог говорить, но все равно видел,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приготовили полный набор камер. В одно мгновение он понял, что хотел сделать Ци Жуй... Ярости Ши Цина было достаточно, чтобы вырваться из его сердца, как вулкан. Никогда в жизни он не ненавидел человека так сильно! Он ненавидел его до смерти! Зачем ему понадобилось издеваться над ребенком? Почему он зашел так далеко? Ему было всего одиннадцать, и он никогда не делал ничего плохого. Зачем ему понадобилось так портить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мог этого выносить. Ему хотелось громко закричать. Со способностями Ци Цзымо он мог сбежать сам. Не обращайте внимания на этого сумасшедшего ублюдка и перестаньте беспокоиться о нем. Он не мог умереть, он был системой, он не умрет,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слова, которые приходили ему в голову, превращались в приглушенное ворчание, он вообще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Он мог отправить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немедленно отправил сообщение Ци Цзымо, попросив его поскорее уйти и не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пришел ответ от Ци Цзымо: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быстро ответил: "Со мной все будет в порядке, я - система, поэтому не умру. Как только ты уйдешь, я сразу же уйду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Цзымо: "Это... Это то, что сказала мама, когда уходила. Прости, я не хочу, чтобы меня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 этот ответ и потерял дар речи. Единственное, что осталось, - безмерное чувство кислинки и раздражения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Ци Цзымо уже сидел перед камерами и очень спокойным тоном говорил: "Это я ранил Ци Цзыхуя и Ци Цзыруя, это я взял руку Ци Жуя и порезал себе запястье. Я подставил Ци Жуя, это все моя заслуга, Ци Жуй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как того хотел Ци Жуй, но Ци Жуй вряд ли был доволен этим. Люди все равно не поверят, если ты так скажешь, и даже заподозрят, что я тебе угрожал. Как насчет этого, покажи всем свои "способности", пусть все посмотрят. Ты не обычный ребенок, ты..." Его тон стал еще жестче, и он злобно выплюнул: "Ты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он попросил кого-то принести огромный камень и жесткую железную пластину. Он указал на нее головой и сказал: "Давай, пусть все увидят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подошел к камню, протянул свои светлые и нежные руки, а затем с силой ударил по нему. От удара камень перестал существовать, превратившись в обломки и порошок. Затем он переместился к железной пластине и с силой ударил по ней одной рукой. Железная пластина согнулась в странную дугу, а ладони при этом быстро покраснели и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повергло Ци Жуя в шок, но единственное, что мог почувствовать Ши Цин, - это беспокойство. Он просто сходил с ума от угрызений совести. Если бы он был сильнее и осторожнее, то Ци Цзымо никогда бы не опустился до такого уровня, не уронил бы своего достоинства, не перенес бы унижения, не имел бы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 могло болеть сильнее, чем сейчас. Никто лучше него не знал, насколько важно достоинство для этого человека. Это существование было важнее его жизни и всего остального в этом мире! Но в этот момент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