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этой сцены Ши Цин не мог сдержаться, чтобы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Ци Цзымо повернул голову и уставился на него. Несмотря на то, что на маленьком личике не было никакого выражения, это заставило его сердце болеть еще сильнее. Это был ребенок, который даже не плакал, чтобы попросить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стало мягким, как вода, и он быстро подошел к кровати. И тут же забеспокоился: а ведь это все еще Цинь Лил Мо, с его сверхсильной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сделав несколько шагов, он почесал нос и рассмеялся: "Я слишком привык спать здесь, поэтому не привык внезапно менять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Лил Мо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продолжал работать еще усерднее: "Если ты не возражаешь, можно я втиснусь?"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Лил Мо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опустился на кровать. Кровать размером в полтора метра действительно нельзя было назвать слишком широкой. Однако тело Ся Нуо было тонким, как полоска бамбука, а Ци Цзымо - полувзрослым ребенком, так что спать вместе было не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Ши Цин все равно оказался зажат.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просто держать Цинь Лил Мо за руку будет вполне нормально, но никогда бы не подумал, что этот сопляк будет обнимать его во время сна, несмотря ни на что, и это даже не было стандартным объятием. Разумно было бы предположить, что из-за разницы в росте Цинь Лил Мо будет сам обнимать Ши Цина, но Цинь Лил Мо никогда в жизни никого не обнимал, поэтому он насильно обращался с Ши Цином как с большой подушкой. Он держал голову Ши Цина и настойчиво толкал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несколько раз пытался восстать, но его ждало печальное открытие: этот ребенок был слишком силен,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Лил Мо недовольно сказал: "Хватит двигаться,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заснуть, но на самом деле, как только перестал бороться, заснул даже быстрее всех. Как только он закрыл и открыл глаза, солнце уже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если он знал, что заснет так хорошо, то для чего тогда боролся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этом был смысл. Ведь Цинь Лил Мо был ребенком, и каким бы зверем он ни был, у него все равно не было никаких мыслей о ребенке, верно? Как и следовало ожидать, он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проснулся раньше Ши Цина. Сколько он себя помнил, он никогда не валялся в постели, всегда просыпался в стандартное время - 6:30, умывался, совершал утреннюю пробежку, а после завтракал. Несмотря на то что он был маленьким ребенком, самодисциплина у него была выше, чем у обычного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были ожидания, которые возлагали на него люди. Род Ци насчитывал сотни лет, и появление в нем стольких носителей измерений высокого уровня было лишь частью кровной линии. Другая часть заключалась в том, что у них были свои способы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одиннадцати лет они уделяли больше внимания отдыху и воспитанию. Чем больше их тела находились в пиковом состоянии, тем более выдающимися были их размеры при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 Цзымо возлагали большие надежды с самого его рождения, а с такой семейной историей, да еще и с таким отцом во главе, он мог добиться только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ему не хотелось вставать. Открыв глаза, он посмотрел на стоящего перед ним мужчину и отчетливо ощутил спокойствие и мир в его сердце. Подсознательно уголки его губ приподнялись, изогнувшись в приятную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хотел отпускать его, то пусть не отпускает. Неважно, по какой причине, он уже поймал его, а значит, будет держать рядом с собой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 мог не приблизиться к Ши Цину. В теплые глаза, которые все еще были закрыты от отдыха, он впился легким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шанс, ты сам решил вернуться, ты же не хочешь покидать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покорно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Нуо проснулись очень рано, в основном для сбора руды, но они уже приготовили еду для двоих детей. Янь Ци посмотрел на время и решил, что Ци Цзымо проснется в это время, поэтому разогрел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Цзымо вышел, он увидел горячую рисовую кашу на пару, клецки с супом и несколько освежающих гарниров.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первым делом обратился к Янь Ци: "Прости, что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был слегка ошеломлен и немного смущен, но все же ответил: "Это правильно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Ци Цзымо обратился к Янь Ци: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почувствовал еще большую панику, он долго хмыкал и охал, но Ци Цзымо взглянул на него: "Это не резиденция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глаза Янь Ци наполнились теплыми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загадочной перемены в выражении лица Ши Цина на мгновение передернуло, но, видя, как спокоен Ци Цзымо, он тоже не стал бы изображать удивление, поэтому сдержался и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Ши Цин снова привел Ци Цзымо к отцу Нуо в измерение минеральной руды. Так получилось, что отец и мать Нуо отдыхали и пили воду в сторонке. Увидев вошедших, они быстро сказали: "Идите играть, мы и здесь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настоял на том, чтобы помочь, а Ци Цзымо даже добавил, что ему нужно побольше познакомиться и узнать о личных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веской причиной отец и мать Нуо, естественно, не стали их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работали вместе и были еще более продуктивны, чем раньше. Всего за один час они выполнили объем работы, сравнимый с тем, что сделали отец и мать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Нуо похвалил их с добрым юмором, а потом и вовсе прогнал. Они же дети, им нужно больше отдыхать, как они могут оставаться здесь и выполнять такую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устал, как лошадь, а вот Ци Цзымо был в еще лучшем состоянии, чем вчера, он стал еще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 на него и с восхищением, и с завистью. Втайне он думал о том, что, когда вернется, обязательно должен укрепить свое тело. В силе нет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а когда наступил полдень, Ши Цин попросил Цинь Лил Мо отдохнуть для пользы дела, словно желая заменить два дня и три ночи сна, которые он пропустил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Лил Мо всегда был очень послушным. Если ему давали еду, он ел, если давали спать, он спал. Пока Ши Цин был рядом, он показывал отличные результаты. По сравнению с другими детьми, которых видел Ши Цин, он был в сто раз более послушным,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стоило Ши Цин уйти, как этот хороший ребенок в одно мгновение превращался в упрямца. Мало того, что он был на пике упрямства, так еще и очень властным... Это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выходные они провели вместе, и Ци Цзымо ни разу не заикнулся о возвращении в резиденцию Ци. Вместо этого Ши Цин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выходных снова наступал понедельник. Ему нужно было возвращаться в школу, а если бы он вернулся, то не смог бы взять с собой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официально стал инструктором Ци Цзымо, но занятия в дошкольном учреждении проводились только по выходным и длились всего два-три часа. Школа не позволяла детям, которые еще не поступили в школу, заниматься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из семьи Ци, это было бы невозможно. Это правило передавалось из поколения в поколение, и никто не мог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семья Ци не могла разгневать школу по такому незначительному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благородные семьи только и мечтали о том, чтобы подлить масла в огонь школы, как же кому-то взбредет в голову занести себя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ходить в школу для Ши Цин было невозможно. Это был решающий момент перед выпуском, как он мог испортить жизнь Ся Нуо? Если он испортит себе последний месяц, то, проработав более десяти лет, до смерти разозлит отца и мать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никогда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ждало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они помылись и легли в постель. Ши Цин посмотрел на "послушного" Цинь Лил Мо, и сердце его сжалось. Проведя с ним два дня, он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был благородным молодым господином, но характер у него был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столь юном возрасте у него было жесткое и неулыбчивое лицо, он выглядел как человек, с которым трудно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очень заботливым и внимательным человеком. Все, что он говорил и делал, было продумано до мелочей. Он был очень рассудительным, а также обладал хорошей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они ели. Он никогда не ел раньше всех и не был разборчив в еде. Если на столе было три блюда, он обязательно брал порцию из каждого. Овощи, мясо и рис он ел точно сбалансированно, ни одной части не было слишком много или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занятия спортом, развлечения, даже время отдыха были строго регламентированы. Конечно, если нужно было, чтобы он уснул, Ши Цин обязательно должен был находиться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все это время был очень вежлив и почтителен с отцом и матерью Нуо. Семья Ся жила в очень обычных условиях, поэтому, возможно, в присутствии богатого молодого господина с золотой ложкой во рту это выглядело очень просто и грубо, но он никогда не показывал, что у него были подобные мысли. Будь то величественный дом или грубая комната, для него все было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взрослого человека такое мышление было бы достойно восхищения, что уж говорить о десятилетнем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 дня он успел войти в сердце отца и матери Нуо, и они относились к нему так, словно он был их вторым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чувствовал ревности. Напротив, его переполняла гордость! Только посмотрите, каким любящим был его хозяин до того, как заболел, это просто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