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этих духовных трав мастер изготавливает пилюли. Хорошо заботься о них!" - Голос подростка был тихим и без 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встал перед травниками и тихо произнес: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травник и, заметив в углу траву с ярко-красным цветком, замер.</w:t>
      </w:r>
    </w:p>
    <w:p w:rsidR="00BB20FC" w:rsidRPr="00357A74" w:rsidRDefault="00357A74" w:rsidP="00BB20FC">
      <w:pPr>
        <w:jc w:val="left"/>
        <w:rPr>
          <w:sz w:val="28"/>
          <w:lang w:val="en-US"/>
        </w:rPr>
      </w:pPr>
      <w:r w:rsidRPr="00357A74">
        <w:rPr>
          <w:sz w:val="28"/>
          <w:lang w:val="en-US"/>
        </w:rPr>
        <w:t>Проследив за его взглядом, молодой человек понял, куда тот смотрит. В его глазах появилась печаль. Но потом он ухмыльнулся и сказал: "Ты знаешь, почему цветок имеет такой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не изменилось, и он спокойно смотрел на траву. За время, проведенное с этим подростком, он понял его личность. Он знал, что тот не скажет ему ничего хорошего.</w:t>
      </w:r>
    </w:p>
    <w:p w:rsidR="00BB20FC" w:rsidRPr="00357A74" w:rsidRDefault="00357A74" w:rsidP="00BB20FC">
      <w:pPr>
        <w:jc w:val="left"/>
        <w:rPr>
          <w:sz w:val="28"/>
          <w:lang w:val="en-US"/>
        </w:rPr>
      </w:pPr>
      <w:r w:rsidRPr="00357A74">
        <w:rPr>
          <w:sz w:val="28"/>
          <w:lang w:val="en-US"/>
        </w:rPr>
        <w:t>Даже не получив ответа, подросток только равнодушно пожал плечами, подошел к траве и протянул руку, чтобы коснуться ее листьев. Он с любовью смотрел на нее, и, как будто опьяненный, с придыханием и восторгом сказал: "Этот цветок прекрасен! Кровавый..."</w:t>
      </w:r>
    </w:p>
    <w:p w:rsidR="00BB20FC" w:rsidRPr="00357A74" w:rsidRDefault="00357A74" w:rsidP="00BB20FC">
      <w:pPr>
        <w:jc w:val="left"/>
        <w:rPr>
          <w:sz w:val="28"/>
          <w:lang w:val="en-US"/>
        </w:rPr>
      </w:pPr>
      <w:r w:rsidRPr="00357A74">
        <w:rPr>
          <w:sz w:val="28"/>
          <w:lang w:val="en-US"/>
        </w:rPr>
        <w:t>Его лицо стало почти безумным, но в глазах была тьма: "Он впитал кровь! - Он топнул ногой по земле и добавил, - ты знаешь? Под ней лежат много трупов нам подобных. Пройдет совсем немного времени, и мы будем лежать там точно так же, как они, делая эти цветы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сумасшедшего подростка перед собой, глаза Цинь Мо вспыхнули холодным светом. Этот Лю Чжунчи был слишком жесток - совершать так много безумных поступков, чтобы усовершенствовать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изогнулись, и появился вода, прозрачная, как горный хрусталь. Она стала медленно капать на траву перед ним. Солнечный свет сиял на этих капельках и отражал красивую радугу. Цинь Мо посмотрел на блики от капель. Он знал, что должен действовать как можно скорее.</w:t>
      </w:r>
    </w:p>
    <w:p w:rsidR="00BB20FC" w:rsidRPr="00357A74" w:rsidRDefault="00357A74" w:rsidP="00BB20FC">
      <w:pPr>
        <w:jc w:val="left"/>
        <w:rPr>
          <w:sz w:val="28"/>
          <w:lang w:val="en-US"/>
        </w:rPr>
      </w:pPr>
      <w:r w:rsidRPr="00357A74">
        <w:rPr>
          <w:sz w:val="28"/>
          <w:lang w:val="en-US"/>
        </w:rPr>
        <w:t>В течение этого периода ему приходилось принимать много пилюль. Они заставляли его страдать, а позже превращались в силу, текущую в его теле. Теперь его сила достигла шестого уровня строительства Фундамента. Кроме того, у маленького лисенка сохранилась некоторая сила, пусть он не оправился от ран. Так что, он имел некоторую уверенность, что сможет победить Лю Чжунчи.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раб, ко мне!" - Агрессивно скомандовал его хозяин откуда-то изнутри дома. И подросток, и Цинь Мо остановились, прекратили свои действия и направились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Чжунчи стоял рядом с печью. Обеими руками он постоянно накладывал печати, чтобы контролировать огонь под печью для пилюль. Услышав шаги, он метнул в их сторону кинжал, не поднимая головы. Его глаза посмотрели на печь для приготовления пилюль перед ним и сказали: "Мне нужна чаша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сразу понял, что имел в виду этот ужасный человек. Его глаза вспыхнули, он взял кинжал и незаметно призвал молнию. Раздался треск, и кинжал в его руке упал на землю. Молодой человек рядом с ним наклонился и поднял его. Его глаза были тусклыми, и в них не было видно ни малейших эмоций. Он сказал с презрением: "Твоя кровь не подходит для пилюль, которые очищает Мастер, используй вместо нее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Чжунчи небрежно взглянул на них и сосредоточил свое внимание на печи. Ему было наплевать на них. Для него, пилюли были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закрыл глаза и умело провел кинжалом по запястью.</w:t>
      </w:r>
    </w:p>
    <w:p w:rsidR="00BB20FC" w:rsidRPr="00357A74" w:rsidRDefault="00357A74" w:rsidP="00BB20FC">
      <w:pPr>
        <w:jc w:val="left"/>
        <w:rPr>
          <w:sz w:val="28"/>
          <w:lang w:val="en-US"/>
        </w:rPr>
      </w:pPr>
      <w:r w:rsidRPr="00357A74">
        <w:rPr>
          <w:sz w:val="28"/>
          <w:lang w:val="en-US"/>
        </w:rPr>
        <w:t>Это было так, как будто кинжал застрял в воздухе, и в его руке не было боли. Он изумленно открыл глаза и увидел, что нож окутало фиолетовое свечение.</w:t>
      </w:r>
    </w:p>
    <w:p w:rsidR="00BB20FC" w:rsidRPr="00357A74" w:rsidRDefault="00357A74" w:rsidP="00BB20FC">
      <w:pPr>
        <w:jc w:val="left"/>
        <w:rPr>
          <w:sz w:val="28"/>
          <w:lang w:val="en-US"/>
        </w:rPr>
      </w:pPr>
      <w:r w:rsidRPr="00357A74">
        <w:rPr>
          <w:sz w:val="28"/>
          <w:lang w:val="en-US"/>
        </w:rPr>
        <w:t>Цинь Мо, спокойно стоявший рядом с ним, призвал меч и направил его на Лю Чжунчи.</w:t>
      </w:r>
    </w:p>
    <w:p w:rsidR="00BB20FC" w:rsidRPr="00357A74" w:rsidRDefault="00357A74" w:rsidP="00BB20FC">
      <w:pPr>
        <w:jc w:val="left"/>
        <w:rPr>
          <w:sz w:val="28"/>
          <w:lang w:val="en-US"/>
        </w:rPr>
      </w:pPr>
      <w:r w:rsidRPr="00357A74">
        <w:rPr>
          <w:sz w:val="28"/>
          <w:lang w:val="en-US"/>
        </w:rPr>
        <w:t>Молния окружила меч, послышались раскаты грома. Удар был такой силы, что всего с одного взмаха "Мастер", который в глазах раба-подростка был непобедим,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этого безумного алхимика всегда был сосредоточен на очищении пилюль, и в его сердце Цинь Мо и младший раб играли незначительные роли. Он не ожидал, что кто-то из них может напасть на них - духовная сила раба была запечатана, когда его поймали. А Цинь Мо, купленный в аукционном доме, получил пилюлю сгущения духа. </w:t>
      </w:r>
    </w:p>
    <w:p w:rsidR="00BB20FC" w:rsidRPr="00357A74" w:rsidRDefault="00357A74" w:rsidP="00BB20FC">
      <w:pPr>
        <w:jc w:val="left"/>
        <w:rPr>
          <w:sz w:val="28"/>
          <w:lang w:val="en-US"/>
        </w:rPr>
      </w:pPr>
      <w:r w:rsidRPr="00357A74">
        <w:rPr>
          <w:sz w:val="28"/>
          <w:lang w:val="en-US"/>
        </w:rPr>
        <w:t>Но оказалось, что этого было недостаточно, чтобы контролировать молнию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Какой смелый!" - Лицо Лю Чжунчи исказилось в саркастической усмешке. Он посмотрел на молодого человека перед собой, и в его глазах горела жажда убийства.</w:t>
      </w:r>
    </w:p>
    <w:p w:rsidR="00BB20FC" w:rsidRPr="00357A74" w:rsidRDefault="00357A74" w:rsidP="00BB20FC">
      <w:pPr>
        <w:jc w:val="left"/>
        <w:rPr>
          <w:sz w:val="28"/>
          <w:lang w:val="en-US"/>
        </w:rPr>
      </w:pPr>
      <w:r w:rsidRPr="00357A74">
        <w:rPr>
          <w:sz w:val="28"/>
          <w:lang w:val="en-US"/>
        </w:rPr>
        <w:t>Мгновение спустя, заметив, что лицо Цинь Мо, не изменилось, его глаза вспыхнули удивлением. Пилюля для сгущения духа была секретной пилюлей. Ее влияние было огромным, мало кто мог разрушить ее свойства. Его сердце наполнилось торжественностью. Глядя в сложные глаза Цинь Мо, он понял, что этот человек, которого он купил, был не так прост, как он думал.</w:t>
      </w:r>
    </w:p>
    <w:p w:rsidR="00BB20FC" w:rsidRPr="00357A74" w:rsidRDefault="00357A74" w:rsidP="00BB20FC">
      <w:pPr>
        <w:jc w:val="left"/>
        <w:rPr>
          <w:sz w:val="28"/>
          <w:lang w:val="en-US"/>
        </w:rPr>
      </w:pPr>
      <w:r w:rsidRPr="00357A74">
        <w:rPr>
          <w:sz w:val="28"/>
          <w:lang w:val="en-US"/>
        </w:rPr>
        <w:t>Алхимик пристально посмотрел на Цинь Мо и произнес, растягивая слова: "Неудивительно, что ты осмелился напасть на меня. Я не ожидал, что за такое короткое время ты уже разрушил пилюлю сгущения духа. Твоя сила уже достигла шестого уровня Строительства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стоящий позади Цинь Мо, удивленно посмотрел на него. Неожиданно, он не только не потерял свою жизненную силу, но и увеличил ее. Глаза подростка вспыхнули, и в его мертвых глазах появился жгучий свет. Неужели, у него есть надежда вырваться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в надежде увеличить свою силу, но он не ожидал, что будет пойман этим безумцем и станет его рабом. Те, кого поймали вместе с ним, уже давно умерли, оставив его одного. Он думал, что, если бы не нежелание в самой глубине его сердца, он бы тоже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Чжунчи был похож на ядовитую змею, готовую броситься на Цинь Мо. На его лице появилась мрачная улыбка, он вздохнул и сказал: "Но этого недостаточно, чтобы победить меня!"</w:t>
      </w:r>
    </w:p>
    <w:p w:rsidR="00BB20FC" w:rsidRPr="00357A74" w:rsidRDefault="00357A74" w:rsidP="00BB20FC">
      <w:pPr>
        <w:jc w:val="left"/>
        <w:rPr>
          <w:sz w:val="28"/>
          <w:lang w:val="en-US"/>
        </w:rPr>
      </w:pPr>
      <w:r w:rsidRPr="00357A74">
        <w:rPr>
          <w:sz w:val="28"/>
          <w:lang w:val="en-US"/>
        </w:rPr>
        <w:t>Он быстро сформировал сложную ручную печать, и в воздухе появился огромный кулак с серебряными венами. Управляя руками, гигантский кулак полетел 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кулак приблизился к нему, Цинь Мо применил свежеотработанную технику. В одно мгновение вокруг него появился яркий фиолетовый свет. Цинь Мо, не колеблясь, взмахнул мечом в сторону гигантского кулака.</w:t>
      </w:r>
    </w:p>
    <w:p w:rsidR="00BB20FC" w:rsidRPr="00357A74" w:rsidRDefault="00357A74" w:rsidP="00BB20FC">
      <w:pPr>
        <w:jc w:val="left"/>
        <w:rPr>
          <w:sz w:val="28"/>
          <w:lang w:val="en-US"/>
        </w:rPr>
      </w:pPr>
      <w:r w:rsidRPr="00357A74">
        <w:rPr>
          <w:sz w:val="28"/>
          <w:lang w:val="en-US"/>
        </w:rPr>
        <w:t>Две силы столкнулись, образовав взрывную волну, от которой сотрясались стены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это неплохо! Теперь, я еще больше хочу использовать твое тело для улучшения пилюль, эффект определенно будет лучше!" - Когда его атака была заблокирована, Лю Чжунчи рассмеялся без гнева, но выражение его лица становилось все более и более серьезным.</w:t>
      </w:r>
    </w:p>
    <w:p w:rsidR="00BB20FC" w:rsidRPr="00357A74" w:rsidRDefault="00357A74" w:rsidP="00BB20FC">
      <w:pPr>
        <w:jc w:val="left"/>
        <w:rPr>
          <w:sz w:val="28"/>
          <w:lang w:val="en-US"/>
        </w:rPr>
      </w:pPr>
      <w:r w:rsidRPr="00357A74">
        <w:rPr>
          <w:sz w:val="28"/>
          <w:lang w:val="en-US"/>
        </w:rPr>
        <w:t>Он наклонился вперед, а его рука нарисовал в воздухе странный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он использует Искусство Бессмертного Дракона!" – Узнав это движение, в отчаянии закричал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уже видел это движение - в тот день, когда его купили и на них напала женщина из аукционного дома. Он еще больше сосредоточился и снова применил технику фэньюнь. Острие меча рубануло возникшего дракона. Если бы сила Цинь Мо была бы больше, этот удар мог убить Лю Чжунчи.</w:t>
      </w:r>
    </w:p>
    <w:p w:rsidR="00BB20FC" w:rsidRPr="00357A74" w:rsidRDefault="00357A74" w:rsidP="00BB20FC">
      <w:pPr>
        <w:jc w:val="left"/>
        <w:rPr>
          <w:sz w:val="28"/>
          <w:lang w:val="en-US"/>
        </w:rPr>
      </w:pPr>
      <w:r w:rsidRPr="00357A74">
        <w:rPr>
          <w:sz w:val="28"/>
          <w:lang w:val="en-US"/>
        </w:rPr>
        <w:t>Но и этого хватило, чтобы разрезать дракона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безумного мастера лекарств была уничтожена, и его лицо побледнело. Он сплюнул еще кровь, и капля крови упала на печь для приготовления пилюль. Но никто не заметил этого. Огонь внезапно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сопляк, умри!" - Его глаза покраснели. Если раньше он хотел захватить Цинь Мо живым, то теперь он двигался с истинным намерением убить, атакуя его с еще большей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этот момент в комнате внезапно появилась фигура и громко сказала: "Ты тот, кто умрешь!" – после этого, хвост лиса ударил по Лю Чжунчи, и тот полетел, как воздушный змей с порванной ниткой, приземлившись в печи для изготовления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Печь не выдержала такого сильного удара и разлетелась вдребезги, оставив только огонь, который все еще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Чжунчи дважды кашлянул и упал на землю. Взглянув на Цинь Мо и лиса рядом с ним. Он рассмеялся: "Вы действительно думаете, что меня так легко запугать,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его глаза странно выпучились, на лице появилось ужасающее выражение, а тело сильно задрожало.</w:t>
      </w:r>
    </w:p>
    <w:p w:rsidR="00BB20FC" w:rsidRPr="00357A74" w:rsidRDefault="00357A74" w:rsidP="00BB20FC">
      <w:pPr>
        <w:jc w:val="left"/>
        <w:rPr>
          <w:sz w:val="28"/>
          <w:lang w:val="en-US"/>
        </w:rPr>
      </w:pPr>
      <w:r w:rsidRPr="00357A74">
        <w:rPr>
          <w:sz w:val="28"/>
          <w:lang w:val="en-US"/>
        </w:rPr>
        <w:t>Пламя печи, как живое подползло к своему хозяину и охватило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 его безумный крик, полный боли разнесся по комнате. Как бы сильно он ни боролся, пламя становилось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страшный Лю Чжунчи превратился в кучку черного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