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самый момент, когда дверь закрылась, Отто вырвался из воды. Прозрачные капли скатывались по его резким скулам, а сам он долго смотрел на массивную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усмехнулся он. — И в таком состоянии смог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воротам Поместья Харри подъехала карета. Кучер откинул полог и протянул руку сидевшему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Шарлотта.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кареты выпрыгнула женщина-альфа с яркой внешностью, привычным движением направилась к главным воротам и слегка кивнула стоявшему там дворецкому.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Шарлотта, — почтительно поклонился ей дворецкий. — Пожалуйста, пройдите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Шарлотта была личным врачом Сэмуэла, а также военным медиком Рыцарского ордена. Она по праву считалась одной из ближайших доверенных лиц Сэмуэла. Женщина с чемоданчиком в руках направилась к его спальне и толкнула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Сэмуэл сидел на краешке кровати, накинув на плечи белоснежный шелковый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облик по-прежнему казался неприкосновенным, а фиолетовые глаза излучали неземное благородство, однако следы по всему телу превращали его в ангела, низвергнутого с божественного алтаря.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Шарлотта достала из кейса медицинские приборы, чтобы измерить уровень феромонов Сэмуэла и проверить состояние его репродуктивного мешка — это входило в обязательный плановый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результат, — произнесла она коротко. — Феромоны того русала-альфы… работают.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Небольшими порциями и часто, не вдыхай за один раз слишком много, иначе твое тело просто не выдержит, — Шарлотта обмакнула перо в чернильницу и принялась наносить на пергамент список ежедневных предписаний. — Забеременеть мгновенно не получится, сейчас главная задача — заставить твой репродуктивный мешок активизироваться с помощью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Сэмуэл равнодушно кивнул, показывая, что всё понял. На его бледном лице не отразилось ни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ухода Шарлотты, он позвал дворецкого, ожидавшего у дверей, и, немного подумав,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любят русалки?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 в упор уставился на жемчуг и горы рыбы, словно пытаясь прожечь в них дыру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прекрасные, подобные божественным, синие глаза устремились на бесстрастного дворецкого-бету: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знак благодарности за вашу помощь великий герцог передал вам эти 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секунду,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знак его признательности.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 едва не задохнулся от ярости. Почти трехметровый черный рыбий хвост яростно взметнулся, сметая горы принесенных даров на пол и превращая комнату в сплошной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 с отвращением глядя на мертвую рыбу с мутными глазами, пока у него к горлу подступала желчь, произнес он, — я ненавижу эту вонь разлагающейся мертвечины, точно так же, как ненавижу вас,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подцепил пальцами одну жемчужину и легким движением стер ее в порошок, который серой пылью просыпался сквозь его пальцы. — Жемчуг такого цвета и размера — просто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такие невежественные создания, как вы, люди, могут считать этот хлам сокровищем, — холодно бросил Отто. — А Сэмуэл…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был вне себя от гнева: грудь тяжело вздымалась, а хвост с грохотом обрушился на каменную стену, заставив ее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считает всё это платой за мои услуги?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лучше бы пришел лично выразить благодарность, — издевательски бросил Отто.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гость-русалка и выразился, — бесстрастно доложил дворецкий Сэмуэлу, выдержал короткую паузу и добавил: — А еще он разнес одну из каменных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Сэмуэл слегка покачал в руке хрустальный бокал на длинной ножке, в котором алыми волнами переливалось вино, похожее на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Найдите время отремонтировать ее, — отдал распоряжение дворецкому Сэмуэл.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немного,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я спущусь туда. Не забудьте оставить мантию у входа в Водную темницу.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репродуктивный мешок, только что впитавший в себя чужие феромоны, куда более мощные, чем у его собственного хозяина, теперь нетерпеливо трепетал и пробуждался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Сэмуэл постоянно ощущал легкое недомогание после отдыха: это зарождался репродуктивный мешок, подавая знаки своей жажды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Шарлотта предупреждала его: на любой стадии феромоны Отто останутся жизненно важными, и чем больше их удастся впитать, тем сильнее будет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следующей ночи полной луны оставалось десять месяцев, времени у Сэмуэла было в обрез. Медлить нельзя, нужно использовать каждую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двери Водной темницы медленно разошлись в стороны. В его сторону полетели острые водяные брызги, но Сэмуэл по привычке легко от них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тон неизменно отвратителен.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 прислонился верхней частью тела к краю бассейна, словно услышав нечто уморительно смешное, и безжалостно язвил: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Прислал мне целую гору мусора в качестве платы, и это по-твоему должно демонстрировать дружелюбие?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Сэмуэла затихли, и он посмотрел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знал, что тебе это не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 оставил без внимания его лишенное искренности извинение, единым движением выпрыгнул из бассейна, поднимая тучи брызг, откинул назад мокрые пряди волос и, глядя на прекрасного альфу, задал вопрос, ответ на который прекрасно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пришел, герцог?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Сэмуэл молчал. Время, казалось, застыло, и оба замерли без движения. Спустя несколько секунд Сэмуэл тяжело выдохнул, словно принимая окончательное решение, и его изящные пальцы принялись расстегивать пуговицы мантии.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Шелковая ткань мягко скользнула вниз, образовав лужицу у ног Сэмуэла. Он прямо и открыто посмотрел на Отто.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взгляд Отто мгновенно приковался к телу Сэмуэла, жажда в глубине его глаз становилась всё темнее и глубже. Феромоны морской воды и лаванды столкнулись, распускаясь в клетке невидимыми искрами фейерверка и наполняя воздух тягучим, затуманивающим разум намеком.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Отто подался вперед, нависая над Сэмуэлом, и языком коснулся его холодной ушной раковины. — Зачем же ты еще мог ко мне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Пройлo уже ровно месяц с тех пор, как Корпус русалок подобрал на берегу тяжело раненого Отто.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Сэмуэл постепенно привык к такому укладу: каждую ночь отправляться к Отто за новой порцией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они каждую ночь предавались самой интимной близости, но в душе Сэмуэла не шевельнулось ни единого чувства. То же самое ощущал и Отто: этот высокомерный принц русалок даже не пытался скрывать ненависти к людям, и во время их сплетений поток презрительных и грязных оскорблений не иссякал ни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http://bllate.org/book/33298/4088735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