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Жун сейчас на пике популярности, и я надеюсь, ты не станешь ему мешать, — сказала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Мо Июань, как и прежде, начнет мямлить и трусливо прятать глаза, но он смотрел прямо на неё, и взгляд его был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досаждал ему. Он предоставил какие-нибудь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его вина, он не собирался брать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 мгновение растерялась под этим ясным, прямым взглядом, и тон её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вообще-то, нет.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при жалобе на домогательства в офисе действительно нужно было предоставить полную цепочку доказательств. Однако в компании за Мо Июанем прочно закрепилась репутация угрюмого и забитого человека, поэтому она, не задумываясь, поверила словам Цяо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доказательств нет, прошу передать Цяо Жуну, чтобы он перестал меня клеветать, — выражение лица Мо Июаня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жить по строгим правилам и почти всю жизнь провел в сугубо академической среде. У него не было ни времени, ни желания разбираться в хитросплетениях человеческих отношений, поэтому он привык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Лу Тун эта фраза прозвучала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Жун, чья карьера шла в гору, был одной из «золотых антилоп» их компании, а Мо Июань — лишь стажером, который прохлаждался здесь по блату. Иными словами, зачем такому человеку, как Цяо Жун, тратить время и силы на то, чтобы «клеветать» на кого-то, с кем он даже не пересекается?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случае, прошу тебя, просто делай свою работу. Если я снова получу жалобу на тебя… даже если ты юный господин Мо,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Трейс Энтертейнмент считалась лидером индустрии, и с тех пор, как Лу Тун узнала, что к ним прислали стажера, который ничего не умеет, она почти никогда не говорила с ним в доброжелательном тоне. Но, насколько ей было известно, Мо Июань очень дорожил этой стажировкой, поэтому подобные угрозы всегда работали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Мо Июань не стал сжиматься в комок и извиняться, как обычно, а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обсудить это с вами. Я собираюсь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Тун,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дней я передам все дела и подам заявление об увольнении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не подскажете, где находится мое рабочее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разговор Мо Июаня с Лу Тун уже разлетелся по офису стараниями сплетников, не говоря уже о том, что сегодня Мо Июань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 прицелом десятков любопытных взглядов, он сел за свой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полностью оправдывал репутацию хозяина как «любителя бездельничать»: он был пуст, даже чище, чем экран компьютера, который еще не успели активировать. На фоне соседних столов, заваленных горами бумаг, это выглядело особенно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не поднимая головы, бросила сидевшая рядом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был слегка удивлен. В оригинале, кажется, не упоминалось, что у него были близкие отношения с кем-либо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девушка опешила, тут же выпрямилась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 Июань?!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одет? — девушка округлила глаза. — И еще… ты со мной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затараторила, словно пулемет: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 Июань? Тебя что, духи захватили? Ты хоть помнишь,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действительно Мо Июань, никто меня не захватывал. Тебя зовут… Кэ Чжоу, — Мо Июань невозмутимо отвел взгляд от бейджика, висевшего у неё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почесала подбородок с крайне подозрительным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а разница-то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вдруг решил, что так одеваться довольно удобно, — на ходу придумал причину Мо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логично, — Кэ Чжоу кивнула. — Но главное, ты сегодня мне ответил! Я в шоке. Раньше, когда мы состояли в одном клубе, ты ни разу не отреагировал, когда я с тобой 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еще раз мысленно пробежался по памяти, но был уверен: в оригинале девушка по имени Кэ Чжоу не упоминалась. Должно быть, какой-то незначительный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я был не очень воспитан, — извинился Мо Июань.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университетском клубе мы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Англо-американской культуры, но ты там потом почти не появлялся, — ответила Кэ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правда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неважно, — Кэ Чжоу махнула рукой. — Пока начальник меня не вызвал, потихоньку попишу дипломную работу, дедлайн на следующей неделе. — Она приняла серьезный вид. — Не советуйте людям идти в физики, это верный путь под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слегка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на физика?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материаловедение, — Кэ Чжоу скривилась. — Каждый день мечтаю прочувствовать ветерок на крыше башни Гэу.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Гэу была знаковой постройкой их университета, а заодно и самым высоким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вспомнил, как раньше, когда он подгонял студентов с результатами экспериментов, они присылали ему мемы: Профессор Мо, на крыше очень сильный ветер,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смеешься! — Кэ Чжоу, подняв голову, увидела, что Мо Июань, который обычно сохранял непроницаемое лицо, улыбается. — Ха, а ведь тебе идет. Ты довольно симпатичный, когда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ветреная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взгляну? — Мо Июань посмотрел на Кэ Чжоу. —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озадаченное лицо, он словно увидел своих собственных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 в коем случае не смотрела на Мо Июаня свысока, из-за его экстравагантного поведения она была наслышана о его славе — включая историю о том, как он «поступил на пожертвования» и провалил все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Кэ! — внезапно раздался голос начальника. — На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сейчас буду! — отозвалась Кэ Чжоу. Затем повернулась к Мо Июаню и добавила: — Слушай, ты ведь вряд ли поймешь? Ты же финансист,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без дела сижу, — Мо Июань указал на свой пустой стол. — Сойдет как способ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http://bllate.org/book/29310/3559766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