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угла обзора казалось, будто она улыбается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художественном, недавно прославилась благодаря короткометражным роликам, была очень красивой и умела хорошо одеваться, за что многие в комментариях прозвали её первой красавицей южного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она погибнет обычным ничем не примечательным утром — на глазах у всего университета, среди бела дня, без каких-либо предвестников выбросилась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смерть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сильнее, чем это, пугала её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умирала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руководство университета быстро оцепило территорию, очень многие успели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в тот же день в учебное заведение направили психологов для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множество полицейских и людей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натянули жёлтую ограничительную ленту, никого не подпуская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Тан Сяо заметил ещё и нескольких человек в чёрной боевой экипировке. Какого именно образца была эта форма, он не понял — она не походила ни на полицейскую, ни на армейскую, но на поясах у них что-то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очертаниям, нетрудно было догадаться, что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действовал строгий контроль над огнестрельным оружием, однако все облачённые в эту форму люди были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полицейские, которые ещё мгновение назад казались грозными, при виде этих людей принимали подобострастный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успел бросить лишь быстрый взгляд издалека, после чего был вынужден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учёбе не могло быть и речи, и он, зажав в руке исписанную конспектами тетрадь, поплевался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студентка просто совершила самоубийство, вряд ли это стало бы поводом отменять занятия во всём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сочетании с последними резонансными событиями это до смерти перепугало многих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боишься? — спросил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случайно увидел труп, обычно шумный и базарный Чан Юэюэ сделался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переживал за него, а потому решил просто-напросто проводить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Юэюэ уцепился за него, словно за соломинку, и наотрез отказался отпускать руку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комнаты и услышав шумные голоса трёх соседей, которые рубились в сетевую игру прямо на кроватях, он словно бы постепенно вернулся к жизни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бросил взгляд на сильно помятый рукав своей одежды, моргнул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сел, до сих пор не до конца оправившись от пережитого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нужно записаться на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высунулся со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Юэюэ? Ты что, труп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по кампусу разлетались мгновенно, и несколько оставшихся в комнате соседей тоже узнали обо всём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не придали этому особого значения, но, глядя на состояние Чан Юэюэ, всё же начали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кивнул, однако ему было не до них. Он снова протянул руку, намереваясь схватить Тан Сяо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жутко, Тан Сяо,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наполовину и заметив помятый, никак не желавший разглаживаться рукав Тан Сяо, он смущённо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посмотрел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стоило ему взглянуть на лицо Тан Сяо, выглядевшее максимум на восемь лет, как Чан Юэюэ на удивление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 была удивительная способность: рядом с ним все вокруг словно бы обретали душевное равновесие, будто на свете не существовало таких бед, которые могли бы посеять панику и выбить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Тан Сяо задумчиво замолчал, а затем неожиданно сменил тему: — Давай я завтра составлю тебе компанию и схожу с тобой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ему самому тоже не помешало бы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потому, что только что он, похоже... разглядел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иллюзией, доступной лишь его глазам, или же существовало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не стал сомневаться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с сегодняшнего дня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 испуга его душа едва не покинула тело, но теперь, вернувшись в общежитие и слушая подначки соседей, он вновь ощутил реальность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душ, брат Тан, можешь пока никуда не уходить? — попросил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охватил ужас, тело от оцепенения перестало слушаться, и именно Тан Сяо первым сообразил, что что-то не так, и оттащил его от окна — иначе он бы так и стоял столбом, оцепенев от страха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проснулась некая зависимость, и его глаза смотрели на Тан Сяо с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Сяо отреагировать, как Эргоуцзы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что, не отлученный от груди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соседей тоже заулыбались, но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хотели разрядить обстановку и снять излишнее напряжение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возмутился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не у уйду, — ответил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почти сразу донёсся шум воды, сквозь пелену пара звучал приглушённый голос Чан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отвечал, не отрывая глаз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 прерываясь, то продолжаясь, он и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Юэюэ вышел, от него повеяло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этот запах геля для душа усилился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пользуется настолько приторно-сладким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даже замер на секунду,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когда ты улыбаешься,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улыбаетесь, брат Тан? — подал голос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дразнил Тан Сяо, называя его так же, как Чан Юэюэ, и чуть было не схлопотал от последнего за это новую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возились, тот едва уловимый аромат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 стал придавать этому значения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— Чан Юэюэ сразу занервничал. — Брат Тан, останься сегодня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тоже наперебой заговорили, что не имеют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под натиском жалких и жалобных уговоров Чан Юэюэ Тан Сяо так и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привык рассчитывать только на себя и никогда прежде не жил в общей студенческой палате, но, к сожалению, он поддавался на уговоры и не умел отвечать на мягкость, из-за чего просто не мог произнести холодные, жёсткие слова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чувствовал себя немного беспомощно: по обычному распорядку после возвращения из университета ему предстояло помогать многим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прочищать забившиеся волосами раковины или разыскивать вечно теряющихся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