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 — цветы на горе распускались и увядали, и вот в мгновение ока снова настало время, близкое к зимней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редко выходила наружу, а даже когда выходила, не позволяла мне следовать за ней. Я и вправду была похожа на маленькую собачку, которая каждый день преданно ждет возвращения хозяина у входа в пещеру. Она тоже редко разговаривала со мной, не расспрашивала о моем прошлом и не интересовалась моим происхождением. Все сводилось разве что к одной фразе: Я уйду ненадолго, жди меня здесь, никуда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трепетала перед ее Божественной Силой, мне казалось, что ей ведомо каждое мое движение. Поэтому даже когда ее не было рядом, я не смела отходить далеко, смертельно боясь, что она поймает меня на склонности к баловству, а потом возьмет да и выбросит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дни и ночи на Горе Сюйу, я непрерывно думала о том, было ли ошибкой так отчаянно увязываться за ней с самого начала. Казалось, я просто сменила место, но продолжила жить точно так же, ничего не меняя.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зимняя спячка, и я повсюду искала у входа в пещеру хорошее местечко для ночлега. Бай Лин снова ушла из дома; обычно каждый ее уход затягивался на полмесяца, но на этот раз она вернулась очень быстро. Прошло всего два-три дня, как я снова увидела ее изящную, стройную фигуру — до чего же она была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бросила передо мной тушу оленя: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впадешь в спячку, поскорей поешь 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Разве ты не впадаешь в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достигаешь моего уровня культивации, в этом, естественно,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нашла пещеру для спячки, — жалобно протянула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никчемная, сколько ты уже культивируешь? — она наконец-то спросила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лет, когда этот год пройдет, будет уже шестьсот один! — я немного гордилась этим. В конце концов, с моими способностями мне удалось благополучно прожить эти шестьсот лет, так что у меня и правда были поводы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лет, а ты ничему не научилась и просто сидела на месте своего рождения, не сдвинув и задницы?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у меня вообще какая-то задница? Я молча проглотила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зимой поспишь в моей пещере, а следующей весной я кое-чему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маленькое сердечко снова растрогалось, и из глаз хлынули слезы. В прошлый раз я плакала разве что над историей о Бай Сучжэнь, которую пели на театральной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расправилась с оленем и, пухленькая и неуклюжая, втиснулась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бросила взгляд на угол у входа, жестом веля мне свернуться кольцами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меня перенесли всего лишь чуть глубже внутрь от самого входа в пещеру, я была безумно счастлива и долго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страстное воодушевление заставляло температуру моего тела долго не падать. Я крепко зажмурилась, погрузившись в полусонное состояние, но так по-настоящему и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 я услышала чей-то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подобрала такую Маленькую Черную Змейку?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 по пути, когда выходила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 у нее довольно симпатичная, черная, но при этом даже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очнулась снова, горные склоны уже пестрели цветами. Первым чувством после пробуждения было то, что я безумно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еще не успела привыкнуть к яркому денному свету и видела не слишком четко. Подумав, что сестры нет в пещере, я, когда зрение наконец прояснилось, увидела, что в пещере неожиданно находится какая-то красавица!Я впервые видел столь прекрасного человека. В изгибе её бровей и уголках губ словно таилось множество историй, так и манящих разгадать их. Если бы героиня старинных преданиях Бай Сучжэнь ожила, она, наверное, выглядела бы именно так. Я долго смотрел на неё, не переставая высушивать раздвоенный язык, как вдруг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 шестьсот лет жизнь уже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и эта интонация — это определенно была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оказалась столь же изящной и благородной, даже превратившись в человека. Я безумно обрадовался и, потеряв голову от счастья, принялся кружить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обездвижив меня, окинула взглядом с ног до головы и легким заклинанием превратила в маленького мальчика. Её взгляд неторопливо скользнул с моей макушки до самых пят, а затем она легко коснулась пальцем моего лба и сняла заклятие.Я испытывала живой интерес к этому новому обличью, но, поскольку всё происходило впервые, стоило ей ослабить поддержку, как я тут же рухнула на землю. Потешаясь над этим странным ощущением, я сидела на полу и заливисто хихикала. Потрогав свои нос, глаза и рот, я подалась к ней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я теперь такая же красивая,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срок практики, ты давным-давно должна была научиться принимать человеческий облик. Но твоя ступень культивации до того ничтожна... Я пока сама преобразила тебя, привыкай понемногу, а после усердно занимайся под моим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я хочу, чтобы ты в совершенстве овладела ходьбой и бегом, а вечером я приму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передвигалась по земле на четвереньках, никак не осмеливаясь подняться на ноги. Кое-как доковыляв до входа в пещеру, я прислонилась к стене, чтобы попробовать встать. Подошла Бай Лин, взяла меня за руку и стала показывать, как нужно делать шаги и взмахивать руками. Она провела меня вглубь пещеры, а затем отпустила руку — я потеряла равновесие и чуть не упала.Но всё же замерла на месте, хоть тело её и дрожало от каждого движения. Её позабавил мой вид, и пара смеющихся глаз едва не утащила мою душу вслед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ленился по природе, к счастью, одарённостью меня не обделили, и всего за несколько дней я привык к человеческому облику.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ходить на двух ногах казалось мне невероятно увлекательным, я целыми днями напролёт носился по лесу. Ветер свистел в волосах и трепал руки, ласковое солнце согревало тело, и впервые в жизни я ощутил настоящий смысл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бег приносил радость, но вместе с тем награждал меня ссадинами от бесчисленных камней. Поначалу я даже не чувствовал боли, и лишь когда примчался в пещеру похвастаться перед Бай Лин, увидел в её глазах, что мои ступни были сплошь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таилась своя особая сладость: Бай Лин непременно доставала из своего шкатулка какую-то зелёную прохладную мазь и аккуратно смазывала мне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за эти дни ты неплохо освоился, — произнесла она как-то. — Завтра я возьму тебя с собой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поинтересовалась, есть ли у меня имя. Я покачал головой, и на её лице отразилось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мать не дала тебе имени? Как же она звала тебя повседневно?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послушно выложил ей всё о своём прошлом, пустом и чистом, словно белый лист бумаги. Она не стала меня упрекать, лишь на мгновение погрузилась в задумчивость.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звать тебя Бай Уцин? — наконец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растерялся, и она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увидела тебя лежащим под утунским деревом. Ты только-только пробудился от зимней спячки, сонный и растерянный, совершенно не замечая приближающейся опасности. Я тогда спряталась неподалёку, чтобы посмотреть, как ты поступишь, но кто бы мог подумать, что ты решишь сбежать, не выдержав и первого удара. Я хочу, чтобы впредь, находясь рядом со мной, твоя голова всегда оставалась ясной. К тому же ты весь угольно-черный, и твоя чешуя, если присмотреться, хоть с виду и лишена блеска, но отливает изящным зеленоватым светом. Это созвучно с у и цин.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http://bllate.org/book/28185/3408321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