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тихо возвышалась деревянная дверь, а на её косяке красовалась чёрно-белая табличка с надписью: «Кабинет начальника отряда по борьбе с наркотиками».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согнул палец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изнутри низкий и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вошел в кабинет вслед за Суй Юньлином, поднял взгляд и окинул помещение беглым взором. Убранство было лаконичным: в центре стоял массивный письменный стол из цельного дерева с безупречно чистой поверхностью, на которой аккуратно стопками лежaли документы; за столом, в широком черном кожаном кресле, восседал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прямо, был одет в отутюженную полицейскую рубашку, короткие волосы торчали ёжиком, излучая бодрость и энергию, и лишь виски были тронуты сединой. В этот момент он был полностью сосредоточен на информации, отображавшейся на экране стоявшего перед ним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упал на этого человека, и в памяти всплыло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об этом лидере антинаркотического фронта города Наньшань, прославившемся своими жесткими методами. Перешагнув сорокалетний рубеж, он по-прежнему лично возглавлял операции, находясь на передовой опасной борьбы с наркотиками. Обладая богатейшим опытом и мертвой хваткой, он был исключительно грозным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Ши Наньчжэн поднял голову. Узнав Суй Юньлина, он чуть расслабил линию подбородка, приветственно кивнул, а затем сразу перешел к делу. Его голос звучал по-прежнему уверенно, но в нем слышалась скрытая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шагнул прямо к письменному столу, в ответ тоже кивнул, слегка подавшись вперед. Их взгляды встретились поверх монитора компьютера, а в выражении лица Суй Юньлина читалась беспрецедентная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 и чеканя каждое слово,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Ши, я только что виделся с Вэй Сяном. Ему донесли, что завтра в семь часов вечера крупная партия товара, скорее всего, будет переброшена из района Пушуй в район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Се Имину заняться передвижениями А-Чэна. Насколько я помню, ваш отряд держит это направление на особом контроле?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 глазах Ши Наньчжэня мелькнула искра. Он отложил мышку, откинулся на спинку кресла, скрестил руки на столе и глухо произнес: — Белый Лан растворился в воздухе, вся цепочка поставок парализована уже несколько дней. Мы расставили скрытные посты у всех его ключевых подручных, особенно здесь, в районе Пушуй, и следим за ними круглые сутки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пока никаких тревожных сигналов мне не поступало. Погодите, я перепроверю.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протянул руку к лежавшему на столе телефону, пальцы забегали по экрану, и мгновение спустя аппарат уже был прижат к уху. В динамике раздались монотонные гудки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молча сделал два шага вперед и остановился у широкого стеклянного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Оконное стекло покрывалось тончайшей сеточкой пыли, казавшейся туманной в холодном белом свете. Он стоял неподвижно, устремив взгляд сквозь преграду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город погрузился в густую тьму. Под тусклым светом уличных фонарей высокие деревья раскачивались на ночном ветру, а их пышная листва издавала шуршащий звук. А за его спиной, в глубине кабинета, раздавался низкий и строгий голос Ши Наньчжэня: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А-Чэн, где он сейчас? Есть ли изменения в его передвижениях?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следите пристально! При малейших признаках активности — немедленно докладывать!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 около трех минут. Положив трубку, Ши Наньчжэнь нахмурил брови так, что между ними залегла глубокая складка, изрезанная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глухо постукивая костяшками пальцев по крышке стола, словно взвешивая только что услышанную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несколько минут, прежде чем он снова поднял взгляд. Его голос звучал медленно и тяжело, выдавая легкое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неотступно следят за пареньком по имени Фэн Юэ. Последние дни он носа из дома не казал, каждый его шаг у нас перед глазами, и никаких признаков подготовки к действиям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а затем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 вас есть точные сведения, я немедленно усилю людей, повышу уровень наблюдения и буду держать его в поле зрения. Как только что-то изменится, я сразу вам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Суй Юньлин кивнул в знак признательности и перевел взгляд на Лу Чихэна,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улыбнулся в ответ Ши Наньчжэнь.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обсуждено,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деревянная дверь кабинета была приоткрыта, оставляя зазор шириной в два пальца, из которого пробивался слабый свет, разрезая полумрак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громкий, яростный стук. Дверь со всего маху распахнулась от сильного толчка и с грохотом врезалась в стену. Внутрь вбежал молодой полицейский: его лицо было смертельно бледным, челка прилипла к вспотевшей коже, а крупные капли пота катились вниз по напряженным щекам, собираясь на подбородке и срываясь капельницей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судорожно зажал бок, а другой изо всех сил уперся в дверной косяк. Согнувшись пополам, он тяжело и прерывисто дышал, грудь его вздымалась, и поначалу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Капитан Ши! — молодой страж порядка резко поднял голову. Из-за одышки голос звучал хрипло, но глаза горели пугающим блеском, а в тоне сквозила крайняя срочность: — Пушуй! Тот наркопритон в Пушуе... Снова, снова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качнулся вперед к письменному столу, оперся на него ладонью и, слегка согнувшись, продолжил: — Прошлую партию метамфетамина мы перехватили и конфисковали полностью, но эта новая партия — очевидно, свежак.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Наньчжэнь тут же вскочил на ноги. Брови его сошлись еще круче, и он инстинктивно переглянулся с Суй Юньлином. Мужчины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информация, добытая Вэй Сяном, была верной, и эту партию, судя по всему, собирались перевозить.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тоже поднял голову, и их взгляды с Суй Юньлином безмолвно пересеклись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коротко кивнул Ши Наньчжэню, после чего они оба молча повернулись и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и тихом коридоре шаги гулко отдавались в пустоте. Лишь когда они зашли в офис Отдела специального назначения, Лу Чихэн позволил себе чуть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Барабанная перепонка уловила плотный, частый стук клавиатуры. Обычная для Се Имина расслабленность испарилась: сейчас его спина была напряжена, корпус слегка подался вперед, а отблески голубоватого света от монитора вычерчивали резкие линии его подбородка, под которым залегла тень глубокой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Суй Юньлину и Лу Чихэну занять свои рабочие места, как стук клавиш на мгновение оборвался. Пальцы Се Имина замерли над клавишей пробела, он резко вскинул голову, кадык дернулся. Голос его звучал слегка хрипло, с едва уловимой ноткой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Нарыл! На имя Фэн Юэ зарегистрирован номер телефона, с которого сегодня в десять двадцать три утра заходили в каршеринговое приложение Сучи и арендовали средний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едва заметно потемнел, став глубоким, как омут, а тонкие губы сжались в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уже перешел к действиям. Если сведения Вэй Сяна верны, передача состоится завтра в семь вечера, а место встречи с вероятностью девяносто процентов находится в пограничной зоне Пушуя и Яньяна, или даже прямо на территории района 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Скулы Суй Юньлина резко напряглись, во взгляде мелькнула искра. Он мгновенно переварил эту критически важную информацию, лицо его стало еще суровее, однако на дне глаз не дробило ни единой ряби, а голос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немедленно свяжись с платформой Сучи, зафиксируй местоположение этого фургона и его трек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Лян Фансюй сглотнул слюну, его взгляд мгновенно стал хищным. Сжав пальцы в кулаки, он тут же развернулся, и его руки вновь заскользили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 офисе воцарилась абсолютная тишина — лишь сухой стук клавиш да тихое бормотание Лян Фансюя, ведущего переговоры с диспетчером сервиса.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чуть приподнял запястье, тяжело уперевшись локтем в холодную поверхность стола. Соединив указательный и средний пальцы, он легонько надавил на переносицу и начал медленно её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над ним нависает тень. Медленно подняв веки со спокойным выражением лица, он скосил взгляд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молча опустился на стул рядом с ним. Движения его были исполнены невозмутимости, а в крепких пальцах с четко очерченными суставами он держал бутылку минеральной воды. С усилием провернув крышку, он сорвал ее, после чего уверенно подвинул открытую бутылку по столу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замер, невольно переведя взгляд на лицо мужчины. На этом обычно холодном и суровом лице словно таяла ледяная корка, а в глубине глаз журчали талые воды ранней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тонкие губы Суй Юньлина изогнулись в едва заметной усмешке. В низком голосе, смягченном теплом, прорезалась скрытая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уходил из дома в такой спешке, что даже не успел сделать глоток воды.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Чихэна дрогнуло, а в горле неожиданно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протянул руку и взял бутылку. Кончики пальцев ощутили прохладу пластика, горлышко качнулось вверх, прикоснувшись к губам, и он сделал пару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влага скользнула по пересохшему горлу, принося мгновенное облегчение, а он тем временем под прикрытием питья исподлобья впитал эту неожиданную нежность, после чего так же незаметно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резким движением закрутил крышку, разгладил хмурую складку на лбу и чуть изогнул уголки губ, одарив сослуживца той самой дерзкой улыбкой, что и вчера. Голос его звучал тихо, но после глотка воды обрел прежнюю звонкость: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старый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«старому сухарю», как брови Суй Юньлина тут же сошлись на переносице, а губы приоткрылись, собираясь что-то возразить. Но в этот самый момент с противоположной стороны донесся голос Лян Фансюя: тот резко подался вперед, нервно забарабанил пальцами по краю стола, и в его голосе послышалось дрожание: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GPS-модуль на целевой машине сломан, сигнал полностью потерян! Служба поддержки тоже бессильна, отследить текущее местоположение автомобиля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так и замер с приоткрытым ртом. Мгновение помедлив, он решительно поднялся из-за стола и уверенно шагнул вперед, занимая место во главе длинного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расставил руки, тяжело опершись ладонями на гладкую поверхность, и подался корпусом вперед, излучая сильнейшее давление. Бросив беглый взгляд на огромный проекционный экран, он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притянул к себе свой ноутбук, пальцы правой руки молниеносно застучали по клавиатуре. Сделав пару быстрых движений мышкой и проведя пальцем по тачпаду, он вывел на экран карту транспортной сети города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сфокусировался на мониторе. Длинные пальцы то сжимались, то разводились на сенсорной панели, увеличивая и вновь масштабируя центральные участки карты, пока перед ними не предстали все хитросплетения улиц и ключевые транспортные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Районы Пушуй и Яньян располагались на юго-восточных окраинах города Наньшань. Через Пушуй змеилась длинная река, разделявшая его на две части: западный берег с его крутыми склонами, изрезанными оврагами, был бедным и экономически запущенным, тогда как восточный берег, благодаря изгибу реки, мог похвастаться плодородными равнинами, питавшими местное сельское хозяйство. И хотя этот край уже официально преодолел бедность, он все же оставался лишь недавно орошенным дождем горным селением со слабыми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