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 очереди ласково погладил их по головам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усердно работать, чтобы прокормить нашу семью. Если мы наладим жизнь, отец с матерью на том свете будут спокойны и перестанут корить меня в моих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воодушевленно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мягко ответил Шу Юй. Затем, перейдя к самому главному, он добавил: — Отец перед смертью сказал мне, что припрятал дома деньги. Велел нам как можно скорее их найти, чтобы мы могли пережить нынешние тяжёлые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 Цзина округлились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отец правда сказал тебе, что дома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давайте поторопимся и поищем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Копать в поисках денег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сделано! Трое братьев и сестёр перевернули весь старый дом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Юй обыскивал углы, он быстро приводил в порядок воспоминания об оригинальном сюжете книги. По логике вещей, его отец-учёный, проживший полжизни в трудах и имевший учёную степень, никак не мог оставить после себя лишь горстку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эта мысль вспыхнула в его голове, и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Цзин, усердно копавшийся неподалеку, заметив странное поведение старшего брата, тут же прекратил свои действия и, подойдя,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устал? У тебя же рана на голове, лучше отдохни, а остальное мы с Юэ-эр поищем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действительно был измотан — травма головы давала о себе знать, сил почти не осталось. Поэтому он не стал упрямиться, кивнул в знак согласия и сел у стены, задумчиво вертя в пальцах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Отец-учёный не мог оставить так мало сбережений. Раз автор упомянул об этом в книге, значит, была какая-то деталь, которую он упустил…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молния пронзила сознание Шу Юя! Это дерево найцзы в огороде на заднем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любила плоды этого дерева больше всего на свете. Когда она выходила замуж, старый охотник выкопал саженец в качестве приданого, а отец, жалевший жену, долгие годы бережно за ним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сказано, что после смерти героя дом продали, а новый владелец, решив расширить участок, срубил дерево. Значит — отец определённо спрятал деньги под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Шу Юя зажглись огоньки. Подавив волнение, он тихо поманил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старший брат? — Шу Цзин поспешно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спрятал серебро под деревом найцзы, — прошептал ему на ухо Шу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Цзин вытаращил глаза. Шу Юй понизил голос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тихонько пойдём копать. Если найдём, не шумите, чтобы никто не услышал — лишние неприятности нам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решительно кивнул и тут же побежал шепнуть об этом Шу Юэ. Вскоре трое детей с инструментами в руках, стараясь не привлекать внимания, прокрались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Копайте осторожно, не поранитесь, — наставлял их Шу Юй, руководя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спросите, почему он сам не участвует? Конечно, энергии у младших было хоть отбавляй, а Шу Юй с его разбитой головой не мог тягаться с ними в силе, так что не было смысла отнимать у них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они действительно извлекли из-под корней предмет — деревянный ящичек.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всех троих засияли. Шу Юй первым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Сначала закопаем всё обратно, а ящик откроем, когда вернёмся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сестра, разумеется, согласились и проворно засыпали яму. Закончив, Шу Юй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дети побросали лопаты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плотно закрыв дверь, Шу Юй принялся за замок. Раздался щелчок, крышка поддалась — внутри лежал кошель. Шу Юй развязал его и высыпал содержимое на стол; серебряные кусочки и медные монеты с глухим звоном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разложенные на столе деньги, Шу Юэ прикрыла рот рукой, боясь вскрикнуть от восторга. У Шу Цзина от волнения расширились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глубоким голосом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иди посчитай, сколько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Шу Цзин глубоко вдохнул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серьёзным профилем юноши, Шу Юй погрузился в свои мысли. Он помнил, что в оригинальном романе Шу Цзин был настоящим гением, с ранних лет проявлявшим невероятные способности. Жаль только, что родители рано умерли, а сам оригинал оказался ни на что не годным, из-за чего парню пришлось бросить учёбу. Позже, после смерти брата, Шу Цзин в поисках проданной сестры скитался по свету, вынужденно прислуживая сыну влиятельного чиновника и выполняя за него учебные задания. Тот человек благодаря этому прослыл вундеркиндом. А Шу Цзин, так и не найдя сестру, волею судеб оказался в лагере злодеев и вступил на путь хаоса и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Шу Юй невольно нахмурился. В этой жизни, пока он рядом, он непременно защитит брата и сестру и изменит их трагическую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звонкий голос Шу Цзина прервал его раздумья. Лицо юноши светилось от радости: — Здесь десять гуаней и пятьсот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гуаней и пятьсот вэней! Это более десяти лян серебра. Для них, перебивающихся с хлеба на воду, это целое состояние. Этих денег хватит, чтобы прожить в достатке целый год. Но для того чтобы отправить Шу Цзина учиться дальше, десяти лян было маловато, даже если экономить на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Шу Юй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хочешь вернуться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мгновенно сошла с лица Шу Цзина. Помолчав, он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почему? Из-за денег? — мягко настаивал Шу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них тоже, — не стал отрицать Шу Цзин, но тут же добавил: — Мои знания пока неглубоки, к тому же дома остались книги отца, мне хватит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нахмурился, обеспокоенный: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получится изучать их в одиночку, без разъяснений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Получится. В тех книгах остались отцовские комментарии, я всё понимаю. — Он помедлил и тихо добавил: — В той академии, где я учился, учитель всё равно заставлял нас заниматься самостоятельно. Не вижу особой разницы, если я буду делать то же самое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вздохнул — видимо, уровень преподавания в той академии был никудышным. Для такого таланта, как Шу Цзин, домашнее обучение было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будут вопросы, я могу спросить у дяди Вэня по соседству. Он раньше обучал меня кое-каким вещам, и мне очень нравится, как он объясняет, — опасаясь отказа, добавил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всё хорошо обдумал и принял решение, Шу Юй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решил, уговаривать не буду. Эти деньги пока побудут у меня, я собираюсь заняться мелкой торговлей. Как только заработаю, сразу отправлю тебя в лучшую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нужно учиться, особенно такому одарённому, талант не должен пропадать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смотрел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 — Шу Юй легонько ущипнул его за щеку и улыбнулся. — Какие вы худые. Завтра отправимся в город, купим мяса. Вы с Юэ-эр должны хорошо питаться, чтобы подрасти и поправиться, а то родители снова придут ко мне во сне и будут ругать за то, что я плохо о вас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брат и сестра, растроганные до слёз, бросились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ступайте отдыхать, завтра нужно рано вставать, — Шу Юй нежно погладил их по головам. Какие же они всё-таки доверчивые…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переглянулись, после чего Шу Цзин, покраснев, смущённо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можно нам сегодня поспать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полные надежды глаза, Шу Юй не смог отказать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уговорились — только на одну ночь. — Он привык спать один и совсем отвык от того, что рядом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— тихонько ликовали дети. Сегодняшний день казался им сном: всегда холодный и отчуждённый старший брат вдруг стал таким добрым, нашёл деньги отца, пообещал купить мяса… Они очень любили такого брата и надеялись, что он всегда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долго лежал с закрытыми глазами, размышляя о будущем. Когда он очнулся от дум, то почувствовал, что дыхание лежащих рядом детей стало ровным и спокойным. Он внутренне усмехнулся: и правда, люди древности так привыкли рано ложиться спать. Шу Юй больше не стал себя терзать. Раз уж он здесь, а пути назад всё равно нет, стоит принять свою новую личность. Отныне он — Шу Юй, их родной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Первые мысли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Шу Юй проснулся от мучительного чувства голода. Желудок жалобно урчал, пустота внутри вызывала неприятные ощущения во всём теле. Он с трудом поднялся с кровати, собираясь пойти на кухню и поискать, чем 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сонно позвал Шу Цзин, услышав, как Шу Юй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Сяо Цзин, спи дальше, — Шу Юй не ожидал, что разбудит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Цзин не лёг обратно, а, протирая сонные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встал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слегка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проголодался, не смог уснуть, вот и решил встать, приготовить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умеет готовить? — вырвалось у Шу Цзина, но, осознав бестактность вопроса, он хотел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умею. Просто раньше не готовил дома, но теперь я всё переосмыслил и не собираюсь притворяться неумехой, чтобы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Шу Цзин сразу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Гр-р-р… — желудок Шу Юя снова подал голос. — Всё, спи дальше,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http://bllate.org/book/28131/3402374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