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в чём-то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потерял дар речи и, опустив голову, принялся массировать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когда я в последний раз был у него дома, я уже чётко дал ему понять: впредь мы проводим чёткую черту, и я больше не приму от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Чёткую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словосочетание, Лян Чэн тут же отнял руку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больше с ним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больше не буду, и отныне мне не потребуется, чтобы он хоть в чём-то меня опекал. Я буду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поджал губы, высоко задрав подбородок — вид у него был такой, будто он говорил о чём-то совершенно открытом и даже вызывающем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царил полный калейдоскоп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парня оказалась такая смелость: мало того, что он осмелился заявиться на шоу и публично крутить с ним романтическую пару, так ещё и открыто заигрывал. Оказывается, он просто разорвал связи со своим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причина? — спросил Лян Чэн. — Почему ты перестал с ним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Синь поднял взгляд и бросил на него короткий косой ужин. На его лице явно читалось: чего у тебя так много вопросов, какое твоё дело? Однако ответ он всё же 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жутко любит всё контролировать, правил у него вечно тьма-тьмущая, вечно то нельзя, это запрещено — задолбало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уж человек добровольно согласился на такую роль, он должен быть послушным и покорным, делать всё, что велит папик-спонсор. Или что, нынче статус людей в таком положении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уйти от покровителя и жить своим умом — в конце концов, дело хорошее. Лян Чэн больше не стал ничего говорить, а лишь объективно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неплохо. У тебя прекрасные данные во всех отношениях, если будешь хорошо стараться, то, опираясь на собственные силы, непременно добьёшься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Синь наконец немного смягчился в лице, снова встретился с ним взглядом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человек, которого сам преподаватель Лян открыто назвал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Чэн:… Ладно, раз уж молодёжь способна смотреть на вещи проще,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теперь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Чу Синь немного понаблюдал за ним и лишь теперь заметил, что выражение лица Лян Чэня стало заметно мрачнее, чем прежде.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Лян узнал кое-какие вещи и теперь не намерен заходить со мной в серьёзные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Лян Чэн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искренне симпатизировал этому парню, но понятия не имел, сможет ли смириться с прошлым этого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продолжал смотреть на него, и улыбка, с таким трудом вернувшаяся на его лицо, постепенно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срослось — и ладно. Буду и дальше фанатеть по кумирам, преподавателю Ляну незачем себя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говорил легко и непринуждённо, его вид явно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смотрел на него, чувствуя себя ещё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неприятно оставлять невыясненными, но получение ответов, слышать которые вовсе не хочется, может стать ещё более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Лян Чэн только и делал, что переживал из-за рухнувших в его сердце иллюзий, и аппетита у него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Чу Синя, то и говорить нечего: глядя на отсутствующее лицо напротив, он тоже не мог сделать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романтический ужин при свечах эти двое превратили в нечто невнятное и разваливающееся на части. Блюда на столе почти не тронули, и когда официант подошёл со счетом, он даже засомневался, не стрясло ли чего с сегодняшней стряпней.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выбирал Лян Чэн, он же затащил сюда Чу Синя, к тому же всё происходило неподалёку от его собственной территории, так что платить по счёту было его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ужин не задался, Чу Синь был расстроен и, судя по всему, решил пойти на принцип, наотрез отказавшись позволить Ляну заплатить — он настаивал, что угощает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Препирательства из-за оплаты счёта выглядели крайне неприглядно, и Лян Чэн не мог допустить подобного. Заметив, что Чу Синь упорно пытается подманить официанта, он не стал с ним церемониться: просто обошёл стол, усадил парня обратно на стул и ловко вытащил телефон, чтобы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дало Чу Синю прекрасный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удалился, Чу Синь оттолкнул руку Лян Чэня, всё ещё державшую его за плечо, и крайне недовольным тоном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Лян всегда ведёт себя столь деспотично или же изначально считает, что такой мелкой сошке, как я, уважение вообще не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тону было очевидно, что парень заведён, причём весьма сильно. Лян Чэн с горькой усмешкой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общественном месте препираться из-за счёта неприлично. К тому же сегодня по всем правилам платить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по всем правилам? — возмутился Чу Синь. — Я тебе ни в чём не помогала и не состою с тобой в каких-либо отношениях, с какой стати мне твои обеды? С чего это ты взял, что мне должен кто-то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я силой притащил сюда преподавателя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видел, что тот вредничает намеренно, и хотя ему было не по себе, раздражения он не испытывал — напротив, ему даже нравилось подыгрывать. — Преподаватель Чу обычно человек очень занятой, и то, что он согласился потратить время на ужин со мной, уже величайшая честь. Разумеется, оплатить счёт — мой прямой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Синь и не думал сдаваться — напротив, ухватившись за его слова, он начал раздувать из мухи слона: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преподаватель Лян не наводил обо мне справки? Должно быть, прекрасно знает, что сейчас у меня нет никакой работы. Что за намеки в том, что я вечно занят? Решил надо мной поиронизировать?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начинающий актёр, мой стаж, опыт и работы действительно не идут ни в какое сравнение с заслугами преподавателя Ляна. Но даже при этом вовсе не обязательно смотреть на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сам преподаватель Лян никогда не был никому не известным новичком? Вы ведь тоже не родились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выдал тираду так яростно, что напоминал рассерженного тигрёнка. Лян Чэн едва не рассмеялся от такой прыти, а когда тот закончил бушевать,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случайно не горишь желанием меня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Двусмысленные фразы вроде этой способны вызвать самые разные толкования — всё зависит исключительно от того, как их воспримет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Синь, судя по всему, прекрасно понимал, что тот не имел в виду ничего пошлого, но раз уж они затеяли спор, грех было не уцепиться за формулировку и не раздуть скандал: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преподавателя Ляна вести себя пристойнее. Мы находимся в общественном месте, к чему тут распускать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http://bllate.org/book/28121/3401713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