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Шиюй понятия не имел, кто такой Дун Цзыян, зато сам Дун Цзыян знал об Инь Шиюй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услышал это имя больше трёх лет назад. Тогда Гу Тяньсяо сломал ногу в автокатастрофе и два месяца пролежал дома. Когда он наконец вернулся в школу, его дружки обступили его со всех сторон, словно спасителя, и слезно попросили об одной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этой услуге можно было рассказывать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Тяньсяо обладала деньгами и влиянием, поэтому вокруг него вечно вилась толпа сомнительных приятелей. Все они находились в том возрасте, когда мировоззрение ещё толком не сформировалось, а потому они легко ввязывались в неприятности и частенько выбирали себе какую-нибудь мягкотелую жертву для издевательств. Вот только на сей раз они нарвались на крепкий орешек, и этим орешком оказался Инь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дважды затаскивали зубрилу-соседа Инь Шиюй по парте в туалет и избивали его. Но Инь Шиюй, любивший совать нос не в свои дела, собрал доказательства, пожаловался руководству школы, а ещё поднял на уши весь класс — они написали коллективное письмо и отнесли его прямо в кабинет директора, явно не собираясь отступать, пока не добьются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хулиганам объявили строгий выговор с занесением в личное дело перед всей школой и отстранили от занятий для домашнего размышления над поведением, да и дома от родителей им досталось по первое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школу, они затаили лютую злобу и отчаянно жаждали найти повод, чтобы отплатить Инь Шиюй. При этом все они прекрасно понимали: при всей своей безобидной с виду внешности Инь Шиюй отличался невероятным упрямством. Чтобы нанести удар, требовалось веское основание. Пошевелив мозгами, они сообразили на всех коварный план: тайком подсунули планшет под подушку Инь Шиюй, а затем, придравшись к краже как к предлогу, зажали его в угол и хорошенько отметелили.Инь Шиюй, разумеется, не собирался мириться с подобной несправедливостью и потребовал проверить записи с камер видеонаблюдения. Группа недоумков-подростков впала в ступор — они совершенно забыли о существовании камер. Как раз в этот момент вернулся Гу Тяньсяо, и они поспешили к нему, умоляя о помощи. Они были готовы наговорить любых любезностей, лишь бы добиться своего, и даже падали на колени, вымаливая содействие. Разумеется, они не забыли выставить Инь Шиюя назойливым занудой, которому вечно есть дело до чужих дел, чтобы их слова звучали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Тяньсяо уже два месяца отлеживался дома, и безделье успело ему изрядно надоесть, а тут еще эти ребята окружили его со своим нытьем, отчего раздражение стало только сильнее. Он отвесил каждому по пинку и пообещал попросить кое-кого удалить записи с камер, лишь бы они убирались поскорее и не докучали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жизнь Инь Шиюя на какое-то время стала невыносимой. Хотя одноклассники по-прежнему верили ему и старались поддерживать, ученики из других классов нет-нет да и пускали сплетни. В конце концов, в тот период он выглядел так, будто отчаянно нуждается в деньгах — поговаривали, что он затянул с оплатой школьного общежития на несколько месяцев. Те зачинщики, разумеется, не упускали возможности подлить масла в огонь, создавая Инь Шиюю массу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Инь Шиюй внезапно перевелся в другую школу. Это произошло настолько неожиданно, что никто из его класса не был к такому готов: в понедельник, войдя в кабинет, ребята обнаружили, что парта Инь Шиюя идеально чиста, словно за ней никто никогда не сидел, а все его учетные записи в социальных сетях были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Тяньсяо узнал, что причиной безденежья Инь Шиюя стала внезапная гибель его родителей. Ситуация в его семье была довольно запутанной, и то немногое наследство, что оставили родители, быстро растащили родственники. На словах они, конечно, обещали, что не оставят его в беде, но на деле никто и пальцем не пошевелил — никто так и не предложил забрать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у Гу Тяньсяо заскребло на душе. Если бы он знал, в каком положении оказался Инь Шиюй, то ни за что на свете не согласился бы помогать с удалением тех записей.Прошло еще два или три года, но Гу Тяньсяо всё никак не мог забыть Инь Шиюя. Чем старше он становился, тем острее понимал, какой подлый поступок совершил тогда, и чувствовал свою вину перед Инь Шиюем, который внезапно исчез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неожиданно узнал, что Инь Шиюй — тот самый родной сын, которого когда-то перепутали в семье Ся Мэна. Его первой реакцией, разумеется, было удивление, а следом пришла мысль, что, возможно, у него появился шанс всё исправить. Не поймите превратно: он вовсе не собирался заводить с Инь Шиюем глубокую дружбу и тем более не планировал унижаться с извинениями. Если бы это было возможно, он бы даже слова с ним не проронил, просто хотел хоть что-то сделать, чтобы унять гложущее его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сегодня он так неожиданно для себя решил вмешаться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Цзыян не ответил на сообщение, и Гу Тяньсяо просто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геопозицию, — произнес Гу Тяньсяо.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…Староста, ты чего задумал? — отозвался Дун Цзыян.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Инь Шиюй сидел напротив Дун Цзыяна и пил напиток. Трубочка издавала хлюпающие звуки, и, заглянув под крышку стакана, он разочарованно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Дун Цзыяна внезапно возникло желание купить ему еще десять таких стаканов.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его сильно встревожила, ведь он осознал, что полностью отошел от первоначального плана. Изначально он хотел помочь своему хорошему другу проучить Инь Шиюя, но теперь не мог найти в себе ни капли неприязни к этому парню, а вместо этого почему-то всё время хотел уткнуться ему в шею и почувствовать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какой-то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сумбурным мыслям, голос Гу Тяньсяо на том конце провода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поговорить с тобой лично. Не трать время попусту, пришли геопозицию.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Цзыян оказался в затруднительном положении. Ему не хотелось идти на конфликт с Гу Тяньсяо — тот сильно отличался от них, кучки бестолковых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Дун Цзыян долго колебался, но всё же отправил координаты. Затем он продолжил развлекаться с Инь Шиюем. Когда они слезли с американских горок, у Дун Цзыяна немного подкосились ноги, и Инь Шиюй подхватил его под руку, с улыбкой предлагая поужинать вечером и спрашивая, чего бы ему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Цзыян почувствовал прилив радости, даже не подозревая, что это всего лишь светская вежливость со стороны Инь Шиюя. Хотя Дун Цзыян для него был человеком с оценкой минус сто, раз уж тот пригласил его погулять, нужно было ответить тем же. Долги по человеческим отношениям, пусть даже перед человеком с репутацией минус сто, он отдавать не привык!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разговаривали, пришло сообщение от Гу Тяньсяо: он уже на территории парка и ждет их у тематического фонтана.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Гу Тяньсяо направился к фонтану и внезапно увидел Инь Шиюя.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Шиюй держал в руках большой воздушный шар и стоял рядом с Дун Цзыяном. Оба склонились над телефоном, очевидно, обсуждая, где поужинать. Инь Шиюй выглядел очень сосредоточенным, его красивые длинные брови слегка нахмурились. В профиль его нос казался особенно изящным, чем-то напоминая аккуратные носики после пластических операций.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его толком не разглядывал, подумал Гу Тяньсяо. Оказывается, он вот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очень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Цзыян, — окликнул его Гу Тяньсяо.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Цзыян поднял голову, чувствуя, как по лбу ползет черная полоса досады. Он решил, что обязан объяснить старосте: теперь он не питает к Инь Шиюю никакой злобы, и впредь тому не обязательно вмешиваться в 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http://bllate.org/book/27019/3258478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