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Сяньюэ рассеянно кивнул, а в душе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сидит рядом с тобой, уже давным-давно раскусил мой истинный характер! Вот кто здесь настоящий мастер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застучал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благодетель братец Цзи: Только попробуй сунуться ко мне домой! Иначе я тебе башку проломлю, клянусь, в моём доме я тебя замучаю самыми изощрёнными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Цзинсюань кротко изучал меню, ожидая, пока его устроят в уютное гнёздышко Цзи Сяньюэ, как вдруг телефон слегка вибрировал. Открыв сообщение, он увидел эти абсолютно лишённые угрозы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 вправду позабавили эти угрозы — они напоминали крошечного, нежного котёнка, который выпускает коготки перед тигром и отказывается давать себя вылизывать, но в итоге тигр всё равно прижимает его лапой к земле и заставляет покориться своей любящей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на пятьдесят миллионов: Братец Цзи, почему то, что ты пишешь через экран, тоже такое милое? Сейчас же эпоха верховенства закона, проломишь мне башку, пара серебряных наручников — ты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слегка топнул ногой, чувствуя, что этот человек становится слишком хлопотным, и тут же вспомнил, что у него есть ещё один дешевый подлый кавалер, который положил глаз на эту чистую лунную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благодетель братец Цзи: Я найду тебе хорошее местечко. У меня есть друг, Су Ли, парень, не женат, сможете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на пятьдесят миллионов: Не хочу, буду жить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благодетель братец Цзи: Ты сюда ни за что не заселишься,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Цзинсюань издал тихое хмыканье. Лю Юань отдал выбранное им меню официанту, поднял взгляд и увидел на прекрасном лице юноши выражение одновременно смешное и горькое. Он подумал, что ребёнок увидел в интернете какую-то шутку, невольно вспомнил собственного сына-дошкольника с преисполненным отцовской нежности выражением лица, а затем снова обернулся к Цзи Сяньюэ, который, опустив голову, копался в телефоне, и издал лёгкий смешок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осознавал, что его собственный подопечный находится в самом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брови Цзи Сяньюэ нахмурены, словно от недовольства, Цзи Цзинсюань решил больше не дразнить его и проявил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на пятьдесят миллионов: Я шучу, братец Цзи, не буду жить у тебя, сниму гостевой дом, а как начнется запись шоу — съеду. Всё равно я пока не популярен, братец Цзи,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Цзи Сяньюэ вдруг ощутил странное, ничем не обоснованное чувство вины. Ему представился восемнадцатилетний юноша, одиноко скитающийся на чужбине, который два года после дебюта не может позволить себе аренду жилья, в свои двадцать лет всё ещё ютится по гестхаусам, а получив отказ, послушно утирает слёзы и утешает себя тем,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напрочь забыв о той удушливой, не оставляющей ни малейшего просвета ауре Цзи Цзинсюаня, которая опутывала его в туалете и не давала сделать и шагу. Его пальцы, набиравшие текст,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людей, кто поддаётся на мягкость, но не на силу. Стоило Цзи Цзинсюаню отступить, как он уже не мог произнести слова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поинтересовался: Твои родители не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Цзинсюань, уткнувшийся носом в экран телефона, рассчитывал, что Цзи Сяньюэ ответит ему в WeChat. Неожиданно услышав обращенные к нему слова, он даже растерялся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телефон, он заметил, что взгляд Цзи Сяньюэ изменился — в нём больше не было прежней настороженности, — и честно ответил: Мои родители за границей, они уже давно мной не занимаются. Расторжение контракта высосало все деньги, что они мне давали, поэтому сейчас я могу жить только в гостевых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Отцовские чувства Лю Юаня вновь захлестнули его: Ничего страшного, поживешь у Сяньюэ, заодно пообвыкнетесь, Сяньюэ расскажет тебе о льготах нашей компании, если что — подпишешь контракт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заключалась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Цзинсюань и вправду оказался в весьма жалкой ситуации: отец не любит, мать не жалеет, мало того что все сбережения ушли на откуп от старого контракта, так по возвращении на родину он остался мелким нулём, которого ещё и пытаются задвинуть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предложил: Ладно, поживешь в корпоративной квартире нашей компании. У меня там есть комната, эти дни побудешь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нарушение правил, в служебные апартаменты допускаются только сотрудники компании, тем более во внутренние квартиры, — покачал головой Лю Юань. Охрана никого не пустит, проверка там жесточайшая. Пусть лучше поживет у тебя! Вам же вместе шоу записывать, а ведь вы только сегодня впервые увиделись, как ты его куда-то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Цзи Сяньюэ не хочет пускать его к себе домой, Цзи Цзинсюань просто забавлялся, тем более что у него и так имелось временное пристанище. Если бы он действительно поселился у Цзи Сяньюэ, тот вполне мог прикончить его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тянуло к Цзи Сяньюэ, но это влечение ограничивалось лишь сердечным трепетом — вроде ощущения, что этот человек невероятно красив и хорош собой, но между ними всё равно сохраняется некая недоступная завеса. Ему казалось, что лёгкая дымка тумана подходит лучше всего, а попытки сорвать её слишком рано лишь заставили бы его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пару раз, посмотрев видео и позарившись на это лицо, он бы проявил чисто фанатское поведение либо сущность заправского донжуана, но ему такое было не по душе. Он предпочитал медленное, ручейком текущее познание исподволь, любил, когда сердце постепенно наполняется образом любимого человека. Он ещё никогда по-настоящему не влюблялся, но не был настолько глуп, чтобы путать минутное увлечение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искренне хотел стать чуточку ближе к Цзи Сяньюэ, подразнить его, заставить распахнуть перед ним душу до конца. Подобные чувства полны противоречий: с одной стороны, он не желал вызывать у Цзи Сяньюэ дискомфорт или напряжение, с другой — слепо подчинялся собственным инстинктам, жаждая узнать о нём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Цзи Сяньюэ не любит излишнего давления, он вежливо отклонил предложение Лю Юаня: Ничего страшного, братец Цзи одолжит мне немного денег, и я остановлюсь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Юань расплылся в странной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Цзи Сяньюэ услышать про деньги, как его глаза непроизвольно округлились. Он тут же выпалил: Живи у меня, будешь жить у меня, у меня нет денег, чтобы тебе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Цзинсюань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деньги — это не то, что зарабатывается в мгновение ока? Неужели на свете и правда бывают люди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кто-то ещё использует столь избитую отговорку про отсутствие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появилась возможность пожить у Цзи Сяньюэ и узнать его получше,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Цзинсюань с удивлением произнёс: Правда? Спасибо, братец Цзи, что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что я сейчас сдуру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была не была: пришла беда — отворяй ворота. Раз уж Цзи Сяньюэ уже понял, что он за человек, нет смысла притворяться и скрывать что-то.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http://bllate.org/book/26973/3250853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