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Легко тебе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безумно закружил по площадке, а разъяренный голос Гао Фаня то приближался, то удалялся у меня за спиной. Сделав полный круг, я сообразил, что не могу сделать ни шагу за пределы шахматной доски, и был вынужден резко затормозить, чтобы повернуться лицом к явно обезумевшему Гао Фаню: его фигура увеличивалась, все сильнее принимая форму тени у его ног — он уже превратился в стопроцентного монстра с щупальцами из какого-нибудь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сказал: Это чистый мир духовных тел, а Духовное тело Гао Фаня почернело и подверглось Демонизации. Сейчас он лишен разума и неспособен к общению, тебе придется отрубить ему лишние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Отрубить? — не поверил я. — Что за бред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снова собрал силы и с остервенением бросился на меня, а вокруг его щупалец клубился черный дым. Я интуитивно почувствовал, что если кожа соприкоснется с этим дымом, ее, пожалуй, разъест.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Яо, этот черный дым...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говори, — резко перебил меня Бянь Яо. — Не произноси это вслух, здесь нельзя болтать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рявкнул: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щупалец Гао Фаня свирепо взметнулось вперед, я торопливо поднял Золотые Ножницы Цзяо, чтобы заблокировать удар. При столкновении оружия в руках отдалось вибрацией, и Золотые Ножницы Цзяо издали звонкий цык.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Яо, сидевший у меня в голове, тоже сдавленно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вывернул запястье, погасив усилие вдоль лезвия, и спросил: Бянь 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цел, — ответил Бянь Яо. — Нечего тут трусить и жаться, моя прочность и упругость во многом зависят от твоего контроля 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нет ни навыков, ни контроля, — взвыл я. — Я же совершенный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Бянь Яо звучал крайне раздраженно — возможно, из-за боли: Ты же мать твою из клуба кэндо, что ты творишь? Хватит дурака валять,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возразил: На тренировках я обычно использую деревянный меч тояма, похожий на японскую катану, а не вот это...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 больше чем на десяток шагов, увеличивая дистанцию между собой и Гао Фанем, глубоко вздохнул, крепко сжав меч обеими руками, чуть согнул колени и выставил носок левой ноги вперед, принимая атакующую стойку. Гао Фань стал еще немного крупнее, его тело раздулось до предела, ничем больше не отличаясь от тени на земле, а лицо полностью скрылось в черном тумане, начисто потеряв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такова внутренняя суть этого человека? — подумал я. — Именно из-за такой изнанки души он и сотворил все то с 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его душа превратилась в это чудовище как раз потому, что он совершил те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щупальца на теле Гао Фаня превратились в ноги, и он, наподвиду ползая, наполовину бросаясь вперед, вихрем понесся на меня с подавляющим воображение натиском. Я высмотрел брешь между какими-то двумя его щупальцами, пригнулся и проскользнул внутрь, целясь в основание щупальца, изо всех сил изощренно полоснул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удара мое запястье чуть не вывернуло, Золотые Ножницы Цзяо едва не вылетели из рук, а у основания щупальца остался лишь легкий обугленный серый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рявкнул: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на удивление не ответил сразу. Помолчав немного, он произнес: Тут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кувырок на месте и кое-как на четвереньках удрал из зоны поражения Гао Фаня, выкрикнув: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Бянь Яо: Такое изначально не делается с налету. Оружие и Тело Заклинателя прежде не взаимодействовали, наша сыгранность и степень доверия еще очень низки, так что и эффект от удара получается крайне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понял: Бянь Яо в облике Золотых Ножниц Цзяо мне не доверял, поэтому удар и сорвался. Я с некоторой тревогой спросил: Значит, теперь я могу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глубоко вздохнул, и почему-то в моем воображении тут же возникло его выражение лица — недовольное, но отчаянно старающееся сдержаться: Можешь. Я постараюсь довериться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это сказал! — завопил я. — Смотри, сукин сын, Банкай!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развел парные клинки в стороны и резко сжал их, целясь в черное туманное щупальце Гао Фаня, которое уже протянулось к самому моему лицу. Золотые Ножницы Цзяо со стуком сошлись вместе, и толстое черное щупальце с глухим стуком брякнулось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Мощно! — я без ложной скромности похвалил себя и, пользуясь тем, что Гао Фань растерялся, принялся одно за другим щелкать ножницами, отрезая еще несколько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щупальца Гао Фаня разом напряглись, он отпрыгнул назад на пять-шесть метров и отступил обратно на свою половину шахматного поля. Бянь Яо произнес: Отлично, когда все щупальца будут срезаны, его подвижность сильно ограничат, тогда ты воспользуешься моментом, распоришь черный туман и вытащишь наружу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— я невероятно воодушевился и взмахнул Золотыми Ножницами Цзяо: Смотрите мастер-класс от стилиста Антонио!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Гао Фань тоже сменил тактику: он свил все щупальца воедино, превратившись в огромный шар из черного тумана, и покатился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ногами слегка завибрировал, я в суете кое-как спрятал Золотые Ножницы Цзяо и трижды перекатился по полу, чудом увернувшись. У этой хрени что, тоже есть интеллект?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он есть, с чего бы ему отсутствовать у него? — безжалостно бросил Бянь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разговаривали, гигантский шар снова бросился за мной в погоню. На этот раз я выверил центр тяжести, согнул колени в полуприседе и подпрыгнул в сторону лишь тогда, когда шар оказался на расстоянии вытянутой руки. В момент прыжка я оттолкнулся ногами, развернул корпус и по инерции яростно взмахнул мечом, разом срезав два щупальца — пусть и не у самого основания, но урон нанести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в районе моего плеча вспыхнула резкая боль. Опустив взгляд, я заметил обвившиеся вокруг него клубы черного дыма: видимо, когда я уворачивался, траектория оказалась слишком рискованной и я задел его краешком.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больно... У меня перекосило все лицо, и только тут я вспомнил об одной крайне серьезной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Яо, допустим, если погибнуть здесь, что будет?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ответил без малейшего колебания: Тогда тебе конец 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если Духовное тело получит слишком тяжелые повреждения или погибнет, ты в реальности превратишься в слабоумного или овощ, так что соберись, черт побери! — сказал Бянь Яо. — Смотри, он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голову: Гао Фань действительно перестал сворачиваться в черный шар. Лишившись большей части щупалец, он передвигался с трудом, гневно извиваясь на месте, но больше уже не шел в безумные атаки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