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Шуанбай невольно проникся к мамушке Ли ещё большим уважением. Не зря она столько лет прожила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Ситуацию она оценивала удивительно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мамушка Ли уже знает, зачем мы сегодня пригласили вас. Я поручаю вам трёх моих младших сестёр. Прошу потрудиться и хорошенько обучить их, чтобы они не допустили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приезда мамушка Ли слышала, что будущая императрица родом из простого народа, и поняла, почему именно её пригласили.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старая рабыня обязательно передаст молодым госпожам всё, чему научилась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видел, насколько безупречно мамушка Ли держит дистанцию и понимает правила. И правда человек, проживший во дворце десятки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Мамушка Ли сегодня уже потрудилась. Отдохните пораньше. Завтра я велю трём сёстрам лично прийти к вам во двор учиться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Мамушка Ли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заставлять молодых госпож ходить ко мне? Завтра в первую четверть часа мао эта старая рабыня сама будет ждать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Мамушка Ли прекрасно понимала: какие бы заслуги и опыт у неё ни были, она всё равно слуга. Во дворце редко долго жили те, кто переставал понимать собственное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ошибки она никогда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понял её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Сделаем, как говорит мамушка.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мамушка Ли пришла в передний зал в условленное время, но Се Цюши и две её сестры уже заранее ждали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три молодые госпожи сами пришли раньше и ждут её, мамушка Ли невольно растрогалась.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рассмотрела их внешность, поняла, что все трое весьма хороши собой, и уже начала составлять мнение о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обучения мамушка Ли сама успела полюбить всех трёх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гораздо лучше поняла характер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дочь семьи Се отличалась мягким характером и широким сердцем. В ней чувствовалась выдержка будущей хозяйки большого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была умна и сообразительна: достаточно намёка — и она уже понимала суть, легко переносила знания на другие ситуации. Из трёх сестёр училась быстрее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была очень хитрой и живой, но никак не могла усидеть на месте. Постоянно придумывала способы полениться. Правда, даже когда её ловили, она быстро нагоняла остальных. Если бы направила всю свою смекалку на занятия, ничем не уступила бы старшим сёстрам.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мамушка Ли начала учить сестёр, Се Шуанбай наконец перестал за них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Ван Дади с остальными и группа Му Нина тоже прибыли в столицу. Се Шуанбай лично отправился встречать их на пристань.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издали Жун Чи увидел Се Шуанбая, радостно задвигал короткими ножками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папа! Младший папа! Твоё сокровище приехало!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со смехом смотрел, как малыш несётся к нему словно маленькая ракета.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лицо Жун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опять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уже начинал подозревать, не кормят ли ребёнка гормонами — рост прибавлялся буквально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гены Жун Е были слишком сильными. Ребёнку всего пять лет, а ростом он уже почти доходил Се Шуанбаю до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всерьёз боялся, что Жун Чи однажды вымахает до двух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Ван Дади, старик Ли с Ли Шанем, Ван Юнь и Хэйдоу шли вслед за Му Нином. До сих пор никто из них толком не понимал, что произошло: их просто срочно позвали, и они в растерянности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знакомых, Се Шуанбай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тётушка Цуй, дядя Ван, дядюшка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увидели его и взволнованно ускорили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Шуанъэр, как только получили твоё письмо, сразу выехали. Что случилось, раз всё настолько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вернёмся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увидела, сколько вокруг людей, и поняла, что здесь действительно не место для разговора. Она кивнула и села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усадьбы. Ван Дади, увидев роскошный дом, только присвистнул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сначала велел Жун У отвести Жун Чи в его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взял тётушку Цуй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подготовил для вас комнаты и только ждал приезда. Сначала отведу всех во двор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Жун Е купил достаточно большую усадьбу. Иначе Се Шуанбай действительно не знал бы, куда разместить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тётушка Цуй и остальные устали с дороги, поэтому не стал задерживать и позволил им сначала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пошёл к Му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Нин жил в соседнем с ним дворе, вместе с Цинь 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 Шуанбая, Му Нин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ничего не привёз. Дай угадаю: всё случилось именно так, как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Нин слегка кашлянул и торжественно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простолюдин приветствует Её Величество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правильно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Нин моргнул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угадал,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сказал тётушке Цуй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бы сказал, они бы ещё по дороге в обморок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боялся и Се Шуанбай, поэтому предпочёл сначала обманом заставить всех приехать, а уже потом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в такой важный момент рядом были все люди, занимавшие важное место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семья тётушки Цуй в своё время очень ему помогла. Се Шуанбай и правда считал их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отправился во двор Ван Дади.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Старика Ли и Ли Шаня поселили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 Шуанбая, госпожа Цуй сразу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Шуанъэр, как же мы по тебе скучали!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Тяньтянь радостно крутилась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девчонка, растёт только возрастом, а ума всё нет. Стоит увидеть Шуанъэра — и сразу опять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ласково поднял Тяньтянь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садитесь. Я позвал вас сюда потому, что хочу, чтобы вы присутствовали в один из самых важных моментов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растерянно посмотрели на него. Они ещё не оправились от недавней смерти императора. Неужели сегодня снова случилось что-то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следующего месяца Жун Е взойдёт на престол. Я хочу, чтобы вы все были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Дади от потрясения рухнул без сознания. Госпожа Цуй тут же бросилась давить ему на точку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не ожидал, что дядя Ван настолько не выдержит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перепугался и уже хотел звать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госпожи Цуй была крепкая рука: после нескольких сильных нажатий Ван Дади постепенно очнулся. Он схватил Се Шуанбая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лекаря. Со мной всё хорошо, всё хорошо. Просто… 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Дади никак не мог понять, как этот здоровяк внезапно оказался будущим императором. Он торопливо сел и тревожно посмотрел на Се Шуанбая: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тогда что будешь делать? Он ведь не собирается жениться на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нет. Он уже пообещал, что никогда больше ни на ком не женится. И ещё… он хочет, чтобы я вместе с ним участвовал в церемонии восшествия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Дади шумно втянул воздух и снова едва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это означает. За сотни, а возможно, и за тысячу лет ещё ни один император не восходил на престол вместе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огромнейшее доверие и вручение собственной судьбы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Дади был так потрясён, что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тоже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ты станешь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Дади сердито уставился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 —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старый хрыч! Раз понимаешь — сам и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Шуньфа и остальные сыновья увидели, что родители снова начали спорить, и привычно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Ван Дади мог объяснить? Он и сам не знал! Такое впервые в истории, и именно ему довелось это увидеть. Да теперь хоть умирай — жизнь прожита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заботливо выручил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Е уже пообещал мне место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сразу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правильно! Что может быть важнее настоящего, официального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помедлила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потом он… заведёт кого-то ещё, ты всё равно законная супруга. Чего тебе бояться каких-то мелких лисиц!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едва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Цуй, никаких лисиц не будет. Император сказал, что гарема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ребёнок, мужским словам верить нельзя. Сейчас он может говорить всё что угодно, но впереди десятки лет, за это время столько всего меняется. Ты обязательно оставь себе путь к отступлению. Если он всю жизнь будет честным — отлично, это ничему не помешает. Но если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понимал, что тётушка Цуй говорит это ради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ещё долго наставляла его так, будто выдаёт замуж собственную дочь. Се Шуанбаю становилось всё теплее на душе. Увидев, что уже поздно, он попрощался со всеми и вернулся в свой двор.</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http://bllate.org/book/26901/3277997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