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сел на край кровати. Конечно, он всё понимал. С того самого дня, когда его подставили и выгнали из «Ваньхуа-лоу», он понял, что проиграл и остаток жизни, вероятно, будет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ванфэй спрашивает, что мы умеем?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Чжусинь тоже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хочет решить, куда нас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умею только эти приёмчики для соблазнения мужчин. Что ещё я могу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спорил с Сы Юйчжу из упрямства. Он действительно не знал, что ещё умеет: в заведении их учили главным образом тому, как угождать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напиши правду. Думаю, ванфэй и так знает, кто мы такие, и не станет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ожидал, что Сы Юйчжу окажется таким исполнительным. Ещё до ужина все сведения уже лежали у него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вихрем вбежал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отложил бумаги. Лицо Жун Чи раскраснелось от бега, а когда он потрогал его одежду, оказалось, что та немного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иди сюда,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принесла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давайте я одену маленького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младший папа одел!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С тех пор как хозяин вернулся, маленькому наследнику мы больше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ущипнул его за щёку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ветреный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«ветреный»? Я хочу, чтобы младший папа одел!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Что наденем?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волчонка!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надел на него жилет с волчонком. В комнате было тепло, поэтому плащ с волчонком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блюда уже поданы!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Жун Чи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приготовили на большой кухне. С тех пор как на маленькой кухне у Се Шуанбая постоянно готовили всякие вкусности, повара большой кухни тоже приходили обсуждать блюда с Сяоцю и успели многое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нравился результат, поэтому в последнее время он часто ел блюда с большой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подавали в основном лёгкую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заметил, что Жун Чи ест меньше обычного,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почему сегодня такой маленький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когда мы снова будем есть острое? Я хочу жареную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маленький, а вкусы уже тяжёлые.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всех люблю младшего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Е смотрел на далёкую гору Юйсюэшань и очень скучал по Се Шуанбаю.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что-то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этот подчинённый только что заметил, что Сяобай притащил маленького волчонка. Похоже, тот едва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Сяобай? Тот снеговой волк, которого я привёз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Жун Е и правда совсем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прикажете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принял волчонка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я уеду на два дня. Следи как следует за строительными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тут же попросил Жун И найти мягкую ткань и аккуратно завернул в неё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осторожно спрятал его за пазуху. Он хотел устроить своему любимому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Чи снова потащил Се Шуанбая рассказывать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тот раз услышал историю о Сунь Укуне, малыш каждый вечер приставал к нему с продолжением!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уложил Жун Чи рядом, но сам долго ворочался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накинул одежду и сел за письменный стол. Раз уж всё равно думает о Жун Е, лучше заняться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сведения, полученные днём. Предыдущая проверка происхождения была поверхностной, а теперь можно было разобраться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он открыл запись Сы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удивился. Похоже, стать первым красавцем такого заведения в древности мог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Флейта, пипа, гуцинь, сочинение стихов и песен, написание музыки, чайная церемония, изготовление благовоний… чего только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Навыков оказалось даже больше, чем Се Шуанбай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запись принадлежала человеку по имени Чжусинь.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примерно то же, что и Сы Юйчжу, только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отличались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была запись человека по имени Сынань. Бумаг оказалось целая толстая пачка. Се Шуанбай подумал: вот это да, сколько же он всего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строка гласила: «Я умею только соблазнять мужчин. Прошу ванфэй не наказывать».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подробно перечислялось, как именно соблазнять мужчин и какими приёмами обольщения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Талант!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 первой строки заставлял читать дальше — горячие сцены писал великолепно, развитие шло естественно, эмоциональное напряжение было выстроено безупречно. Редкий прирождённый автор «жёлтой» литературы!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улыбкой читал всё увлечённее, когда бумагу внезапно выдернула из его рук большая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 с таким интересом?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решил, что уже до галлюцинаций дочитался, и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увидел его ошеломлённое лицо, коснулся пальцем кончика его носа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виделись — уже не узнаёшь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радостно бросился к нему, сияющими глазами глядя на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его за руки, потрогал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из-за пазухи маленького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Сяобая?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приглядевшись, понял, что тот не очень похож. Да и Сяобай только недавно вырос — откуда у него так быстро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Цинь Янь сказал, что когда снеговой волк притащил его в логово, тот уже был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увидел, что волчонок действительно совсем крошечный и тяжело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маленькое блюдце и налил туда воды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не открывая глаз, почуял запах и тихо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мал и ещё не умел пить, поэтому Се Шуанбаю пришлось набрать воду в шприц и понемногу выдавливать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найдя молоко волчицы-матери, малыш принялся жадно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увидел, как охотно тот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воды духовного источника, думаю, выживет. — Он посмотрел на Жун Е. — На улице слишком холодно. Пусть пока остаётся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пошёл искать мягкую ткань, чтобы устроить волчонку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Е тем временем уселся на кушетку и начал читать бумаги, которые только что держал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напился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подошёл к Жун Е и, не успев ничего понять, оказался втянут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смотрел на его растерянное, словно у испуганного оленёнка, лицо и, помахав бумагой,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уехать, и тебе уже стало одиноко? Тайком учишься, как меня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потянулся за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знаешь: тебе даже не нужно меня соблазнять, я и так из-за тебя погибаю.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его к себе и торопливыми горячими поцелуями коснулся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попробуем всё, что тут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будто Жун Е сейчас его съест, Се Шуанбай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повторять всё, что там написано, он вообще доживёт до утра?!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— Се Шуанбай попытался вырваться, но Жун Е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ему было тягаться с Жун Е? Движения становились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Жун Чи на кровати тихо промычал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разбуди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Жун Е коснулось уха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