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Хриплым голосом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гладившая его лицо, замерла и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смутно видел перед собой человека, который неподвижно стоял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тревожно окликнула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 глубоко посмотрела на Цзян Фэна и улыбнулась так, словно уже считала победу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Цзян Фэна снова вырубили. Даже очнувшись, он будто всё ещё чувствовал в воздухе тот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ему очень знаком, но он никак не мог вспомнить, где встречал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если идти по следу этого аромата, можно найти человека, который тайно вредил ему. Но времени не было. Он не знал, что сейчас происходит с его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тихий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Юйди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молодой господин! Я пришёл вас спасать!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Юйди украл ключ и открыл замок. Увидев бледного Цзян Фэна на полу, он чуть не расплакался: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вы… как же вы до такого дошли? Если бы госпожа была ещё жива…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посмотрел на него и не ожидал, что Юйди теперь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уходим скорее! — Юйди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пробрался во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тайком купил усыпляющий дым, окурил охранников у ворот, а потом украл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Не зря я тебя учил. Считай, обучение завершено!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Юйди стало унылым. Он вовсе не хотел выпускаться из такой школы! Теперь маркиз точно его не пощадит.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Цзян Фэна, он повёл его в самый глухой угол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слабо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ведёшь?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Юйди огляделся, убедился, что никого нет, и довёл его до заросшего сорняками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сюда именно так и попал!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посмотрел на собачью лазейку в стене, и уголок его рта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ему предлагают лезть через собачью дыру?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 господина посинело лицо, Юйди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нельзя медлить. Сейчас сюда придут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подумал: ради Юйчжу какая разница, через какую дыру лезть? Но он был высоким и крепким. Глядя на тесный проход, внезапно почувствовал, что дело сомнительное.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Юйди был худеньким и пролез без малейшего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Фэн всё ещё не двигается, он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времени нет!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вдали послышались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тут так тихо? Не случилось ли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Юйди понял, что их вот-вот обнаружат, и в панике снова стал торопить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лёг на землю, спрятался в высокой траве и понемногу начал протискиваться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слуги и служанки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сюда! Молодой господин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сбежал?! Быстро сообщите маркизу!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спешки у Цзян Фэна выступил пот: он застрял в проходе поясницей.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Юйди снаружи чуть не плакал, обеими руками пытаясь расширить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 у него было слишком мало — кладка не сдвинулась ни на волос. Тогда он принялся пинать её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собрал все силы. Одежда разодралась, но наконец он вылез наружу. Правда, из-за того, как сильно он застрял и рвался вперёд, кожу на пояснице разодрало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кровь, Юйди испуганно подхватил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Уходим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Цзян Фэна, Юйди осторожно повёл его дальше. Убедившись, что погони пока нет, они под покровом ночи выбрались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Сбегали они слишком поспешно. У Юйди почти не было денег — всего пять лянов мелким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из столицы в Биньчэн им пришлось много страдать. Если бы не сообразительность Цзян Фэна, однажды их чуть не прикончили в разбойничьем постоялом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добравшись до Биньчэна, Цзян Фэн разузнал, что несколько дней назад из княжеской резиденции кого-то отправили прочь. Он боялся, что Юйчжу уже уехал, и потому всё время крутился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княжеской резиденции приняли его за нищего и несколько раз прогоняли.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приходил каждый день и каждый день устраивал шум. В конце концов управляющий заметил неладное, расспросил его и понял, что тот ищет Сы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Самостоятельно решать такой вопрос управляющий не смел, поэтому написал Се Шуанбаю.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Тин узнала, что Цзян Фэн сбежал, она в ярости разбила прекрасную нефритовую подвеску, которую совсем недавно подарил ей маркиз.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 мрачно смотрела на чашу с водой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было той ночью его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личная старшая служанка стояла рядом,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наконец вернулся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сошёл с кареты, как маленькая фигурка налетела на него так стремительно, что он даже покачнулся.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увидел, что Жун Чи обхватил его и не отпускает, а слёзы одна за другой падают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 болью вытер ему слёзы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Чи, младший папа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обнял его и жалобно посмотрел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папа, Чи так по тебе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карету, не увидел Жун 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папы ещё есть дела. Младший папа вернулся первым и побудет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взял его на руки и понёс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 шла сзади и от умиления вытирала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маленький наследник всё это время был очень послушным, не капризничал и не шумел!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Шуанбаю стало тяжело на сердце от того, какой Жун Чи разумный. Ребёнок ещё совсем маленький и один оставался дома. Конечно, рядом были слуги, но это всё равно не то же самое, что родители. Неудивительно, что он чувствовал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прижал Жун Чи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маленький тортик! И сегодня Чи хочет спать вместе с младшим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ущипнул его за белую нежную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Кухню при этом дворе построили по образцу двора в Биньчэне.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и печь, и очаг, и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остался доволен, увидев, что продуктов достаточно. В углу лежала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можно сделать запечённую рыбу. Жун Чи её очень любит, да и ему самому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никуда не пошёл играть, а всё время крутился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 и Сяося, глядя на это, смеялись, что маленький наследник превратился в хвостик Се Шуанбая.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Сяоцю уже разделал рыбу. Се Шуанбай сначала обжарил её, потом приготовил соус. Перца положил совсем немного, боясь, что Жун Чи не выдержит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 сварила рис. Постепенно аромат риса и рыбы заполнил маленькую кухню и поплыл наружу. Слуги в резиденции чуть не потеряли голову от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и остальные облизывались. Он так и знал: стоило ванфэй вернуться — и для них сразу наступила счастливая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старший брат Жун И сейчас этого не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внезапно чихнул. Интересно, кто опять его поминает?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князя. Время ужина уже почти прошло, а тот всё ещё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время ужина почти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было не как раньше: Сяоцю уехал, и им оставалось только есть общую армейскую пищу. Если прийти поздно, хороших блюд уже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поднял голову, посмотрел на небо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были тушёная свинина с капустой и крахмальной лапшой, суп с тофу и грибами, холодный тофу, а на основное — маньтоу из грубой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посмотрел: в блюде со свининой и капустой от мяса почти один жир, остальные два блюда вообще постные.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ему самому не хотелось такое есть. Неизвестно, сможет ли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Ванфэй и правда избаловал их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Фэньчэнская княжеская резиденция.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сидел в специальном детском стульчике, радостно болтал ногами, а от запаха запечённой рыбы даже 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на маленькую ложку кусочек рыбы, подул и протянул Се Шуанбаю — точно так же, как Се Шуанбай кормил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папа, кушай!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посмотрел на протянутую ложку и прямо с неё съел кусочек, после чего с улыбкой погладил Жун Чи по маленькому пучку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всегда вспоминает о младшем папе, когда у него есть что-то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облизал ложку и счастливо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Сяочунь, Сяося и остальные тоже смотрели с теплом. Отношения маленького наследника и ванфэй были действительно очень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