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оказалось настолько кровопролитным, что весть о полном уничтожении армии быстро дошла до всех степных племён. Люди не верили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Ацина, словно обезумев, схватила гонца.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Вождь… Наш вождь…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солдат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уйгуров понесло сокрушительный урон: все отправленные в поход были молодыми и сильными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едва не лишился чувств от страшного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перепугались: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Берегите себя! Вы нужны нашему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Небо хочет погубить наш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скорбь. Жена Ациту, обезумев, бросилась на Ацину и яростно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ты, Ацина! Из-за тебя погиб мой муж! Из-за тебя погибла надежда всего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захотела отомстить за сына — и вот к чему это привело! Эгоистка! Ты недостойна оставаться среди уйгуров! Ты преступница перед всем народом!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Ацина содрогнулась. Неужели теперь её объявили виновницей гибели всего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просто хотела отомстить. Почему Небо так жестоко с ней? Её муж, сын, младший брат — всех убили люди Даинь!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как безумная, пытаясь выплеснуть боль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на неё смотрели только с ненавистью. Никто не испытывал к ней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Ба Тайлэ тоже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 Тайли знал, насколько силён Жун Е, но не представлял, что тот способен так быстро истребить все войска Хаэра и Ациту.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хорошо, что мы с ними не пошли.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Тайлэ ошеломлённо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они все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Тайли понял, что наступил лучший момент для разговора, и стал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нам лучше вернуться к прежним отношениям с Даинь. Племени ведь нужно всего лишь достаточно еды. Только без войн мы сможем долго жить. Как думаешь,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Тайлэ промолчал, но это молчание красноречиво показывало: третий брат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стороне Жун Е потери среди солдат, приведённых Не Шаоли, оказались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уже направил ко двору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Шаоли следовало непременно отправить обратно в столицу. Если бы он умер здесь, объясниться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письмо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Прикажи лекарям сделать всё, чтобы спасти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Жун Е с явной неохотой вытащил из мешочка две жемчужины духовного источника. После долгих колебаний протянул их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 одной Не Шаоли и Лян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раздражал его Не Шаоли, тот хотя бы не сбежал с поля боя. За это он заслуживал одну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почтительно принял прозрачные бусины.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и сам не знал, смогут ли жемчужины спасти им жизни. Если не помогут, винить его будет уже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погода была не такой холодной, как обычно. Старший советник Чжан и другие сановники ждали утренней аудиенции в тёплой комнате возле дворцового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поспешно откинул занавес и вбежал внутрь. Ворвавшийся вслед холодный ветер заставил задремавших у дверей чиновников поёжиться.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старший советник, вам срочное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утренней аудиенции старший советник Чжан стоял перед троном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напротив, выглядел как обычно. Похоже, он ещё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Чанси привычно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о чём доложить, говорите. Если дел нет, аудиенция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Чжан редко выступал с докладами, но сегодня с тяжёлым лицом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слуги есть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ещё при трёх царствованиях, пользовался огромным авторитетом, и император глубоко его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Ю, заметив его серьёзное выражение,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желает доложить советник?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старец заговорил строгим голосом, тщательно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аудиенцией я получил известие. Позавчера варвары собрали сто тысяч воинов и напали на пограничные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Жун Ю в ужасе вскочил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прищурился, глядя на растерявшегося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сражения генерал, усмиряющий Север, едва не погиб под оружием степняков. В критический момент князь Лян бросился ему на помощь и сумел спасти генералу Не жизнь. Теперь генерал тяжело ранен и без сознания. Прошу Ваше Величество как можно скорее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резко поднялся с драконьего трона и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Жун Е не лежал без сознания после отравления? Как он мог вести войска?!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узость взглядов, старший советник внутренне похолодел. Князь Лян сражался, рискуя жизнью ради спасения родственника, а его всё равно подозревали!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князь Лян поправился, мне пока неизвестно. Но я считаю это доброй вестью. В этом сражении он уничтожил сто тысяч вражеских воинов, не потеряв при этом ни одного из своих солдат!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прошла волна потрясённых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погибшего! Каждый, кто когда-либо командовал войсками, понимал вес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божественный полководец!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Хай, увидев посеревшее лицо императора, поспешно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сведения достоверны?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не волнуйтесь. Возможно, после аудиенции вы и сами получите донесение. Ваш сын сейчас в тяжёлом состоянии. Столичные врачи лучше пограничных. Я советую как можно скорее привезти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пошатнулся. Он с самого начала знал, что отправка Шаоли на Север по воле императора добром не кончится. Так и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разрешить мне заняться возвращением Шаоли и покинуть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почувствовал вину и не осмелился взглянуть на стоявшего перед ним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 Шаоли необходимо срочно вернуть. Возьми с собой нескольких придворных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Хай торопливо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придворные не осмеливались произнести ни слова. Все опустили головы. Было так тихо, что слышалось даже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появлении императорского указа все считали, что государь создаёт неприятности на пустом месте. Теперь он окончательно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 сидел на троне с потемневшим лицом, оглядывая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сам воздух наполнен насмешками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развернулся и ушёл. Даже Чанси не успел отреагировать. Увидев растерянных министров, евнух поспешно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Аудиенция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вслед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советник Чжан невольно вздохнул при виде столь явной пристрастности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медленно приблизился пожилой сановник, желавший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взглянул на небо за воротами дворца и пошёл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Мыслями он возвращался к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 от Жун Е и прочитав его, советник тоже испытал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тогдашний указ императора был чистым безумием. Но годы уже давали о себе знать: что бы он ни говорил, государь не желал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Е, напротив, все эти годы постепенно укреплял позиции на Севере, укоренился там и вырос в могучее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когда Жун Е впервые пришёл к нему, советник уже понимал, что из молодого князя вырастет великий человек. Теперь можно сказать, что наставления тех лет принесли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весть достигла покоев вдовствующей императрицы ещё до окончания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её, та с испуга порвала нить буддийских чёток, которые перебирала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Чан, увидев рассыпавшиеся по полу бусины, поспешно велела служанкам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порвались, пусть так. Я перебирала эти чётки больше десяти лет. Пора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случилось… Неизвестно, что теперь с Шаоли.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Бодхисаттва обязательно защитит генерала Не. Прошу вас не тревожиться слишком сильно, поберегите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небо над дворцовой стеной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наверное, уже отправился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