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Жун Е только что окончательно понял,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знает он или нет? Главное, чтобы Се Шуанбай оставался рядом.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Жун Е всё равно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времени… ещё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прислушался к его ровному дыханию, медленно поднялся и осторожно осмотрел 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кожа была красной и опухшей, у основания бёдер всё оказалось натёрто до крови — смотреть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ожидал, что Се Шуанбай так долго терпел. Сердце у него сжалось от боли. Он достал мазь и осторожно нанёс её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будто почувствовал боль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поправил на нём одеяло, легко поцеловал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проспал так крепко, что потерял счёт времени. Если бы тело не болело слишком сильно, он бы с удовольствием спал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Жун Е в комнате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пошевелиться, как всё тело отозвалось ломотой, особенно внутренняя сторона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одеяло и посмотрел: кожа была намазана лекарством. Наверняка Жун Е сделал это вчера, когда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Се Шуанбая слегка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Жун Е, он плотно задёрнул полог кровати и в мгновение ока переместился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источник будто стал больше, да и само пространство словно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стал об этом задумываться и поскорее забрался в отдельный бассейн с водой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вода ласково обволокла всё тело, и ощущение было настолько приятным, что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и правда удивительная. После четверти часа в ней телу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решился задерживаться надолго, быстро оделся и вернулся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забраться под одеяло, как вошёл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прижал ладонь к груди: пронесло! Ещё немного — и его бы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откинул полог и увидел Се Шуанбая, который лежал с широко раскрытыми глазами и смотрел в пустоту. Он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тот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сел на край кровати, коснулся его раскрасневшейся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ломит. Отлежусь — и всё пройдёт. А как Цинь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тебе сказать. Цинь Янь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 радости резко приподнялся, но тут же болезненно рухнул обратно на подушку. Потирая руку,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Выходит, от меня всё-таки есть хоть какая-то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«хоть какая-то». Ты очень полезен. Я ещё раздал часть того спирта, о котором ты вчера говорил, тяжелораненым солдатам. Сегодня их состояние заметно стабилизировалось.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 меня лучше всех, так это мой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Шуанбая аж мурашки пошли: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слащавость!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 или Шуанъэр.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 себя подумал: «Не хочу ни 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лучше всего было бы «Сяобай».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Е наверняка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только: это холодное, словно высеченное изо льда лицо говорит: «Сяобай, ты мне по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 его глуповатую улыбку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спросить про спирт. На самом деле всё просто: нужно изменить способ перегонки и повысить крепость. Но нынешние инструменты и технология винокурения требуют доработки. Я позже кое-что нарисую, а ты пусть мастера посмотрят, смогут 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остался спирт. Раненых много? Возьми ещё и отнеси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передам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небо — было уже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сходить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 и принялся помогать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было немного непривычно: с ним обращались прямо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заподозрил, что Жун Е и правда принимает его за ребёнка, и спросил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похож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похож на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солнечный молодой человек, закончивший университет! Где в нём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старше тебя. Заботиться о тебе и баловать тебя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Намного…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Се Шуанбай сообразил, что ни разу не спрашивал, сколько Жун 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тот ведь вовсе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явно не хотел отвечать, но всё же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протянул «о-о» и принялся считать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телу в нынешнем году шестнадцать, Жун Е — двадцать пять. Между ними целых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Жун Е всё время так о нём заботится. Выходит, чувствует себя старым быком, позарившимся на молодую травку!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без того выглядело моложе своих лет. Хотя Се Шуанбай был высоким, той внушительности, что исходила от Жун Е,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Жун Е, он всё время воспринимал себя как прежнего, двадцатидвухлетнего, и совсем забыл, что нынешнему телу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«Хватит сопротивляться. Пусть будет как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заметил, как на лице Се Шуанбая удивление сменяется нахмуренным выражением. Сжав губы,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смущает, что я… намного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обязательно буду хорошо к тебе относиться. В этой жизни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нервничает, Се Шуанбай обхватил его руками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возраст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всё ещё сидел с холодным лицом, непонятно о чём думая. Се Шуанбай наклонился к его уху и, решив его подразнить,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братец пусть в будущем балует меня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посмел больше смотреть на Жун Е, нырнул под одеяло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всё тело Се Шуанбая пылало, а лицо, казалось, вот-вот задымится.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мозги превратились в кашу? Как он вообще смог такое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голове вода завелась!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стянул с него одеяло и с улыбкой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Старший братец тебя оденет.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Шуанбая мгновенно стало пунцовым. От стыда он замахнулся на него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одним движением перехватил его руку и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Жун И впервые слышал, чтобы его господин смеялся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того как господин сошёлся с молодым господином Се, он и правда стал куда жизнерадостнее!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У, как обычно, почти ничего не отражалось, но по чуть приподнятым уголкам глаз было видно — сейчас он тоже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Жун Е одел Се Шуанбая, уже наступил час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красным лицом шёл впереди, а Жун Е с улыбкой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 первого взгляда понял бы, что сегодня князь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Нина сегодня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недавно очнулся. Хотя сейчас он снова заснул, жара больше не было, да и рана выглядела так, будто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Лекарственный порошок действительно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как раз смачивал тёплой водой лоб Цинь Яня, когда вошли Се Шуанбай и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Цинь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Шуанбая, Му Нин с улыбкой поднялся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ненадолго приходил в себя. За твой лекарственный порошок и правда нужно тебя благодарить: жар спал. Недавно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состояние Цинь Яня стабилизировалось, Се Шуанбай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считал воду Се Шуанбая настоящим чудом и возбуждённо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 и правда волшебная! Отёк уже спал, и рана выглядит так, будто вот-вот начнёт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знал, что вода духовного источника полезна, но не ожидал, что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использовал её в основном, чтобы снимать усталость. Выходит, он совершенно недооценивал её настоящие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сильна она была в выведении яда, заживлении ран и предотвращении загнивания. Интересно, удастся ли позже открыть ещё какие-то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сменил тему и утешил Му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получил эту рану ради народа Даинь. Небеса непременно его благословят.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