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становилось всё прохладнее. Они только что закончили работу и вспотели, но снимать верхнюю одежду всё равно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они увидели старосту Вана, выходившего из комнаты Се Шуанбая с чашей лекарства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испугались и тут же подбежали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отвёл их на свободное место в стороне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него поднялся жар, сейчас уже спал. Он только что уснул. Поешьте сначала, потом пойдёте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тревожились, но боялись разбудить едва заснувшего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дядя Ван. Снова доставили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крепко сжала руки и тихо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у всех троих пропал аппетит. Госпожа Цуй понимала, чего они боятся,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Ваш дядя Ли ведь сказал: ещё две порции лекарства — и поправится. Если вы сами сначала свалитесь, что тогда будет с Шуанбаем?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сестры, услышав это,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права. Нам надо самим окрепнуть, ведь в будущем старшему брату ещё придётся на нас опираться!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получив новую силу, они начали есть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смотрела на них и невольно растрогалась их братско-сестринской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госпожа Бай и правда родила четверых замечательных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три сестры помогли госпоже Цуй закончить дела и поспешили к Се Шуанбаю.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Саманный дом был стареньким. Стоило открыть дверь, и они сразу увидели на маленькой кровати в углу бледного Се Шуанбая — у всех троих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для Се Цюши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ценой освобождения от госпожи Хуан должно было стать такое состояние брата, она предпочла бы вовсе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тоже перепугалась. Всего два дня назад старший брат мягко говорил ей, что с ним всё в порядке. Она ещё не успела как следует порадоваться тому, что они ушли от госпожи Хуан, а брат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собой скатились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словно почувствовал печаль сестёр и с усилием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присели у кровати и тревожно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Ваш брат живучий, не умрёт. Хорошенько чините дом, а когда я поправлюсь, мы туда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им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жалею! Если свободу нужно менять на твоё здоровье, мне она не нужна! — Се Цюши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жалею! — Се Сячань рыдала,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Се Чуньмяо тоже заливалась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вы говорите? Вот такими словами вы и правда меня раните. Мы должны жить в сто, в тысячу раз лучше госпожи Хуан — только тогда не подведём маму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закричала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Пожалуйста, защити брата, пусть он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тоже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у меня здоровье хорошее, отними годы моей жизни и отдай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Сячань, вытирая слёзы,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Небо, я вторая сестра, отними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младшая, отними у меня! — Се Чуньмяо тоже не желала уступать, словно боялась, что Небо её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Ни у кого ничего отнимать не надо. Если вы продолжите плакать, я, может, и правда отправлюсь на тот свет, — бессильно сказал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смей такое говорить,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тут же замолчали. Всхлипы постепенно стихли, а потом они даже дышать старались тише, лишь бы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коснулась лба Се Шуанбая — жара уже не было. Она поправила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вывела двух младших сестёр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внутри Се Шуанбай тоже размышлял: нынешний приступ начался слишком внезапно и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 выпил слишком много воды из духовного источника, и тело не выдержало?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 жара он почти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каким бы хорошим ни был духовный источник, пить его много нельзя. Его слабое тело могло просто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нынешнее резкое обострение давней болезни необязательно было плохим знаком. Вдруг оно как раз вывело наружу скрытый корень недуга?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 в голове. Он и сам не знал, так ли это, но решил впредь пить каждый день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сестры, выйдя из комнаты, выглядели очень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Вторая, Третья, сейчас самое важное — поскорее починить дом, чтобы брат мог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потом заработаю много денег и доведу госпожу Хуан до бешенства. С какой стати такая злодейка живёт припеваючи, а брат должен так мучиться! — сердито сказала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права. Мы должны жить лучше госпожи Хуан! — сказала Се Сячань.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собраться и больше не заставлять старшего брата волноваться за нас. Когда мы были маленькими, он заботился о нас, а теперь наша очередь заботиться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сестра. Мы тебя слушаем. Отныне мы втроём будем опорой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взялись за руки. Их глаза были полны решимости, будто они произносили древнюю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Нам четверым обязательно будет становиться всё лучше и лучше. Старший брат будет здоров, без бед и болезней, и проживёт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приступа брата их решимость защищать его стала ещё крепче. И ещё — они обязательно хотели позлить госпожу Хуан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госпожа Хуан, которую собирались злить до смерти, как раз сидела дома и злорадствовала из-за дорогого им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главной комнате дома Се лежали сладости, которые госпожа Хуан купила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Цзяожуй бесцеремонно схватила кусок и одним укусом проглотила больше половины. Жир на её теле затрясся вместе с движением, крошки посыпались на пол, и издалека тот был весь усеян ими и выглядел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нахмурилась, но ничего не сказала. Не потому, что у неё был хороший характер, — просто сегодня у неё было слишком прекрасное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ещё один пирожок из маша. Он был мягким, клейким и сладким, и она без всякого приличия целиком отправила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суховат, она быстро запила его водой и в конце громко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крошки на пальцах, она облизала их, затем вытерла мокрые от слюны пальцы об одежду и, причмокивая, всем видом показывала, что ей мало. Се Минлан смотрел на неё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грубиянка. Неудивительно, что отец её не любил. При отце она хотя бы пыталась притворяться, а теперь совсем перестала —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госпожа Хуан совершенно не заметила отвращения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всё веселее, словно наконец выпустила застоявшуюся в груди злость,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 скоро сдохнет! Сегодня утром я видела, как старик Ли в панике выбежал из дома Ванов. Похоже, этому ублюдку уже конец,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он из меня вытянул своей болезнью, а теперь даже Небо его не щадит! Заберёт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 такой лисьей мордой теперь тоже помрёт, как его недолговечная мамаша! — Се Цзяожуй пососала палец, причмокнула и, вспомнив вкус мяса,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такой хороший день — как же без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госпожа Хуан даже не рассердилась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эти слова попали ей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ублюдок, как и его короткоживущая мать, родился с лисьей мордой. Вспомнив, как деревенские сплетницы постоянно обсуждали, какая она сама грубая и некрасивая и какой красивой и мягкой была мать болезненного мальчишки, госпожа Хуан снова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подумаешь! Ею наешься или напьёшься?!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равно умерла, да ещё и сына родила такого же короткоживущего!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больной призрак тоже скоро отправится к своей недолговечной матери — от одной этой мысли ей становилось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вытерла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девчонка, опять мяса захотела! Но сегодня у меня настроение хорошее. Зарежем курицу, сварим бульон и поедим мяса. А этому ублюдку только лекарственные отвары и положены,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