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развивались с ошеломляющей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разработок сотрудники, изучив содержимое флешки, моментально пришли в восторг. Каждая строка данных в ней была способна пробудить в них искры вдохновения. Если бы не секретарь, который из последних сил их сдерживал, они бы непременно схватили босса за руки с мольбами рассказать, кто же этот гений, ведь разве может человек придумать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игрой силой мысли — и, что самое важное, это сработало.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напрямую затрагивало концепцию души. Конечно, в документах не было сказано об этом прямо — там использовался лишь термин сознание, но разработчики были твердо убеждены: это именно то, что нужно. Постоянные приливы вдохновения привели к тому, что весь рабочий процесс продвигался с невероятной, безумной скоростью, не встречая на пути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решена, следующая — эту задачу он тоже видел, продолжаем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голографический шлем был наконец готов, все уставились друг на друга. Один из разработчиков с недоверием посмотрел на металлический шлем на столе:</w:t>
      </w:r>
    </w:p>
    <w:p w:rsidR="00BB20FC" w:rsidRPr="00357A74" w:rsidRDefault="00357A74" w:rsidP="00BB20FC">
      <w:pPr>
        <w:jc w:val="left"/>
        <w:rPr>
          <w:sz w:val="28"/>
          <w:lang w:val="en-US"/>
        </w:rPr>
      </w:pPr>
      <w:r w:rsidRPr="00357A74">
        <w:rPr>
          <w:sz w:val="28"/>
          <w:lang w:val="en-US"/>
        </w:rPr>
        <w:t>— Э-это...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остальные тоже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Флешка просто чумовая. Теперь, когда босс говорит, что у него есть другая компания, полная гениев, встречающихся раз в сто лет, мы начинаем в это верить, — пробормотал один из разработчиков. И в самом деле, весь процесс разработки прошел подозрительно гладко — вы можете поверить, что при создании голографической технологии не возникло ни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задать предысторию мира. Но это тоже требует технологий, будем связываться с другими компаниями или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у него есть свои планы. Концепция мира уже разработана, сейчас данные передадут сюда, останется только загрузить их в шлемы, — ответил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комнате воцарилась тишина. Почему всё кажется таким странным? Они не смели обсуждать это, не смели спрашивать. Чем больше они думали, тем более непостижимым казался их вечно улыбающийся босс. Впрочем, они все равно осваивали новые технологии, так что это был сплошной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вскоре доставили в кабинет на верхнем этаже. Хэцзы, немного изучив его, понял, что всё в порядке. Вздохнув, он вытащил из-за пазухи небольшой камень и бросил его на стол. Поверхность камня была покрыта липкой и влажной субстанцией, словно вещь из Глубинного Моря. Это была аура, переданная его истинным воплощением. Теперь она должна была питать шлем, и спустя некоторое время появится возможность установить связь с каналом, созданным там, чтобы скопированные сознания душ могли войти в иномирье.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правильно, Хэцзы отправил секретаря на завод, наказав ускорить производство.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откинулся на спинку кресла, чтобы немного передохнуть. Как только пространство откроется, он сможет вернуться в свое истинное тело. Слишком долго он дрейфовал здесь, это начало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из памяти накопленные знания великого мага, Хэго принялся за усердную работу. Сначала он выбрал подходящее место: оно находилось неподалеку от территории Мелководного водорослевика, было достаточно безопасным и позволяло выйти на берег. Неподалеку расположилась Морская Бездна, в которой обитали Глубоководный водорослевый человек. Когда поселенцы станут достаточно сильными, они смогут сражаться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Хэго начал строить стартовую деревню, создав вокруг защитный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Божество водорослевых людей, обитавшее в Морской Бездне, заметило активность и издало угрожающую ауру, почти достигавшую уровня среднего божества. Хэго ничуть не испугался и в ответ выпустил собственную силу — низший уровень, приближающийся к среднему, но с немалой мощью. А поскольку его Божественная сила тяготела к чему-то зловещему, его аура обладала колоссальной атакующей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стычке Божество водорослевых людей без колебаний обратилось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Хэго довольно вильнул хвостом, любуясь созданным сервером, и тайком влил в него половину своей ауры. Его дыхание легко вызывало Мутацию у всего живого, и ему было любопытно, какие сюрпризы преподнесут ему в дальнейшем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важнейшими основами, он продолжил строительство деревни. Хотя, если честно, не сказать, что он особо перетрудился: максимум — вылепил несколько существ и пару лавок, следуя воспоминаниям великого мага об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должны были соответствовать облику морских глубин. Кузнец должен был быть невероятно сильным и умным, поэтому Хэго создал человекоподобное существо с щупальцами осьминога и густой бородой на лице — выглядело очень по-кузнечному. Сначала взгляд кузнеца был немного заторможенным, но, когда он окончательно принял форму живого существа, его глаза стали живыми и 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коснувшись лбом земли: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велел Хэго.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почтительно направился в кузню, чтобы начать ковать оружие, используя силу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Хэго вздохнул и принялся перебирать свои запасы. Как бы он ни радовался процессу созидания, он был лишь юным Божеством, и его сфера божественности не была связана с размножением или жизнью. Те души, что он сейчас пустил в ход, когда-то были принесены ему в жертву другими. Такие умные и понятливые души были редкостью, и Хэго было очень жаль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жалко или нет, а использовать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Хэго достал новую душу, чтобы создать старосту деревни. Староста должен быть степенным, чтобы внушать доверие новичкам. Хм, пусть это будет змея. Хэго питал слабость к змеиным телам, и, помимо осьминогов, они нравились ему больше всего. Пусть будет змеиная голова на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должны быть седыми, а в качестве одежды Хэго выбрал ритуальное облачение из памяти мага — выглядело очень солидно. Закончив, он увидел, как седовласая старуха-змея поклонилась ему, а затем заняла пост у ворот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Хэго вновь почувствовал укол жалости. Сначала он посмотрел на пустую, ветхую стартовую деревню. Я построю Храм, я обязательно построю Храм — твердил он про себя, стараясь подавить сожаление, и снова принялся лепить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Ведьма-ракушка, способная исцелять; Паук-страж с шестью гигантскими лапами, чей внешний вид уже вселял ужас. Чтобы защитить деревню, Хэго создал не одного, а целых двенадцать таких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Страж-гигантский паук был рассчитан на командную работу. Двенадцать таких тварей, действующих сообща, — это было испытанием, которое вряд ли кто-то легко пройдет. Хэго даже предвкушал, как кто-то из Игроков попробует совершить глупость. Ради этого он даже задал радиус агрессии для Стражей-гигантских пауков невероятно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http://bllate.org/book/26849/3228882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