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оранжево-красный луч света на небосводе исчез за одиноким горизонтом, и на пустынной, бесплодной Чисин опустилась тихая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голых массивных валунов доносились смутные, учащенные дыхание и стоны, от которых кровь бросалась в голову, а в прохладном воздухе разлился сладковато-пряный аромат, пропитанный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уникальный сладкий запах, исходящий от омеги во время течки, способный свести с ума любого альфу в радиусе ста ли. К счастью, на этой заброшенной, пустынной планете уже давно никто не жил, и, кроме них двоих, здесь не было следов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тяжело дышал, лицо его пылало, длинные густые ресницы дрожали. Его тонкие пальцы глубоко впились в землю под ним, из-под ногтей сочились капли алой крови — было очевидно, что он тратит все свои силы, пытаясь противостоять инстинктам омеги. Однако сладкий, дурманящий аромат, исходящий от всего его тела, каждую секунду испытывал нервы сидящего рядом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Фрэнсиса налились кровью, он в упор смотрел на промокшего от пота Артура, который испускал призывные стоны. В инстинктах альфы заложено жгучее желание обладать омегой, а омега в период течки для альфы — искушение, которому почти невозможно сопротивляться. Сильный аромат феромонов, доносящийся до самых ноздрей, терзал его нервы, разжигая пламя желания настолько, что он едва сдерживался, чтобы не наброситься на Артура, не прижать его к земле и не взять силой, вонзившись в его сладкое, тесное нутро и извергнув свое семя в самой его глубине.Артур уже весь пропитался влагой: огромное количество липкой жидкости обильно сочилось из постыдного отверстия, пропитывая облегающие черные военные брюки. Несмотря на закрытые глаза, он кожей чувствовал исходящий от Фрэнсиса мощный и агрессивный запах альфы. Инстинкты, обострившиеся в период течки, заставляли его против воли придвинуться ближе, жаждать объятий этого сильного самца, его яростных толчков, ведущих к самому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глубоко вдохнул и с трудом оторвал взгляд от соблазнительных ягодиц Артура, переведя его на затылок. На бледной гладкой коже шеи отчетливо виднелся розоватый след — Метка, оставленная им в знак обладания. Грубая, покрытая мозолями подушечка пальца коснулась влажной от пота кожи, поглаживая небольшое припухшее пятнышко. Он сразу почувствовал, как омега чувствительно вздрогнул. Фрэнсис прильнул губами к этому месту, принялся ласково вылизывать, а затем с силой укусил, словно собираясь вырвать этот кусочек плоти и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Артура сотрясла судорога, из его горла вырвался приглушенный стон с плачущими нотками. Он извивался и терся о тело Фрэнсиса, одновременно моля о пощаде и жаждая продолжения. Последняя нить самообладания Фрэнсиса мгновенно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желал его, манил сладким ароматом, искушая до предела. Фрэнсис больше не мог терпеть: резким движением он разорвал потрепанный военный китель Артура, грубо ухватил его за короткие льняные волосы, заставляя высоко задрать изящный подбородок, и впился поцелуем в бледно-алые, постоянно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мощный, подавляющий запах самца-альфы. Измученный инстинктами Артур больше не мог сопротивляться и, подобно путнику, погибающему от жажды в пустыне, жадно глотал слюну мужчины. Он всхлипывал, обмякнув всем телом, вынужденный подчиниться натиску возбужденного альфы. Его тело пылало еще сильнее: пот, смешанный с выделениями периода течки, доводил до исступления. Артур приподнялся, прижимаясь к Фрэнсису, и, ловко расстегивая его одежду, сладострастно изгибал поясницу, теребясь о твердый, как сталь, пах мужчины сквозь грубую ткань военной формы. Он слушал, как дыхание Фрэнсиса становится все тяжелее и рванее.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пучину похоти, Артур, казалось, стал таким же, как все омеги в период течки: распутным, чувствительным и слабым. Он не мог противостоять альфе, поставившему на нем Метку, — потеряв свое я, он был способен лишь на покорность и ответную ласку. Артур сам развел ноги, и влажный вход, словно голодный ротик, запульсировал в ожидании. Нацелившись на пугающе разбухший половой орган, он подал бедра вперед, жадно поглощая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трахни… как же хорошо… — Фрэнсис содрогнулся от непередаваемого удовольствия и не сдержал грубого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Тесные, скользкие стенки прохода слой за слоем обволакивали его напряженную плоть, жадно сокращаясь и высасывая головку, что приносило невероятное возбуждение. Врожденное чувство собственничества альфы взяло верх, заставляя его действовать еще свирепее. Ухватив Артура за узкую талию, он начал яростно совершать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какой огромный… так приятно… — Артур удовлетворенно прищурился, крепко обвив сильную поясницу Фрэнсиса своими длинными ногами. Его гибкое тело извивалось, словно готовое переломиться, отвечая на каждый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дьявольски усмехнулся, стянул обхватившие его ноги Артура и развел их в стороны, зафиксировав в широкой М-образной позе. Его мощный таз с силой впечатывался в упругие, высоко поднятые ягодицы омеги, совершая удары, словно забивая сваю. Неприлично толстый и длинный орган медленно и размеренно входил и выходил, увлекая за собой алые складки нежной плоти. Смазки было в избытке, и от каждого соприкосновения тел раздавались отчетливые,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http://bllate.org/book/26766/3208322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