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рука внезапно скользнула к поясу Чи Цюлиня, крепко прижимая его к себе. Лю Минчжоу поднял голову, вновь впился в губы Чи Цюлиня и углубил поцелуй. Чи Цюлинь, лишенный сил сопротивляться, уже было собрался вонзить свои острые клыки в язык Лю Минчжоу, но не успел он воплотить этот замысел в жизнь, как мягкие губы уже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тебя, — Лю Минчжоу тяжело дышал, глядя на Чи Цюлиня с отчаянным и с трудом сдерживаемым вожделением. Его голос, охрипший от возбуждения, звучал с нескрываемым искушением. — Очень, очень сильно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остолбенел, не в силах вымолвить ни слова, лишь поднял взгляд, встретившись с черными, ярко сияющими глазами Лю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вопрос,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дожидаясь ответа, Лю Минчжоу поднялся. Не обращая внимания на промокшую от воды одежду, он подхватил Чи Цюлиня на руки и направился в сторону спальни, оставляя за собой извилистый след из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Цюлинь, съежившись в объятиях Лю Минчжоу, скрежетал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хрипло отозвался Лю Минчжоу. Он вошел в спальню и, ударив ногой,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чувствовал, что сам вырыл себе яму. Ощутив мягкость постели и навалившийся на него тяжелый вес тела Лю Минчжоу,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Лю Минчжоу коснулись его лба,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расстегивающегося ремня, Чи Цюлинь наконец осознал всю серьезность положения. Он в смятении попытался приподнять свои ослабевшие руки и с безнадежностью посмотрел на этого зверя, оказавшегося так близко. Раз грубую силу применить нельзя, придется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— Чи Цюлинь глубоко вздохнул и попытался договориться: — Брат сегодня устал, давай мы просто поспим,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на грудь Чи Цюлиня, обжигающее тепло стало медленно опускаться ниже, к его поясу. Почувствовав легкую дрожь Чи Цюлиня, Лю Минчжоу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брат. Ты не двигайся, я всё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бесстыдные речи! Чи Цюлинь отчаянно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Минчжоу, да имей же ты совесть, посмотри,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тебя, — Лю Минчжоу расстегнул пояс и взялся за пуговицы рубашки, продолжая прерывисто шептать то, от чего кровь приливала к лицу: — Я хочу своего брата, ты ведь мой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немедленно отрезал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тут же запечатлел поцелуй на этих ледяных губах, прошептав в промежутке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мой. Ты же называешь меня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хотел было возразить, но с изумлением обнаружил, что его тело отозвалось на ласки странной реакцией. В конце концов, они оба — взрослые мужчины, и случайная искра между ними вполне естественна. Вот только от мысли, что эта искра вспыхнула из-за его соперника в любви, который к тому же косвенно виновен в его прошлой смерти, Чи Цюлинь ощутил, как внутри всё закипает. Если бы у него были силы, он непременно разбил бы себе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у него были силы, он должен был бы до смерти избить Лю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Лю Минчжоу снова слегка прижался к нему, положив голову на грудь Чи Цюлиня, прислушиваясь к его участившемуся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машинально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молча лежал, прильнув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невольно подумал: почему Лю Минчжоу выглядит таким худым, но при этом такой тяжелый? Он перевел взгляд на него и заметил, что раны на теле того продолжают медленно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Цюлиня снова смягчилось. Хоть он и понимал, что не должен жалеть своего соперника и убийцу,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лишь мгновение, Чи Цюлинь с трудом поднял руку и осторожно коснулся раны Лю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казалось, только сейчас вспомнил о своих ранах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брат. Обними меня, и если ты обнимешь, то сразу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иди перевяжись, какая польза от того, что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 есть, брат, — Лю Минчжоу посмотрел на него серьезно своими влажными глазами. Его намокшие волосы прилипли ко лбу, и он выглядел довольно жалко. — Обними разок, а потом я перевяжусь,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Цюлинь смирился с судьбой, поднял невероятно тяжелую руку и слабо обвил шею Лю Минчжоу. — Ладно, иди делай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Лю Минчжоу снова поцеловал его — мягкое прикосновение губ тут же исчезло, а горячее дыхание обожгло кожу на шее Чи Цюлиня: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закатил глаза там, где Лю Минчжоу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разумеется, ничего не заметил и самостоятельно открыл прикроватную тумбочку, доставая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Минчжоу замер, на Чи Цюлиня навалилась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кивнул, всем своим видом показывая, что уже готов провалиться в сон. Лю Минчжоу подавил в себе беспокойные порывы, послушно задернул шторы, натянул на Чи Цюлиня одеяло и, воспользовавшись моментом, обнял его,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