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утешал Гу Муцянь, когда увидел, что входит Линь Юньфэй. Передав ему заливающуюся слезами Гу Муцянь, он поспешно удалился, оставив Линь Юньфэя наедине с убитой горем младшей соученицей. Тот внезапно утратил дар речи, совершенно не зная, как себя вести и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обошел всю округу, но так и не нашел Е Сюаня. В оригинальной книге Е Сюань отличался терпеливым и выдержанным нравом, почему же теперь, оказавшись рядом с ним, он начал капризничать? Впрочем, свидетелей их разговора не было, а так как первоначальный владелец тела уже успел его задеть, да еще и этот неловкий инцидент у Холодного Источника намедни… Неужели Е Сюань подумал, что он намеренно его дразнит?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Пу Су снова разозлил своего заклятого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никого, Пу Су бродил без цели и сам не заметил, как оказался у длинной галереи, увитой густым зеленым плющом. Утомленный жарой, он уже собрался зайти внутрь, чтобы отдохнуть, как из-за занавеси листвы появилась изящная фигура. Это был Ли Цинтун — он вышел из галереи, небрежно поправляя нефритовый пояс. Заметив Пу Су, он пригласил его войти, и они вместе уселись на скамью.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навестить тебя сразу после того, как выражу почтение Главе секты Гу. Как твои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Су, чувствуя внутреннее беспокойство, принялся обмахиваться веером: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относиться к этому легкомысленно. Любое повреждение основ культивации — дело серьезное, а Вэй Гу все же еще молод, мог что-то упустить.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немного помолчал, словно приняв решение, и его глаза засияли, как звезды: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закончу со всеми делами в ближайшие дни, сразу приеду присмотреть за тобой в уединенную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Пу Су забрал Ли Цинтуна в Секту Юйлин, чтобы тот стал ему компаньоном, но вышло иначе — Ли Цинтун стал его нянькой. В детстве это было еще терпимо, но чем старше он становился, тем упрямее следовал своим привычкам. Подача чая, уборка, стирка — любую служебную работу Ли Цинтун стремился выполнять сам. Пу Су был вынужден то и дело сбегать в Секту Линъюнь, чтобы хоть немного передохнуть. К счастью, теперь, когда тот возглавил собственную секту, Пу Су наконец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искоса взглянул на Ли Цинтуна и, заметив, что тот не сводит с него глаз, невозмутимо отвел взгляд: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подобает? Ты теперь Глава секты, как это выглядит со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буду навещать тебя каждый день, когда выдастся свободная минутка,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полным надежды взглядом Ли Цинтуна Пу Су ощутил странное беспокойство. Он прочистил пересохшее горло: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основал секту, всё еще зыбко. Секретные дела должны быть для тебя на первом месте, не подведи ожиданий Секты Юйлин.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 Су… — голос Ли Цинтуна внезапно стал тихим и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уловил в выражении его лица нечто иное, необычное. Неужели обиделся? Пу Су внезапно почувствовал себя неуютно и, решив не смотреть на него, с упреком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почтения к старшим! Ты и так получил немало преимуществ, заняв то же положение в иерархии, что и я, а теперь еще и называешь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среди самых близких учеников секты Бессмертных было принято соблюдать правила вежливости. Пу Су надеялся, что этот упрек несколько остудит его пыл. Ли Цинтун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 вошел слуга с докладом: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Глава секты Ли, наш Глава секты просит вас пройти в Тихий чертог для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Цинтун собрался идти к Гу Юйшу, но Пу Су окликнул его. Не зная, что сказать, он внезапно придумал выход: снял с пояса Нефритовое кольцо и привязал его к простому поясу Ли Цинтуна.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не отвлекайся на меня. Я уже взрослый и сам о себе позабочусь. А ты… теперь твое положение изменилось, нечего быть таким небрежным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в глазах Ли Цинтуна исчезло в тот же миг, как Пу Су поднял голову. Он едва заметно улыбнулся и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удар, потом пряник — Пу Су старался ни с кем не ссориться и раздавать свою доброту всем подряд, ведь в конце концов, именно из-за него Ли Цинтуна ждала печальная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обернуться, как он увидел неподалеку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падали прямо на Е Сюаня, воздух вокруг него, казалось, накалился, искажая очертания предметов. Пу Су, стоявший в тени галереи, почувствовал себя так, словно его окатили ледяной водой — словно распутный гуляка, которого поймали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Сюань, не желая больше видеть отражение Пу Су в своих серо-голубых глазах, развернулся и ушел, Пу Су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подарков!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дарил, и оба раза его видел главный герой! Наверняка теперь Е Сюань считает его подлецом. Есть ли что-то более удручающее, чем попасть в книгу и стать объектом ненависти самого опасного врага?!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Су, снедаемый досадой, дошел до каменных скамей в зоне отдыха. Центральный стол был еще пуст, и Пу Су, плюхнувшись на скамью, почувствовал, как внутри закипает обида 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Юньфэй и Гу Муцянь подошли вместе. Соревнования по верховой езде и стрельбе из лука должны были вот-вот начаться, и люди, прогуливающиеся по саду, начали занимать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приглашению Гу Муцянь Пу Су произнес вступительное слово от лица приглашенных гостей. Окинув взглядом толпу, он убедился, что Е Сюаня нигде нет. Гу Муцянь также выступил от имени Секты Линъюнь, после чего участники, облаченные в форму, выстроились в колонны и вышли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чистое небо взмыл фейерверк, рассыпаясь яркими искрами, которые даже при солнечном свете выглядели ослепительно. Начало соревнований объявил Линь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 Су рассеянно потягивал чай. Гу Муцянь тоже выглядел обеспокоенным — очевидно, он тоже искал Е Сюаня, но, не имея возможности уйти, отправил на поиски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этих соревнований была ясна: ученики Секты Линъюнь стремились показать свое мастерство, превратив состязание в личное шоу и разгромно обыгрывая приглашенных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состязания подходили к концу, и зрители уже начали скучать, как вдруг по трибунам прокатился громкий хохот. Пу Су поднял глаза и увидел маленького ученика в парчовых одеждах, который пытался взобраться на лошадь, стоя на скамейке. Конь его не слушался, вел себя крайне беспокойно, и мальчик, чье лицо от натуги стало ярко-красным, никак не мог оседлать животное. Этим учеником был Фу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покатывались со смеху, глядя на выходки Фу Бая, и лишь один мужчина в роскошных темно-синих одеждах, сидевший неподалеку, наблюдал за происходящим с живым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его рук дело. Этот гость выглядел непримечательно, но втайне плел интриги!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Бая явно выставили на посмешище — он и лошадь-то видел впервые. Кое-как добравшись до площадки, он даже не мог натянуть тетиву, не говоря уже о том, чтобы попасть в мишень. Лошадь бродила по кругу, щипала траву и была совершенно необученной. Когда она начинала брыкаться, Фу Бай судорожно вцеплялся в поводья, радуясь уже тому, что не вылетел из седла. Все воспринимали это как шутку: состязания были неофициальными, и зрители просто развлекались, чтобы разогнать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http://bllate.org/book/26745/3203452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