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но Хуан Сыци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заметил в её взгляде нескрываемое отвращение и невольно удивился, но из вежливости всё же поменялся местами с Цзян Юанем, наклонился ближе и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Сыци снова перевела на него взгляд, смерила Лу Чунъюэ с ног до головы и, зацепившись глазами за четыре полоски на его форменных погонах,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— срок не такой уж долгий, а ты уже дослужился до командира воздушного судна? Натерпелся, небось, лиха?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Хуан Сыци была мягкой и застенчивой девушкой, которая почти никогда ни с кем не разговаривала в таком язвительном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Сыци знала об их отношениях с Сю И, а потому прекрасно понимала его сексуальную ориентацию. Лу Чунъюэ отлично уловил смысл её слов: под натерпелся лиха подразумевались вовсе не трудовые успехи на рабочем месте. Он обернулся на Цзян Юаня, словно собираясь что-то сказать, но в конце концов, постеснявшись полного автобуса коллег,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 разница дневных и ночных температур была огромной: осень ещё не наступила, а по ночам уже веяло холодом. Выйдя из терминала, Лу Чунъюэ не удержался и чихнул, едва не спровоцировав кровотечение из только-только успокоившегося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и девушки уже переоделись в гражданскую одежду. Проводив их взглядом, когда они разошлись в разные стороны у выхода, Лу Чунъюэ постоял неподалёку и выкурил подряд две сигареты. Увидев, что Хуан Сыци села в такси, он выбросил окурок, потёр руки и собрался вызвать машину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Юань похлопал Лу Чунъюэ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стояла на парковке прямо под терминалом. Заметив, что Лу Чунъюэ рассеян, Цзян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хотел мне что-то сказать? Пойдём, с тебя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мелькали за окном, превращаясь в сплошные полосы. Лу Чунъюэ сидел на пассажирском сиденье, прислонившись затылком к подголовнику, и отрешенно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бросил на него косой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и Хуан Сыци? Неужели... между вами что-то произошло,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опомнился Лу Чунъюэ. — Странно, правда? Я все эти годы летал только на международных линиях, в город Т не возвращался, да и работаем мы в разных компаниях — пересекаться нам было просто негде. Даже если при расставании с Сю И мы разругались в пух и прах, неужели она до сих пор так сильно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Юаня на мгновение промелькнуло смущение, но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понимаю. Забей, всё равно надолго ты здесь не задержишься, послезавтра уже улетаешь.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ехали молча. Наконец Лу Чунъюэ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сойдя с самолета, Лу Чунъюэ не видел в ситуации ничего ненормального: в конце концов, расписания Сю И он не знал, к тому же аэропорт был огромным, и в то же время приземлялся далеко не один экипаж. Шанс случайно встретить Сю И был до обидного мал, и если он и попросил Цзян Юаня подстраховать его, то лишь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вспомнив неестественное поведение Хуан Сыци и то, как она уехала из аэропорта на попутном такси,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Сыци потеряла родителей в автокатастрофе совсем ребенком. Все школьные годы, во время зимних и летних каникул, она жила у Сю И, съехав на отдельную квартиру только после окончания практики и получения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Лу Чунъюэ знал Сю И, если тот не был на работе, то в такой поздий час непременно приехал бы за Хуан Сыци; даже будучи занят, он бы наверняка выкроил минутку, чтобы проводить её до машины и убедиться, что она благополучно уехала, — хотя бы ради собственного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с лишним года измениться может всё что угодно, и люди — не исключение,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ли Сю И в аэропорту до сих пор? Или, если уж на то пошло, остался ли он вообще в городе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невольно то и дело возвращался к этим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съехала с эстакады, и за окном стало появляться всё больше городских пейзажей. Проехав пункт оплаты, Цзян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тебя?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стало для Лу Чунъюэ самым прямым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перекусим чего-нибудь на ночь глядя? — Цзян Юань знал, что Лу Чунъюэ ещё не совершил каминг-аут перед близкими и отношения с семьей у него не клеились, поэтому расспрашивать дальше не стал и попытался сменить тему. —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продолжал смотреть в окно, а спустя пару мгновений через силу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эту дрянь, мяса кот наплакал, а возни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машин на дороге заметно прибавилось, как и светофоров — почти у каждого перекрёстка приходилось подолгу стоять в ожидании зелёного.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остановки казались непривычными обоим, ведь всего несколько часов назад они мчались высоко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поднял воротник толстовки и приоткрыл окно, впуская внутрь струю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опять носом кровь пойдёт, — подшутил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нахмурился Лу Чунъюэ. — Если она снова пойдёт, я, блядь, посреди ночи куплю билет и улечу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работников гражданской авиации мысль о покупке билета на самолёт в и без того скучное свободное время звучала как какой-то адский анекдот. Произнеся это, оба на секунду замерли, а потом дружно зашлись визгливым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перепалка помогла Лу Чунъюэ почувствовать, как давившее на грудь тяжелое ощущение немного рассеялось. Он глубоко вздохнул, медленно выдохнул и попытался мысленно выгнать Сю 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шашлыки,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тревожным выражением лица он бросил на Лу Чунъюэ взгляд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алкоголя. Знаю, что на душе скребут кошки, но послезавтра снова за штурвал.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Неудача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Лу Чунъюэ отродясь была слабая, а с началом стажировки он и вовсе почти завязал со спиртным. Сейчас он в этом деле был абсолютным новичком, и если бы сел пить по-настоящему, то после четырёх банок пива наверняка начал бы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Сю И знал за ним этот грешок и пить не разрешал, так что Лу Чунъюэ прикладывался к бутылке тайком лишь тогда, когда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была часом пик для сборищ всех неудачников, а шашлычная походила на на редкость гостеприимное укрытие, где не существовало ни рангов, ни привилегий — даже обладай ты миллионным состоянием, тебе всё равно достанется точно такой же заляпанный пластиковый табурет, как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сорок восемь часов до начала рейса пилотам категорически запрещалось употреблять алкоголь, и даже если бы Цзян Юань промолчал, Лу Чунъюэ не стал бы рисковать собственной карьерой. Он заказал по двадцать палочек свинины и баранины, гребешки с чесночным соусом, куриные крылышки, гору всякой всячины из овощей-гриль, а вдобавок две порции лапши быстрого приготовления в горшочках. Набросившись на еду с первой же поданной шпажки, он ел не поднимая головы, и делиться тем, что на душе, не собирался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http://bllate.org/book/26733/3201679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