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не обратил внимания на то, что уголок бланка помялся в его пальцах. Ляо Цзиньсюэ бросил взгляд на его застывшие губы, немного помолчал, словно ничего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обычно нужно на работу, в следующий раз давай назначим время лечения на тот же час, что и сегодня. Суббота, десять утра, тебя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говорить было не о чем, у двери, возможно, уже ждал следующий пациент. Сюй Ци поднялся, носочки его туфель повернулись к выходу, и всего через два шага он замер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добавить тебя в Вичат? Если в следующую субботу у меня появятся другие дела, я смогу связаться с тобой, чтобы перенести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 благовидный предлог, замаскированный в трех фразах, Ляо Цзиньсюэ ответил совершенно официально: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стене у входа висит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проявил немало сдержанности, чтобы смущение не отразилось на его лице. Отсканировав код, он спустился вниз. Девушка на ресепшене задержала на нем взгляд, словно наконец что-то вспомнив,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приходили сюда на прошлой неделе? Мне всё казалось, что лицо знакомо. Как ощущения от сегодняшнего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Ци не было настроения для пустых разговоров. Когда он переставал изображать какие-либо эмоции, от него начинало веять серой, угрюмой холодностью, отталкивающей всех и вся. Девушка на ресепшене отбросила мысли о продолжении беседы и аккуратно распечатала квитанцию.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началом обеденного перерыва атмосфера в офисе уже расслабилась. Сюй Ци услышал, как двое коллег за стеной договариваются сходить в новый японский ресторанчик в двух кварталах отсюда, а позади раздавался звонкий смех девушек-коллег. Все эти шумные звуки Сюй Ци словно отгородил от остального мира. Он заполнял таблицы на компьютере, как вдруг на стол шмякнулась стопка папок, загородив курсор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Сюй-гэ, с этим тоже выручай.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слово «выручай», собеседник не выказывал и тени извинения, положенного при причинении неудобств. У Дун облокотился на край рабочего места Сюй Ци, и на его молодом лице застыла улыбка, в которой читалась скорее уверенность в собственной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Ван-гэ сказал принести ему в кабинет до конца рабочего дня, но скоро уже обед, сам я точно не успею. Сюй-гэ, выручи, раздели со мной часть работы, я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У Дун уже подбежал к рабочему столу другой коллеги и принялся шутить с ней, и всё это выглядело донельзя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файлов выросла прямо перед глазами. Сюй Ци посидел с полминуты неподвижно, затем взял самый верхний и открыл первую страницу. Окружающий шум не утихал — в глазах остальных коллег это была лишь повседневная сценка, повторяющаяся изо дня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Ван-гэ, о котором говорил У Дун, приходился начальником всему их отделу. И лишь У Дун мог беззастенчиво звать его по-свойски — по той простой причине, что они и впрямь были родственниками. Ван-гэ женился на сестре У Дуна, и обе семьи давно стали одной. У Дун устроился сюда по знакомству вскоре после окончания института. Выпускник третьесортного вуза со средними способностями и нулевым опытом работы, он получил это место исключительно благодаря закулисным стараниям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все всё прекрасно понимали, поэтому и отношение к нему было совсем не таким прохладным, как к остальным новичкам. Работу У Дун воспринимал как светское мероприятие: не задерживаясь на своем месте и десяти минут, он бежал болтать с коллегами женского пола. А невыполненная работа? Куда её девать? Что тут думать, сбросить на того, кто в офисе слабее всех и не умеет давать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как раз и был тем самым человеком, которого У Дун выбрал в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Чутье на людей у У Дуна работало гораздо лучше, чем профессиональные навыки. Зная об этой родственной связи и не смея открыто противиться, Сюй Ци был вынужден послушно разгребать за него всю работу, а порой, когда случались ошибки, еще и молча выслушивать нагоняи за У Дуна. Настал обеденный час, коллеги один за другим покидали свои места и уходили обедать, а Сюй Ци оставался сидеть перед компьютером. Его глаза, уставшие от долгого вглядывания в экран, переметнулись к окну, за которым в этот момент промелькнули две воробьиные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звякнул, получая сообщение. Сюй Ци опустил затекшую шею. Имя Ляо Цзиньсюэ в графе отправителя заставило сердце тяжело подпрыгнуть. Палец, скользнувший по экрану, едва не промахнулся мимо нужной точки, и в следующий же миг душа погрузилась в ледяную прорубь, мгновенно остыв и больше не тревожась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Цзиньсюэ: Сезон ортодонтии, улыбка для юности — преобразите свои зубы этим летом...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сообщение, Сюй Ци тихонько усмехнулся. Над чем именно — было неясно: над самой ли рассылкой или над собственными мыслями. Открыв страницу его моментов в соцсетях, он увидел сплошную рекламу Стоматологии Цзиньшо.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Цзиньсюэ дал ему рабочий контакт, и еще большой вопрос, сидит ли за этим номером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Файлы, ожидающие завершения, казалось, выросли еще на один уровень, придавив Сюй Ци так, что стало трудно дышать. Он переименовал контакт Ляо Цзиньсюэ в Стоматология Цзиньшо, а когда снова поднял голову, за окном на фоне лазурного неба пролетела еще одна одинокая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Понимают ли птицы это чувство бессилия? У Сюй Ци возник такой вопрос. Бессилия не физического, а морального — когда от долгих мытарств в душе не остается сил ждать хоть каких-то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снимать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свет не зажжешь?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Юэ, наклонившись, чтобы переобуться, испуганно вздрогнула, заметив в полумраке гостиной Сюй Ци, который смотрел телевизор. В комнате было темно, новости шли на низкой громкости — Сюй Ци извечно предпочитал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движение, нарушившее тишину вокруг телевизора, наконец вывело Сюй Ци из оцепенения статуи. Он подошел, взял сумку Лян Юэ, повесил её на вешалку в прихожей и только тогда вспомнил про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 потревожить, если ты выпила.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 оставила ключи на полочке у входа и обошла Сюй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заказывали алкоголь, но я не пила, вызывать ночью трезвого водителя — слишком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подумал: ты ведь могла просто позвонить и попросить меня забрать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 не стала вникать в мимолетную унылость Сюй Ци; вид у нее был вполне благодушный, а когда настроение хорошее, уровень терпимости тоже повышается. Сюй Ци вернулся на диван, рука его долго не решалась коснуться пульта, наконец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ели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Барбекю, — Лян Юэ налила себе воды и, прислонившись к спинке стула, расслабила ноги. — Вполне съедобно, к тому же близко к офису. Все устали за рабочий день, не хотелось куда-то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следующий раз тоже можем туда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 покрутила стакан, и по ее миловидному лицу было трудно понять, уловила ли она смысл слов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опустился на дно стеклянного стакана, тревожно взметнув рябь на воде. В гостиной повисло короткое молчание. Лян Юэ остановилась за спинкой дивана, наклонилась и легко чмокнула Сюй Ци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потом решим. Я сегодня устала, пойду в душ,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выполнив ежедневную норму обязательного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поднял руку и дотронулся до щеки, но тут же отдернул пальцы — не осталось никаких ощущений, кроме самого факта прикосновения. Наверное, потому, что поцелуй Лян Юэ был слишком формальным, оттого и почувствовать что-либо оказалось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http://bllate.org/book/26722/3200475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