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Цзинчжи на миг замер, увидев Гу Цзинпэна. Хоть с его отцом их связывали торговые отношения, старики очень поладили друг с другом, звали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 единственный сын покойного старшего друга — больше не болезненный, а бодрый, полный жизни. Глаза управляющего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Цзинпэну тоже потеплело на душе. Он понял, что управляющий Ван действительно считает его младшим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подошёл и совершенно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Главное, что с тобой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 Ван! Я теперь совсем здоров. Наверное, отец с матерью оберегают меня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Старший брат Гу с женой тебя берегли пуще зеницы ока. Даже после смерти они непременно будут тебя с небес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ещё немного. И тут управляющий Ван заметил, что Гу Цзинпэн всё это время стоит с корзиной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ребёнок! Столько времени уже тут, а поклажу не снял. Ведь тяжёлая небось!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поставил корзину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я! Совсем про дело забыл. Сегодня в горах повезло, поймал оленя, вот и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Сю, отнеси на кухню, взвесь и рассчитай Пэн-гэ всё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управляющий!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остался беседовать с управляющим Ваном в переднем зале, а Лю Сю потащил оленя на кухню,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какая же у Пэн-гэ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оказался немаленьким. Вернувшись, Лю Сю сообщил вес: тридцать семь цзиней, шесть лянов и три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сразу достал серебряный билет на пятьдесят лянов. Гу Цзинпэн ещё не успел попросить разменять часть денег на медяки, а дядя Ван уже сам заботливо всё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гэру небезопасно ходить с серебряным билетом. Да и расплачиваться за покупки неудобно. Давай-ка, дядя Ван разменяет тебе его на четыре серебряных слитка по десять лянов, ещё два по пять и на пять связок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какой вы хороший! Я как раз хотел попросить!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со смехом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Выздоровел — и язык стал сладким! Когда твой второй дядя приезжал в городок, я слышал, что ты женился. Ну как, муж к тебе хорошо относится? Если посмеет обидеть, дядя Ван за тебя вступится!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 Ван! Муж ко мне очень хорошо относится,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заметил, как легко он уже произносит слово «муж». Интересно, сумел бы так назвать Сяо Юйсэ прямо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Вам обоим приходится нелегко, так что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Как-нибудь, когда будет время, приводи его сюда, пусть дядя Ван тоже на него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Ну, дядя Ван, я пойду. Дома ни того ни другого нет, теперь вот появились деньги, надо прикупить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понимал, что тот действительно занят, поэтому задерживать не стал. Но прежде чем отпустить, велел Лю Сю принести с кухни две порции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домой, поешьте вместе с мужем! Наш «Павильон Пьяного Бессмертного» этими сладостями 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не стал отказываться. Всё равно в будущем найдётся возможность отплатить дяде Вану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он, не теряя времени, направился в лавку тканей «Вышитая башня».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«Вышитой башни» с первого взгляда по одежде определил, что посетитель — простой деревенский житель. Но лавка не задирала нос и не унижала покупателей, поэтому его встретили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желаете, господин? Наша «Вышитая башня» считается одной из лучших во всём Байюне! У нас большой выбор тканей прекрасного качества, есть и готовая одежда. Посмотрите, что вам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подошёл к тканям: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потрогаешь — не узнаешь, приятная ли ткань. Вам ведь её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ответа Гу Цзинпэн ещё лучше отнёсся к служке: сразу видно, что человек умеет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этой лазурной — один рулон. И тёмно-синей — один. Ещё два рулона грубого хлопка и три рулона ткани для постельных принадлежностей. Заодно рассчитай, сколько понадобится хлопка для набивки, и всё мне приготовь.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товар, он сразу перечислил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понял, что перед ним настоящий крупный покупатель: столько за один раз!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готовую одежду, штаны, чулки, обувь не желаете? За такие покупки обещаю хорошую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напомнил! Обуви мне нужно четыре пары. Свой размер я не знаю, помоги определить. И ещё нужен размер для человека, у которого нога примерно вот настолько больше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показал разницу на собственной ноге. Разумеется, обувь он собирался купить Сяо Юйсэ.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предоставьте всё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Юйсэ Гу Цзинпэн выбрал готовый комплект чернильно-тёмной одежды с белыми узорами благовещих облаков, а себе — скромный и элегантный наряд светло-коричневого цвета. Четыре пары чулок служка подарил ему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насчитали двадцать три ляна и пять цяней. Покупатель действительно оказался щедрым! Служка принёс ещё несколько подносов, уставленных украшениями для волос из бархатных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выберите себе несколько. Это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церемониться не стал. Ему самому и братцу-мужу такие украшения не нужны, зато второй и третьей тётушкам и двум младшим сёстрам пригодятся. Поэтому он выбрал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Товаров набралось столько, что служка предложил доставить их на дом. Гу Цзинпэн назвал адрес — оставалось только ждать покупки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любезно проводил его. Благодаря предложению выбрать украшения Гу Цзинпэн вспомнил ещё кое-что: шпильки для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он, и Сяо Юйсэ закалывали волосы двумя веточками. Как ни посмотри — жалкое зрелище. Поэтому, проходя мимо ювелирной лавки, он зашёл внутрь. Себе купил белую нефритовую шпильку в форме пера, с неплохой прозрачностью камня, а Сяо Юйсэ — тёмно-зелёную нефритовую шпильку в виде маленького меча. Только стоили они невероятно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шпильки пришлось отдать целых два ляна! Впрочем, денег Гу Цзинпэн не жалел, а заодно укрепился в уверенности, что свой нефрит сможет продать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ювелирной лавки, как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глупец! Зачем идти в ломбард? Можно продать нефрит прямо ювелиру! Служка ведь только что сказал, что у них всё изготавливают в собственной мастерской. Значит, и сырьё принимают!»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только что ушедший покупатель вернулся, служка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купить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Скажите, вы принимаете необработанный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смерил его взглядом. Дело не в том, что он презирал бедняков, но посетитель совершенно не походил на человека, у которого может быть нефритовое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служка всё-таки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можешь решать такие вопросы или понадобится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позову управляющего! — Сам служка принять подобное решение не мог, поэтому поспешил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заранее спрятал нефритовый камень на дно корзины. Когда вышел управляющий, он объяснил,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гэр, камень у вас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тут же достал камень из корзины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взглянул, и глаза загорелись. У камня была отличная прозрачность, тонкая внешняя корка и много пригодного материала. По своему опыту он прикинул, что после обработки получится не меньше пятнадцати-двадцати шпилек хорошего качества. Одна простая шпилька стоила бы от трёх лянов, не говоря уже об остатках нефрита, из которых можно сделать кольца для большого пальца, обычные кольца, подвески, серьги и другие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чистая прибыль составила бы около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молодой гэр собирается продать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было совершенно бесстрастным. Гу Цзинпэн прекрасно знал этот приём: торговец скрывает радость, чтобы покупатель не запросил заоблачную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всё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http://bllate.org/book/26622/3280448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