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проживают яркую жизнь, сотканную из переплетения самых разных светлых и темных красок, но жизнь Хэ Шу в его семнадцать лет оборвалась на серой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подумал: возможно, в тот момент, когда он направился к морю, Хэ Шу обрел истинную свободу и избавление, и весь последующий мир стал для него совершенно неважен.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Отрабатывать полученные деньги — извечная непреложная истина, подумал Шэнь Синлань, так или иначе, а эту роль он должен сыграть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они чисты, — медленно произнес Шэнь Синлань. — Раз уж Сун Сюй решил быть со мной, я должен безоговорочно доверять ему. То, что видишь своими глазами, не обязательно является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 отвис челюсть, он ошеломленно уставился на своего брата Хэ, подозревая, что тому заморочили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такого мусорщика ты оставляешь, чтобы отпраздновать с ним Новый год? На минуточку, человек, который изменяет, — это твой младший брат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любит меня, то обязательно решит объясниться со мной, я просто подожду. К тому же, Хэ Юй такой послушный и разумный, они с Сун Сюй в роще просто стояли чуть ближе друг к другу. Раз уж оба они — самые близкие мне люди, знающие меру, почему бы им не обсуждать академические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Нин Хуэя то открывался, то закрывался, складываясь в круг, он несколько раз беззвучно пошевелил губами, видимо, до того разозлившись на него из-за глупости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делах сердечных посторонние разве могут что-то решать? Его брат Хэ всегда оставался самим собой — пока не врежется лбом в глухую стену, не повернет назад. Раньше он вроде бы рассуждал здраво, а теперь, то ли испытав слишком сильное потрясение, то ли еще отчего, начал нести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 от злости даже почувствовал боль в желудке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тоже кого-нибудь позову в рощицу, чтобы как следует обсудить там академические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пошел обратно — продолжать переписывать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двоечник, Шэнь Синлань без малейших угрызений совести отложил тетрадь в сторону и уткнулся носом в парту, собираясь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самообразование закончилось под шумные голоса учеников, в перерыве между уроками Шэнь Синлань сходил в туалет, а когда вернулся, на его столе появился стакан с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приближается, сидевшая вокруг компания уставилась на него с насмешливыми ухмылками. Нин Хуэй тоже поднял на него взгляд, его глаза выражали сложные, неописуемые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стакана с молочным чаем, Шэнь Синлань постучал пальцем по краю соседней парты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— Нин Хуэй недовольно дернул бровью. — Сун Сюй принес. Прибежал тут недавно, а тебя не было, вот и поставил чай с молоком на твой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Шэнь Синланя, едва касаясь, скользнул по краю парты и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голоса сплетников вокруг немного утихли. Стояла самая жара, по стенкам стакана с молочным чаем беспрестанно скатывались капли воды, а кусочки кокосового желе, пудинга и жемчужины тонули в белоснежном напитке, отчаянно и приторно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 скрестил руки на груди и в лицах изобразил то, как недавно явился Сун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принес тебе чай, но заодно поинтересовался, почему не пришел Хэ Юй. Ну просто парень-образец двадцати четырех сыновних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слухи о тайном свидании Сун Сюя и Хэ Юя в роще уже давно расползлись повсюду. Раньше Сун Сюй частенько приносил всякие вкусности и молочный чай, но еще никогда вокруг их парты не собиралось столько зевак с парой длинных ушей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полным яда словам смолкнуть, как Шэнь Синлань внезапно взмахнул рукой, и предмет описал чистую, четкую дугу прямо в объятия Нин Хуэя. Скорость была такой высокой, что тот даже сообразить ничего не успел, как в его руках оказался стакан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Дарю, — лаконично бросил Шэнь Синлань. — У меня в последние два дня здоровье неважное, холодное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Сун Сюй приносил угощения, съестное и питье регулярно перепадало окружающим, и Нин Хуэй уплетала за обе щеки больше всех, но на этот раз он категорически не желал прикасаться к добру от паршивого мерзавца и тут же перепродал его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переносице, он даже вытер руки влажной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брезговал он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не обратил на это внимания. Бросив взгляд на третье место в левом ряду, он отметил, что Хэ Юй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сегодня не пришел в школу не потому, что не хотел, а потому, что его остановила мать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оставила его дома, а сама куда-то ушла. Хэ Юй ни о чем плохом не думал — тот, кто считает себя победителем, разве станет переживать из-за исхода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мать Хэ наверняка отправилась забирать Хэ Шу домой, чтобы после заставить их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дома один, Хэ Юй немного порисовал. В какой-то момент Хэ Шэнъюань, переживая, что сын остался дома без обеда, специально позвонил прислуге, чтобы та приготовила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пробивались сквозь прозрачные окна от пола до потолка и падали на пол, заливая светом глянцевую черно-белую поверхность рояля. В недалеком углу пышно цвели белые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на холсте Хэ Юя выглядело живым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босые ступни касались пола, ступая по мягкому, невесомому шерстяному ковру. В руке Хэ Юй держал бокал с красным вином, в его сияющих глазах теплились искорки улыбки. Слегка откинувшись назад, он любовался собственной картиной и сквозь бумагу для набросков словно видел совершенно новую жизнь, отличную от прежнего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Цветущая роскошь этого места манила и пьянила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послышался шорох, шаги затихли и смолкли. Хэ Юй в мгновение ока сменил выражение лица, опустил бокал с вином и обернулся. Увидев мать Хэ,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выглядела совсем не так, как когда уходила: ее лицо казалось отрешенным, шея была небрежно обвита помятым шелковым шарфом — совсем не похожая на прежнюю безупречную педантичность.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простояла там довольно долго, шевеля губами, и безжизненно выронила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пойти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бесшумно упала на пол. Хэ Юй замер, несколько секунд сомневаясь,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в классе два-три не предполагал активного участия Шэнь Синланя — он просто сидел в сторонке, изображая ленивую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держаться особняком, близких друзей у него было всего ничего, и резкие перемены в его поведении привлекли бы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упала тень, и кто-то протянул Шэнь Синланю бутылку газировки. Проследив глазами снизу вверх по пластиковому корпусу, он увидел стоявшего перед ним лучезарного, красивого юношу, который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— мягко и нежно позвал тот, словно зачитывая любовное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замер на две секунды, с опозданием сообразив, кто перед ним. Ни слова не говоря, он опустил голову и никак не отреагировал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него не обращают внимания, Сун Сюй немного занервничал. Сделав шаг вперед, он положил бутылку рядом с Шэнь Синланем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зрячий человек сразу понял бы, что Шэнь Синлань зол. Пинув носком туфли валявшийся на земле камешек, он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тебя в роще с моим младшим братом собственными глазами, разве я не должен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http://bllate.org/book/26521/3174729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