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старая госпожа Хэ годами усердно изучала буддизм и давным-давно не вмешивалась в дела молодого поколения, предпочитая лишний раз не создавать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 телефону голос старухи, мать Хэ на мгновение замерла от испуга, а её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трубку могла взять она?! Она же велела малому Лю забрать мальчика, и куда в итоге тот его отвёз?!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старая госпожа ни отстранялась от дел, она оставалась старшей в семье, её слово обладало огромным весом. Какую же глупость она только что сболтнула?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придумать, как ответить на этот вопрос, как последовал 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часы Хэ Шу сломал его сводный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с силой вжала изящные ногти в чехол телефона, застыла на месте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недоразумение, с чего тут раздувать такую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неё менялось быстрее, чем страницы в книге, и старая госпожа едва не рассмеялась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из-за которого для Хэ Шу едва ли найдется место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мать Хэ сделала несколько глубоких вдохов, чтобы унять подступающие эмоции, и тронула губы подобием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звонила Хэ Шу столько раз, а он всё не отвечал, вот я и сорвалась, брякнула не подумав. Мама, неужели у вас нет своего мерила для меня, неужели вы не знаете, как я отношусь к Хэ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стара, глаза не видят, уши не слышат, старая я развалина, — холодно произнесла старая госпожа. — Приезжай-ка сама и расскажи мне про это своё мерило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ставило крест на любых оправданиях. Мать Хэ прожила в семье Хэ больше двадцати лет — когда ей доводилось слышать такой тон? Она поняла, что старуха на этот раз разгневалась не на шутку, и соваться на рожон сейчас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собиралась на днях заглянуть к вам в гости, да всё некодо. Кстати, вы уже допили те горные снежные игла, что я привозила в прошлый раз? Я завтра захчу ещё немного, — мать Хэ постаралась придать голосу как можно более беззаботный оттенок. Она прикусила губу и осторожно зондировала почву: — Время уже позднее, Хэ Шу, пожалуй, только стесняет вас и мешает отдыхать. Пусть малый Лю вернет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старая госпожа не видела насквозь все её манёвры? Те фокусы, что разыгрывала мать Хэ, сама старуха забросила и забыла ещё несколько десятков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легко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Шу умён и послушен, я по нему соскучилась, так что пусть погостит у меня пару дней. Захочет вернуться — вернётся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оказавшись в проигрышной позиции, мать Хэ теперь могла лишь отступать по всем фронтам, не зная, как сгладить углы. Она торопливо со всем согласилась, а когда повесила трубку, телефон едва не выскользнул из вспотевших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христальная люстра заливала комнату тяжёлыми, причудливыми тенями, создавая иллюзию роскоши. В широкой вазе пышно цвели розы, и даже в воздухе витал их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Шелковый халат волочился по полу. Мать Хэ стояла у окна, скрестив руки на груди. Немного постояв, она почувствовала, как мысли путаются ещё сильнее, развернулась и налила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она поднялась на второй этаж, прошла по изогнутому коридору и постучала в дверь комнаты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донеслись тихие, сдавленные всхлипывания — так плалёт одинокий, отчаявшийся зверёк, отчего у матери Хэ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заплаканный юноша с красными глазами, похожий на испуганного кроенка, виновато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заставил мать Хэ на миг погрузиться в оцепенение. Когда-то давно точно так же выглядел и Хэ Шу — совсем кроха, который после слёз всегда прибегал к ней за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каких пор Хэ Шу перестал так делать и начал отдаляться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мысли унеслись куда-то не туда, мать Хэ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зашла проверить, спишь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бросил быстрый взгляд у неё за спиной и тут же опустил глаза,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Шу ещё не вернулся, я так и не извинился перед ним лично, уснуть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теребил край одежды, тревожно бормоча: — Я отправил ему столько сообщений, а он ни на одно не ответил. Наверное, он никогда меня не простит? Во всём виноват я, я не такой рассудительный, как старший брат, и далеко не так умён, как брат Хэ Шу. Я такой глупый, ни с чем не могу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перестань об этом думать, — прервала его мать Хэ. Она положила руку ему на плечо и мягко подтолкнула обратно в комнату: — Ложись спать, а обо всём остальном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стоял аккуратно застёгнутый чемодан. Наружу выбивался край какой-то одежды, обнажая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невольно бросила туда взгляд. Она смутно помнила, что ещё пару дней назад этого чемодана там не было, и на секунду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её взглядом, Хэ Юй опустил голову, его ресницы намокли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совершил такую ошибку, мне так тревожно и страшно. Если братец Шу не простит меня, это вполне справедливо, я в любой момент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лишь поспешно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мать сможет спокойно смотреть на своего ребёнка в таком состоянии? Мать Хэ тяжело вздохнула и прижала Хэ Юя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часть семьи Хэ, и чтобы я больше не слышала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она приняла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потеряла Хэ Шу, а Хэ Юй — её младший, совсем новый ребёнок. Она обязана беречь его и лелеять, не позволяя никому причинить ему хоть малейшую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старой госпожой... Каким бы ни было давление, она выстоит, потому что она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выспался так сладко и легко, что, проснувшись, даже не сразу сообразил, в каком мире находится, и пару секунд растерянно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его оглушил голос 96, звучавший словно из мегафона: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рейтинги твоего канала взлетели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невероятно, беспрецедентно. В этот момент 96 чувствовал себя классным руководителем вечно отстающего класса, к которому вдруг перевели гениального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Синлань, которому было абсолютно всё равно на подобные вещи, свесил ноги с кровати, обулся, обошёл резную ширму и направился в ванную. В зеркале отразился бледнолицый юноша с широким лбом и глубоким взглядом; от него веяло отчуждённой, ледяной холодностью, но из-за совершенно иной души внутри сквозило удивительное спокойствие и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ладонями воду, плеснул на лицо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96 продолжало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Нанесённый по сюжету удар достиг пяти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побеждать без единой капли крови? Что значит идти по пути зелёного чая, лишая зелёный чай всякой возможности на спасение? Прошлой ночью оно буквально прозрело, став свидетелем хрестоматийного мастер-класса.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при том, что Шэнь Синлань даже не пересекался с Хэ Юем лицом к лицу! Просто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болтовню слишком шумной, Шэнь Синлань пот подушечками пальцев щёку, слегка задев мочку уха, вытер лицо полотенцем и, подняв взгляд на зеркало, на мгновение задержался на татуировке у ключицы, после чего принялся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http://bllate.org/book/26521/3174727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