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У Юй и Чэн Лин никогда не были вместе, а измена и вовсе звучала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Юй до сих пор не выпустил официального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Лин шантажирует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слегка приподнял бровь, выглядя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знавших внутреннюю кухню, спрашивали, почему он не опроверг слухи, но У Юань задал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столько в том, что У Юань верил У Юю, сколько в том, что он верил собственному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У Юя: если тот не опровергал слухи, значит, непременно столкнулся с ситуацией, когда сделать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нее есть компромат на меня. От денег она отказалась, ей нужно лишь одно — чтобы я отказался от всех своих ресурсов, то есть ушел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ресурсы артиста — это его хлеб с маслом. К примеру, рекламные контракты способны быстро принести огромную прибыль благодаря объемам продаж, которые в народе называют экономикой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каждым артистом стоит целая команда, которую нужно кормить, и потеря ресурсов равносильна тому, что все они разом лишатся работы. Ни один артист не позволит случиться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компромат мог быть настолько серьезным, чтобы заставить У Юя бросить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только хотел задать этот вопрос, как увидел, что У Юй поднялся, чтобы ответить на звонок. Бросив в трубку пару дежурных фраз, он, судя по всему,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У Юань все еще чувствовал себя сбитым с толку и остался стоять на месте. 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заметил, как уголки его губ чуть приподнялись — кажется,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прежде чем У Юань успел в этом убедиться, У Юй повернулся,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Портновские ножницы в руке отразили мертвенно-белый свет ламп. У Юань нежно провел подушечками пальцев по лезвию — перерезанное горло было далеко не самым красивым способом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певца, чей голос был его главным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предыдущих цикла заканчивались тем, что У Юй погибал от этих ножниц, а значит, разорвать петлю можно было двумя способами: либо У Юй останется в живых, либо удастся поймать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многолетнем опыте чтения романов, У Юань счел, что с вероятностью девяносто девять процентов верен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Чэн Лин требовала, чтобы У Юй ушел из индустрии, в этом явно сквозила затаенная ненависть. Тогда... может ли убийцей быть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коридора донесся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помощь!! Кто-нибудь,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со всех ног выскочил из гримерки и на крики бросился к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на лестнице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персонала уже сорвали голоса и охрипли от криков. Сидя на полу, одна из девушек дрожащим пальцем указывала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лежал в луже крови, а в его груди торчал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крови, с разорванной одеждой, он, казалось, получил бесчисленное множество ударов. Шнурки от капюшонов его толстовки туго затянулись петлей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вмиг охватила слабость в ногах. Ухватившись за перила, он кое-как, спотыкаясь, спустился к 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широко раскрытых глазах застыли гнев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под потолком тревожно мигала, создавая зловещую, гнетущую атмосферу, словно в доме завелись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заметил, что в сжатом кулаке У Юя что-то зажато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ярко-оранжевой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Едкий, солоноватый запах крови долго не выветривался, вызывая у У Юя спазмы в желудке. Окружающие лица расплывались перед глазами. С трудом волоча ноги, он вернулся в гримерку, налил стакан горячей воды и разом заглотил ее вместе с захваченными с собой таблетками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легче не стало: желудок скрутило еще сильнее, боль пронзила с такой силой, что в глазах мгновенно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Юаня разбудила вибрация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приоткрыл веки. Знакомый шум вокруг подсказал, что он находится в общей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 времени...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смерти У Юя цикл каждый раз запускается заново?!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циклах, когда он приходил в себя, рядом крутилась та самая начинающая блогерша — Чэн Лин, которую так ненавидел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возле него никого не было, да и Чэн Лин в гримерке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телефон: на экране четко светилось 18:04.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петлях Чэн Лин отзывал кто-то из персонала, и примерно в это же время на его телефон приходило сообщение — ровно в 18:04.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http://bllate.org/book/26513/3173339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