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маленький вредина Жун Ся, который уперся рогами и ни за что не соглашался звать родителей, она бы ни за что не стала обращаться к этому господину…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охотно отозвалась Ко Яцзюнь. — В какой больнице? Скинь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желудком и впрямь были старой хворью.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крутится в актерской среде, с желудком вечно что-то не так: режим сбит, поесть вовремя удается редко, да вдобавок Жун Ся страсть как любил выпить и пожрать всякой ледяной всячины, так что боли в животе стали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 Яцзюнь держал все под жестким контролем, и целых несколько лет дело не доходило до таких сильных приступов. Теперь же Жун Ся жил один, за последние дни пустился во все тяжкие, и вот сегодня наконец слёг, отправившись в больницу делать гастроскопию по всей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общего наркоза требовалось присутствие сопровождающего, а также подпись на информированном согласии — Ко Яцзюнь прекрасно это знал,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видом смотрел на графу «Отношения сопровождающего к пациенту».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писать? Бывший партнер? Друг после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Цзывэй стояла в сторонке и тоже дрожала от страха, снова пересказывая то, о чем они только что говорили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 не захотел звать родителей, говорит, не хочет их волновать…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предусмотрительно опустила перекошенное от ярости лицо Жун Ся в тот момент, когда сама она предложила вызвать Ко Яцзюня.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Яцзюнь тихонько хмыкнул, в два счета расписался на бумаге и протянул ее врачу-анестезиологу.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«Отношения» он вывел два слова: «супруг».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взгляд на написанное, собираясь что-то сказать, но, натолкнувшись на холодный во взгляде Ко Яцзюня, благоразумно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Жун Ся лежал на больничной койке,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выражения недовольства у этого человека был донельзя простым и грубым: зарыться с головой в одеяло и выставить всем напоказ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подошел, взглянул на него и усмехнулся. Он откинул край одеяла и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великая звезда, приготовьтесь, я начинаю вводить наркоз.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попытался что-то возразить, но звуки еще не успели сорваться с губ, как сознание куда-то уплыло, растворяясь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снова, в палате остался только Ко Яцзюнь — он сидел в углу, утставившись в ноутбук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Жун Ся шумело, подступала тошнота. Действие наркоза еще не до конца выветрилось, во всем теле ощущалась ватная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на кровати, Ко Яцзюнь захлопнул ноутбук, подошел к Жун Ся и, склонившись над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Где-нибудь болит? Головокружение и тошнота — нормальная реакция на наркоз,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Мнь-мнь… хрь-мнь…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Ко Яцзюнь озадаченно нахмурился. — Чего-чего?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сжал губы, пытаясь подавить рвущуюся наружу улыбку, но голос все равно выдал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нормальный побочный эффект от наркоза, язык какое-то время будет немного деревянным… кхм,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исподлобья уставился на него, медленно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брезгливым видом попытался натянуть одеяло на голову, но ослабшие конечности не слушались, и после долгих барахтаний ему удалось дотянуть край лишь до подбородка — после чего Ко Яцзюнь безжалостно сдернул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Ся совершенно лишен сил сопротивляться, Ко Яцзюнь больше не стал сдерживать веселье и расхохотался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к телу наконец стала возвращаться сила. Жун Ся пошевелил языком, упираясь им в зубы: корень языка все еще казался жестким, а позориться больше не хотелось, поэтому пришлось взять телефон и кое-как натыкать пальцем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Яцзюнь боковым зрение следил за этим не в меру шустрым пациентом, гадая, какую еще бурю тот затевает. Только когда зазвонил его собственный телефон, он сообразил: оказывается, Жун Ся только что яростно колотил по экрану именно для того, чтобы отправить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[Комочек шерсти: Вали отсюда! Не мешай мне отдыхать!]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шерсти…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содержании самого сообщения, Ко Яцзюнь уставился на ник Жун Ся, внезапно ощутив прилив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маленькая собачка лапкой тронула за сердце, оставив легкое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холодным и отстраненным Жун Ся, что был в последнее время, этот путающий слова и говорящий с кашей во рту человек казался куда более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Ко Яцзюня стало тепло и легко, а когда он снова поднял взгляд на Жун Ся, в груди шевельнулось почти восторженное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койке и протянул руку, взъерошив волосы на макушке Жун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 делал гастроскопию, Ко Яцзюнь краем уха услышал, что тот накануне ночью перекрасил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звездой и в упор не понимал, почему слишком темный цвет волос — это что-то, что обязательно нужно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корней волос Жун Ся еще сохранялась легкая жесткость и сухость химической обработки, пальцам не хватало привычной гладкости, но Ко Яцзюнь, похоже, находил это приятным — он гладил и гладил пряди, пока Жун Ся не затряс головой, стряхивая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так темные, — Ко Яцзюнь потер подушечки пальцев. — У нас, китайцев, волосы от природы черные. Ну и что с того, что потемнее?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ничего не ответил, лишь лениво приподнял веки, бросил на него взгляд, отвернулся и махнул рукой за спину, требуя, чтобы тот немедленно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Яцзюнь какое-то время постоял на месте, о чем-то задумавшись, а потом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Ко Яцзюнь не спешил ехать домой — сначала он набрал Линь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пробудил в памяти какие-то смутные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действительно то и дело красил волосы, так что сам Ко Яцзюнь уже успел привыкнуть к резкому запаху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том конце ответили, Линь Цзывэй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Ко,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Ко Яцзюнь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их 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случаев для работы без этого не обойтись… — смущенно замялась Линь Цзывэй. — Мало кто согласится видеть актера с копной желтых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трубке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тяжелой атмосферы, Линь Цзывэй сдавленно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нашли для него самую щадящую краску, и красится он теперь гораздо реже…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прервал ее Ко Яцзюнь.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гастроскопии не выявили ничего серьезного, врач лишь посоветовал поменьше есть холодного и сырого, а также завязать с алкоголем и ледяными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послушно кивнул, после чего, едва усевшись в машину по дороге в гримерку, тут же оформил заказ на целый ящик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Цзывэй только безмолвно открыла рот, отлично понимая, что Жун Ся все равно не послушает ни единого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http://bllate.org/book/26446/3166237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