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вмиг позабыл о всякой сонливости, а накопившаяся за весь прошлый год усталость от сотни с лишним концертов испарилась без следа. Сейчас ему совершенно не хотелось играть на скрипке или думать о том, удастся ли в этом году выступить с сольным концертом в Вене. Только путешествуя с Цзян Хэ, он мог чувствовать себя настолько свободным и расслабленным: ему не нужно было ни о чем думать, ни о чем беспокоиться, достаточно было просто следовать за Цзян-гэ.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Гуай с восхищением в глазах посмотрел на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Угольно-черные ресницы господина Цзян, чуть более длинные, чем у обычных людей, дрогнули, строгое выражение лица немного смягчилось, и на нем наконец появилась беспомощная, но полная нежности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включить кондиционер? Мы ведь пробудем на улице недолго, да и в самом ресторане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Гуай, конечно, и не догадывался, что за какие-то пару минут настроение его друга детства, с которым они были знакомы почти тридцать лет, металось туда-сюда, словно на американских горках. Он не отличался особой проницательностью — с самого детства обо всех бытовых мелочах заботились мама и Цзян Хэ, и единственным, чему ему требовалось уделять всё внимание, была игра на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дня в день повторялись одни и те же тренировки, требовались победы в конкурсах, участие в концертах, повышение квалификации и постоянное самобичевание из-за того, как далеко ему еще до отцовского уровня, позволяющего выступать на сцене венской филармонии.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Однообразно, скучно и строго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Гуай никогда особо не любил принимать решения. Он никогда их не принимал и не умел этого делать — он умел только 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иметь старого друга, который обожает брать на себя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Гуай тут же потянулся включить кондиционер, а закончив, заодно взял телефон Цзян Хэ, чтобы посмотреть путеводитель. Его собственный смартфон почему-то жутко зависал, стоило им только добраться до архипелага Свальбард, а разбираться, в чем дело, ему было лень, поэтому он всё время пользовался телефоном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читал он вовсе не серьезные путеводители, 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«Как выжить при глобальном похолодании и оказаться запертым во льдах Исландии?», «Как зомби выживают в условиях экстремального холода?», «Десять вещей, которые нужно сделать, если вы провалились под лед», «Может ли таинственное северное сияние указывать путь к сокровищам богов?».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находил всё это невероятно занятным и, наткнувшись на что-нибудь забавное, тут же показывал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вел машину плавно и уверенно. По дороге им встретились несколько знакомых туристов, которых они встречали каждый год; поприветствовав друг друга, путешественники разъехались по своим маршрутам. Вокруг простирались суровые, бескрайние снега и ледяная синева неба. Облака казались совсем близкими, почти касаясь земли, а параллельно их дороге кружили рано вернувшиеся морские птицы. Рядом же исходил нежным, чистым ароматом Гу Гуай — сам он, казалось, даже не замечал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исполнилось двадцать восемь. Он ненавидел хлопоты, терпеть не мог суету и любил только принимать решения. Без крайней необходимости он палец о палец не ударял ни для какого дела, особенно в путешествиях. Как говорится, туризм — это на самом деле побег из места, где тебе надоело жить, в место, где надоело жить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спутником был Сяо Гуай, то всё вышесказанное можно было считать полнейшей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ресторана они доехали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около полудня, в условиях полярной ночи поздней зимой на архипелаге Свальбард солнце светило всего четыре часа в сутки, и сейчас как раз наступило время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располагался в самом оживленном районе острова, откуда со всех сторон открывался потрясающий вид на горы и море. Столики у окна пользовались особым спросом, и когда они пришли, свободных мест у стекла уже не осталось, поэтому им пришлось сесть за столик на двоих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оказался местным жителем с копной рыжих кудрей и милыми веснушками. Из-за развитого в этих местах туризма по вечерам, когда нужны были деньги, этот рыжеволосый парень подрабатывал барменом в баре. Он сразу узнал вчерашнего щедрого азиатского гостя и поспешил одарить его улыбкой, бросая на ладного, спортивного мужчину многозначительные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листая меню, лишь слегка приподнял веки и просто проигнорировал его. Но почему-то, бросив косой взгляд на ничего не подозревающего Гу Гуай, он слегка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был непривередлив. Увидев, что Цзян-гэ похлопал по сиденью рядом с собой, он послушно пересел к нему и, словно лишенный костей, прижался к плечу Цзян Хэ. Цзян Хэ приобнял его за плечи, а другой рукой указал в меню на стейк из говядины. Наклонившись, он едва не коснулся кончиком носа щеки Гу Гуая — но именно что едва…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был не против, к еде он относился равнодушно и во всём полагался на Цзян-гэ: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тут же с улыбкой озвучил заказ рыжеволосому официанту. Тот, заметив это, ничуть не смутился, лишь с двусмысленной улыбкой переводя взгляд с одного азиатского гостя на другого, а затем, прижав меню к груди,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повернулся к Гу Гуаю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рыжик только что так и пялился на нас с улыбкой.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Гуай, всё еще увлеченный телефоном Цзян Хэ, не слишком заинтересовался вопросом, но из вежливости все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принял нас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точно, мы и есть пара! Смотри, когда он подойдет снова, не забудь назвать меня любимым, — уголки глаз Гу Гуая изогнулись в улыбке, и он отпустил шутку, от которой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беспечно и беззаботно смеется Гу Гуай, Цзян Хэ вдруг почувствовал, что эту улыбку ему становится всё труднее выносить. В конце концов, если бы Сяо Гуай испытывал к нему хоть малейший трепет, он бы не шутил так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вспомнилась одна старая запись в дневнике, которую он вел в детстве: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тайком обнял его, и от него пахло так сладко, будто ветки османтуса на луне усыпаны цветами. Но когда я обнял его, он сказал, что ему не нравится, и что если два мальчика обнимаются, над ними будут смеяться девчонки, и попросил больше так не делать. Больше я так не делаю.]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посмотрел на устроившегося у него под рукой, свободного и непринужденного Гу Гуая, и вмиг забыл про шутку, так жестоко разрушившую его фантазии. Эта открытая, ни капли не прикрытая шутка лишь означала, что его Сяо Гуай действительно не гомосексуал — разве это имело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прямо сейчас он держал Гу Гуая в своих объятиях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Гуай, ни о чем не подозревая и даже не догадываясь о глубоких, бездонных терзаниях своего друга Цзян Хэ, просто нашел это забавным. Дождавшись, пока рыжеволосый парень вернется, он прямо при нем назвал Цзян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его звучал невероятно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Цзян Хэ, обнимавшая Гу Гуая, на секунду онемела и задрожала, словно от удара током. Он даже сам не понимал, зачем вечно навлекает на себя беду и позволяет Гу Гуаю так безрассудно терзать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http://bllate.org/book/26436/3165010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