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душной водяной тюрьмы раздавалось лишь монотонное капанье воды, перемежающееся с лязгом металла. От самого дна к железной решетке клетки тянулась толстая цепь. Тяжелые звенья, толщиной с запястье взрослого мужчины, пересекали центр темницы. На обоих концах цепи покоились человеческие руки. Они были бледными, с синюшным отливом, до крайности истощенными, а кожа покрылась глубокими морщинами от долгого пребывания в воде. Руки безвольно свисали, скованные оковами.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пальцы на них едва заметно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тюрьмы, погруженный в воду, сидел человек в белой нижней одежде. Его голова была опущена, а спутанные волосы скрывали лицо. Вид у него был невероятно жалкий. Похоже, он начал приходить в себя. Из его уст вырвался тихий, прерывистый стон, полный едва сдерживаемой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Чаоань очнулся от пронизывающего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леденящим оцепенением в сознание ударила острая, невыносимая боль. Болело всё. Чу Чаоань глубоко вздохнул, и это движение отозвалось по всему телу новыми приступами мучений. Он был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— выдохнул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были закованы в цепи, он не мог пошевелиться. Внутри тела словно застрял какой-то невидимый поток энергии, перекрывавший движение крови и жизненных сил. Чу Чаоань резко поднял голову. Его взгляд, холодный и острый, как звездный свет, пронзал пространство, а под беспорядочными прядями волос проступали черты поразительно красивого, агрессивного лица. Уголки глаз были высоко вздернуты, выражая холодное равнодушие. Из-за переохлаждения его губы казались почти бесцветными, но плотно сжатая линия рта придавала ему вид человека, которому не нужно кричать, чтобы внушать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Чаоань опустил взгляд, осознавая свое положение. Цепи на конечностях, водяная тюрьма, леденящая аура вокруг... Его сердце постепенно погружалось в бездну отчаяния. Он даже не успел осознать странность своей одежды, как первой мыслью стало: кто мог похитить его из собственной квартиры и доставить в это жуткое, необъяснимое место, применив столь бесчеловечные пытки?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периодически пронзающая тело, ясно давала понять: его подвергли истязаниям.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обычным безработным, сиротой из детского дома, который после совершеннолетия отчаянно пытался выжить, хватаясь за любую работу. В конце концов, он устроился бустером в онлайн-играх — это позволяло сводить концы с концами, и он никогда ни с кем не враждовал. Многое пережив, он сгладил все острые углы своего характера, став незаметным, словно забытым миром. Он никогда не знал благосклонности судьбы, не прожил ни дня в спокойствии, ежедневно борясь за существование в бесконечной рутине мелких неурядиц.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размышления о том, кто и зачем его похитил, были прерваны. У входа послышался шум. Когда деревянная дверь водяной тюрьмы со скрипом отворилась, Чу Чаоань встрепенулся. И не потому, что был поражен приходом гостя. Просто в его голове внезапно прозвучал голос — механический, лишенный эмоций электронный звук. Для Чу Чаоаня, имевшего огромный опыт в компьютерных играх, этот звук показался пугающе знакомым. Еще более странным было содержание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【Персонаж сюжета появляется, Система активирована... задание запущено автоматически, пассивный навык включен.】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треск электрических разрядов, от которого по спине пробежали мурашки. Чу Чаоань не видел, что в момент открытия двери его настоящее лицо начало меняться, словно растворяясь и обретая новые черты. Теперь на него смотрел юноша с тонкими, почти детскими чертами лица, но его глаза, прежде сверкавшие как звезды, теперь были полны ледяной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посмотрим, кто к нему пожаловал.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поле зрения показался край белого одеяла, украшенный изящным узором, который плавно колыхался при ходьбе. Прежде чем Чу Чаоань успел поднять глаза, послышался тихий, болезненный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И ты еще не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Чаоань дернул ухом и поднял взгляд. Перед ним стоял мужчина с ослепительно прекрасной внешностью; уголки его глаз были слегка подкрашены, придавая лицу чувственность, однако в глубине его взгляда сквозила ненависть. Чу Чаоань отметил дорогую парчовую одежду, нефритовую корону в волосах и длинные, как водопад, пряди, спадающие на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раздраженный тем, что Чу Чаоань пристально его рассматривает, мужчина прищурился и насмешливо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Сегодня не ругаешься? — Он усмехнулся, словно его это забавляло, прошелся взад-вперед и добавил: — Твоя семья мертва. Все они погибли от моих рук. Ха... Это можно назвать справедливым возмездием. Вчера была последняя — та маленькая девчонка, говорят, рожденная твоей родной матерью...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хотел вывести Чу Чаоаня из себя, жаждал увидеть его безумие и мучения. Чу Чаоань глубоко вздохнул, сохраняя холодный рассудок, но его взгляд был прикован к нескольким строкам текста, появившимся прямо перед ним в воздухе. Мужчину звали Ци Вэньжань, и это имя вызвало у Чу Чаоаня странное чувство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заслужили смерть! — внезапно перекосило лицо Ци Вэньжаня, теряя свою мягкость. — С какой стати вы, убившие мой клан, должны были жить припеваючи? Теперь с этим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покраснел от ярости, бросил презрительный взгляд на жалкого, словно утонувший пес, Чу Чаоаня и, почувствовав облегчение, холодно фыркнул, развернувшись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 клана Чу, Чу Чаоань. Любимец небес, а что в итоге? Культивация полностью разрушена, посмотрим, сколько ты еще продержишься!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Ци Вэньжань приказал стражникам присматривать за узником.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Чаоань проводил его взглядом, который сфокусировался на полупрозрачной панели, зависшей в воздухе. Это выглядело как интерфейс выбора персонажа или описание сцены из игры. С уходом Ци Вэньжаня панель свернулась в крошечную красную точку в нижнем правом углу поля зрения. Чу Чаоань не мигая смотрел на нее. В голове всплыла догадка. Он попал в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охватила тревога. Не просто попал в книгу, а... тот голос в голове... это и есть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Чу Чаоань сосредоточился. Красная точка исчезла, и в центре его зрения появилась черная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【Загрузка... 1%... 2%... 50%... 78%... 88%... 98%... 99%... 100%, загрузка завершена.】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маленькую зеленую галочку рядом со словом «Завершено», Чу Чаоань приподнял бровь, позабыв о боли. Секунду спустя перед глазами вспыхнуло белое сияние, и в воздухе развернулся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о носителе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【Персонаж: Чу Чаоань.】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【Происхождение: старший сын клана Чу.】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【Родственные связи: 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【Сбор удачи: 0%.】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【Побочные задания: ожидают активации.】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Чаоань пробежался взглядом по пунктам. Первые три он понял, а насчет четвертого уже догадывался. Он попал в книгу, чтобы собирать удачу. А зачем? Он прочитал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мире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【Континент Хуаньлин, Мир Культивации разделен на пять великих семей, клан Чу — одна из них...】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значилось «Не задокументировано». Чу Чаоань на мгновение замер. По своему опыту в онлайн-играх он понял: эта Система неполная, и ему предстоит самому ее наполнить.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Читаем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Содержание задания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【Из-за несовместимости физических оболочек необходимо собирать удачу великих носителей удачи этого мира. При достижении определенного уровня будет получено Тело Просветленного Пути.】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Несовместимость оболочек? Чу Чаоань опустил голову. В отражении воды он увидел себя, лишь волосы стали длиннее. Мысли работали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Перенос тела?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ушах прозвучал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подтвердил. Значит, так. Что касается Тела Просветленного Пути, Чу Чаоань догадывался — это должен быть редкий тип телосложения в этом мире. Внизу осталась последняя строка с одним именем: 【Ци Вэньжань】.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следовало краткое описание фона персонажа, и чем больше Чу Чаоань читал, тем сильнее росло чувство узнавания. Это была та самая новелла, о которой он мельком слышал в своем прежнем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Чаоань занимался бустом, он взял заказ у одной школьницы. Девчонка была невероятно болтливой и жаловалась на то, что ей запретили играть из-за экзаменов, а она как раз читала какой-то захватывающий веб-роман. Однажды, когда она наконец вышла в сеть, она не выдержала и выплеснула на него все свои эмоции по поводу сюжета. Чу Чаоань слушал в пол-уха, пока она не произнесла его имя, после чего он решил найти эту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теги вроде «чистая любовь», «гарем», «всеобщий любимец», «принуждение», «маленькая черная комната», «зверолюди», «деторождение»... он взглянул на синопсис. Его ошеломило драматическое начало: «Он — белая луна Первого старейшины Бессмертной Секты, киноварная родинка Владыки Демонов, лакомый кусочек Императора Демонов-Животных, сокровище Владыки Преисподней, возлюбленный всех второстепенных мужских персонажей...»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 трудом открыл текст и увидел, что персонаж с его именем был содран живьем и расчленен, претерпел пытки души, а в конце стерт в порошок, он просто закрыл сайт. Не ожидал он, что сам окажется внутри этого бредового гаремника.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описанию, жизнь «Чу Чаоаня» с момента появления до гибели заняла едва ли тысячу знаков. Вражда с главным героем Ци Вэньжанем была расписана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Вэньжань был молодым господином знатного рода Ци, известным как Первый Благородный Сын за свою внешность и таланты. Однако после того, как его отец начал изучать запретные техники и ступил на путь Демона, все великие семьи объединились против него. Чтобы спасти сына, отец отправил его прочь, а сам принял бой и погиб. Клан Ци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Ци Вэньжань затаил ненависть, выжидал, а затем объединился с остальными четырьмя семьями, чтобы вырезать клан Чу под корень. А клан Чу нанес первый удар. Теперь весь клан Чу был казнен, что лишь немного утолило ненависть Ци Вэньжаня. А к этому младшему, избалованному старшему господину Чу, Ци Вэньжань испытывал смесь зависти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Чаоань, обладая взглядом стороннего наблюдателя, мог легко это проанализировать. В этот момент экран Системы мигнул. В профиле Ци Вэньжаня добавились детали о его искаженной психике и событиях вокруг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Чаоаня блеснули. Система была подключена к его нервной системе и могла считывать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многоточие, Чу Чаоань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знала все, о чем он думал. Чу Чаоань медленно растянул губы в улыбке, что отозвалось новой волной боли в израненном теле, но в его глазах блеснул опасный, злобный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Чаоань никогда не был тем, кого можно резать как барана, и нынешняя ситуация не могла его сломить. В конце концов, в том мире его ничего не держало...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красную точку интерфейса. Система, уловив его мысль,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Пассивный навык — это сервис, который Система предоставляет носителю в процессе выполнения заданий: Смена облика.】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задании по сбору удачи, Чу Чаоань все понял. Носителей удачи было много. Этот навык — его «золотой палец», но наверняка все не так просто. Бесплатный сыр бывает только в мышеловке. Он не верил в чудеса, и задание по сбору удачи явно не будет легким. Система промолчала, словно подтверждая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Чаоань повернул шею, чувствуя, как саднит кожа от следов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функция сканирования? — спросил он. Нужно было узнать, насколько все серьезно. Он-то думал, что это похищение, но теперь понимал, что та странная энергия — это, вероятно, духовная ци. Судя по ощущению закупорки, его культивация была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выдала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【Результат сканирования: повреждение тела 89,6%, духовные каналы разрушены, множественные переломы рук и правой ноги, следы удушья на шее, серьезное повреждение горла...】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Чаоань фыркнул — надо же, даже до десятых долей процента посчитали.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снова прозвучал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Побочное задание открыто.】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1: Самоспасение.】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слова. Чу Чаоань сжал зубы, подавив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Самоспасение... — прохрипел он, издавая странный смешок. — Как инвалид может отсюда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Чаоань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сказал: как калеке спастись самому? Перед ним была тупиковая ситуация. Но он верил: если Система дает такое задание, значит, выход обязан быть. Боль в горле усиливалась, Чу Чаоань провел языком по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нужно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рядом с заданием появилась отметка «①». Следование этому пути, должно быть, и было его ключом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пели насекомые и птицы, журчал ручей. Солнце висело в небе, верхушки гигантских деревьев шумели под порывами ветра. Однако любой, кто обладал хоть какими-то навыками культивации, заметил бы: в небе мелькали бессмертные на мечах, рассекая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Голубое сияние меча остановилось. Статный мужчина в белых даосских одеждах, с лицом, полным чистоты и мудрости, мягко опустился на траву. От него исходил легкий древесный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Чаоань, следуя указаниям Системы, использовал стражника и получил крошечную, но необходимую награду, благодаря чему смог выбраться из водяной тюрьмы. Задание казалось тренировочным — до неприличия простым, словно созданным специально для его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свободе, он чувствовал, как боль пронзает каждую клетку. Пройдя несколько шагов, Чу Чаоань рухнул на траву, подставив лицо солнцу. С тех пор как он начал работать бустером, он жил в четырех стенах и давно забыл, что такое теплый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монотонный голос Системы, вещающий о новых заданиях, и отбрасывая прочь боль, Чу Чаоань лежал в траве и блаженно прищурился, чувствуя себя невероятно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накрыла тень. Вместе с приближением человека повеяло чистым ароматом. Система, словно обидевшись на его невнимание, прибавила громкость: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【Цель задания появилась, пассивный навык автоматически включен.】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нежный голос, в котором сквозили участие и легкая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Чаоань резко открыл глаза. Перед ним стоял высокий мужчина. Вглядевшись в его лицо, озаренное светом, Чу Чаоань понял, что тот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спросил снова, низко и глубоко: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стать моим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Чу Чаоань, глядя вперед, увидел, как красная точка в нижнем углу интерфейса начала бешено пульсировать.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Соглашайся.】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http://bllate.org/book/26372/3156539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