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Цюбай желал лишь одного: чтобы Цзян Фэйцзинь был ошеломлен и раздавлен, когда его обман будет раскрыт. Ли Цюбай не боялся мести, ведь ничто из этого не могло причинить ему настоящей боли. Однако он никак не ожидал, что Цзян Фэйцзинь скажет ему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нравится? — тон Цзян Фэйцзиня был равнодушным и легкомысленным. — Раз так,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открывая папку с документами,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уйдешь, я не ручаюсь за то, что станет с семьей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простая констатация факта, но Ли Цюбай уловил в его словах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я? — тихо спросил Ли Цюбай. Улыбка сошла с его лица. Теперь, когда зрителей не было, ему больше не нужно было играть. — Ты все еще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 Фэйцзиня, сжимавшая ручку, заметно напряглась. Он издал короткий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Ты сам когда-то сказал: главное — веселиться. В ту ночь я не наигрался, вот и хочу продолжить. Когда мне надоест, ты сможешь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Ли Цюбая эти слова автоматически трансформировались в иное: когда Цзян Фэйцзиню надоест, он наконец отпустит всё в своем сердце, и тогда иллюзорный мир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он. Если таков способ мести Цзян Фэйцзиня... он переживал подобное тысячу лет и уже давно онемел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Цзян Фэйцзинь остался верен себе, его манера действовать всегда была такой узнаваемой.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Цзян Фэйцзинь поджал губы, чувствуя, как внутри ворочается глухое раздражение. Почему он согласился так легко? Неужели ему действительно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Фэйцзинь бросил ручку, откинулся на спинку кресла и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Цюбай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Снимай, — терпеливо пояснил Цзян Фэйцзинь.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секретарь Ван не запирал дверь, когда уходил, а это значило, что в кабинет в любой момент могли войти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 спросил Цзян Фэйцзинь.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ставил Ли Цюбая в неловкое положение, и тот прекрасно это понимал. Ли Цюбай пристально посмотрел на него. Погода сегодня была не слишком холодной, и, собираясь на встречу с Цзян Фэйцзинем, он надел костюм, никак не ожидая подобного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Цюбай, храня молчание, поднял руки и расстегнул пуговицы пиджака. Он снял его и бросил на диван, затем его длинные тонкие пальцы потянулись к пуговицам рубашки, расстегивая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Обнажились изящные ключицы. Ли Цюбай всегда был худощав, но его тело не было хрупким: мышцы были выражены ровно настолько, насколько нужно, без лишней массивности.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рубашка была расстегнута, он также отправил её вслед за пиджаком на диван и взялся за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Цзян Фэйцзиня забилась вена. Глядя, с какой готовностью тот подчиняется, не проявляя ни капли стыда, он не знал, на кого злиться больше — на себя или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Цюбай расстегнул ремень, Цзян Фэйцзинь больше не смог усидеть на месте. Он резко вскочил, подошел к Ли Цюбаю, схватил его за запястье и распахнул другую дверь в кабинете. Там находилась комната отдыха с одной кроватью, где он иногда ночевал; здесь были все необходимые гигиенические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уже отдыхал здесь раньше. Цзян Фэйцзинь включил свет, с грохотом захлопнул дверь и швырнул Ли Цюбая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обнаженной кожи к прохладным простыням тело Ли Цюбая мгновенно напряглось. Цзян Фэйцзинь, опустив взгляд, неторопливо и методично начал раздеваться, словно не он только что в нетерпении затащил Ли Цюбая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было всё необходимое. Цзян Фэйцзинь подготовился заранее — то ли он был уверен, что Ли Цюбай придет, то ли им двигали иные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для них обоих, поэтому Цзян Фэйцзинь проявил некоторое терпение, не переходя сразу к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поднял руку, прикрывая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переросло в неистовый шторм, Цзян Фэйцзинь по-прежнему сжимал губы, не проронив ни слова. Он смотрел на лицо Ли Цюбая, и в глубине его глаз бушевала хаотичная, подавляемая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еще людей видели его таким? От одной этой мысли Цзян Фэйцзинь готов был обезуметь от ревности, и его движения становились всё более жесткими.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Ли Цюбай был совершенно измотан — у него не осталось сил даже поднять руку. Он лежал на кровати с закрытыми глазами, его кожа блестела от пота. Если в первый раз Цзян Фэйцзинь был полон нежности, то сейчас он напоминал дикого зверя, вырвавшегося на свободу и не знающего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давно не испытывал подобного изнеможения и теперь никак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Фэйцзинь оделся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едешь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приоткрыл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Фэйцзинь процедил сквозь тонкие губы холодные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Выполняй свои обязанности любовника. Надеюсь, ты будешь послушным, второй молодой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закрыл глаза. Спустя долгое время он ответил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поселился в доме Цзян Фэйцзиня. Его старая одежда всё ещё висела в гардеробе. Днем он работал в компании семьи Ли, а по вечерам, приняв душ, ждал возвращения Цзян Фэйцзиня. Тот обычно приходил очень поздно, и случалось, что Ли Цюбай, уже погрузившись в сон, просыпался от того, что его 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их совместная жизнь. В какой-то степени она даже казалась гармоничной: большую часть времени Цзян Фэйцзинь сохранял одно и то же выражение лица — абсолютное безразличие, холод до мозга костей, однако в постели он проявлял невероятную страсть и неутомимость.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праздника Весны, в канун Нового года, вечер должен был быть шумным и семейным, но у членов семьи Ли были свои дела. Компания семьи Ли наконец встала на ноги, и отец Ли вместе с Ли Сюэмином были поглощены работой; в тот вечер их телефоны на обеденном столе не умолкали ни на минуту.Мать Ли воспользовалась возможностью и снова заговорила с Ли Цюбаем о поисках пары, из-за чего у того заныли виски. Не успел он доесть обед, как отец Ли и Ли Сюэмин вернулись в компанию, а Ли Цюбай целых полчаса слушал ворчание матери и в конце концов сдал позиции, сказав, что у него уже есть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была одновременно удивлена и обрадована, она принялась расспрашивать обо всем подряд: из каких мест эта девушка и знакома ли она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соврал:</w:t>
      </w:r>
    </w:p>
    <w:p w:rsidR="00BB20FC" w:rsidRPr="00357A74" w:rsidRDefault="00357A74" w:rsidP="00BB20FC">
      <w:pPr>
        <w:jc w:val="left"/>
        <w:rPr>
          <w:sz w:val="28"/>
          <w:lang w:val="en-US"/>
        </w:rPr>
      </w:pPr>
      <w:r w:rsidRPr="00357A74">
        <w:rPr>
          <w:sz w:val="28"/>
          <w:lang w:val="en-US"/>
        </w:rPr>
        <w:t>— Бывшая одноклассница, вы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снова спросила:</w:t>
      </w:r>
    </w:p>
    <w:p w:rsidR="00BB20FC" w:rsidRPr="00357A74" w:rsidRDefault="00357A74" w:rsidP="00BB20FC">
      <w:pPr>
        <w:jc w:val="left"/>
        <w:rPr>
          <w:sz w:val="28"/>
          <w:lang w:val="en-US"/>
        </w:rPr>
      </w:pPr>
      <w:r w:rsidRPr="00357A74">
        <w:rPr>
          <w:sz w:val="28"/>
          <w:lang w:val="en-US"/>
        </w:rPr>
        <w:t>— Наверное, она твоего возраста? Когда приведешь ее в дом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уклончиво ответил:</w:t>
      </w:r>
    </w:p>
    <w:p w:rsidR="00BB20FC" w:rsidRPr="00357A74" w:rsidRDefault="00357A74" w:rsidP="00BB20FC">
      <w:pPr>
        <w:jc w:val="left"/>
        <w:rPr>
          <w:sz w:val="28"/>
          <w:lang w:val="en-US"/>
        </w:rPr>
      </w:pPr>
      <w:r w:rsidRPr="00357A74">
        <w:rPr>
          <w:sz w:val="28"/>
          <w:lang w:val="en-US"/>
        </w:rPr>
        <w:t>— Поговорим об этом, когда представится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зазвонил телефон у него в кармане. Ли Цюбай взглянул на экран, поднялся и вышел наружу, чтобы ответить на звонок. Это оказался спам-звонок; сбросив его, он не стал сразу возвращаться в комнату и постоял еще немного,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появились срочные дела, — сказал Ли Цюбай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спросила:</w:t>
      </w:r>
    </w:p>
    <w:p w:rsidR="00BB20FC" w:rsidRPr="00357A74" w:rsidRDefault="00357A74" w:rsidP="00BB20FC">
      <w:pPr>
        <w:jc w:val="left"/>
        <w:rPr>
          <w:sz w:val="28"/>
          <w:lang w:val="en-US"/>
        </w:rPr>
      </w:pPr>
      <w:r w:rsidRPr="00357A74">
        <w:rPr>
          <w:sz w:val="28"/>
          <w:lang w:val="en-US"/>
        </w:rPr>
        <w:t>— Что за дела? Срочные? Если не к спеху, останься 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срочные, — Ли Цюбай поднял с дивана куртку. —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Цюбая не было особенно близких отношений с семьей, а дольше всего в семье Ли он общался с Ли Сюэмином.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Ли было два сына, и все свои надежды мать Ли возлагала на Ли Сюэмина. В этом доме Ли Цюбай большую часть времени оставался обделенным вниманием, но в последнее время мать Ли внезапно решила проявить заботу о личной жизни младшего сына, и от этого у Ли Цюбая жутко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куртку, он вышел из дома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что возвращается, он имел в виду лишь жилье Цзян Фэйцзиня. В прежние годы в это время Цзян Фэйцзинь всегда оставался в компании; еще до поступления в университет тот порвал все связи с семьей, был совершенно свободен от любых обязательств и до сих пор жил один-одинешенек.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подсознательно полагал, что сегодня Цзян Фэйцзинь тоже останется ночевать в компании, и, возвращаясь, ни о чем особенном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подъехал на машине к жилому комплексу, припарковался и с ключами в руках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царила темнота. Как только Ли Цюбай открыл дверь, в нос ударил запах табака. Он на мгновение замер, нащупал на стене выключатель и зажег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мгновенно озарилась.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в гостиной спиной к входу, Цзян Фэйцзинь тушил уже не первую сигарету в пепельнице на журнальном столике, и весь воздух был пропитан табачным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 балкон была приоткрыта, оттуда задувал холодный ветер. Кондиционер в гостиной не работал, и тепла было не больше, чем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сменил тапочки и вошел:</w:t>
      </w:r>
    </w:p>
    <w:p w:rsidR="00BB20FC" w:rsidRPr="00357A74" w:rsidRDefault="00357A74" w:rsidP="00BB20FC">
      <w:pPr>
        <w:jc w:val="left"/>
        <w:rPr>
          <w:sz w:val="28"/>
          <w:lang w:val="en-US"/>
        </w:rPr>
      </w:pPr>
      <w:r w:rsidRPr="00357A74">
        <w:rPr>
          <w:sz w:val="28"/>
          <w:lang w:val="en-US"/>
        </w:rPr>
        <w:t>— Почему свет не включил?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Фэйцзинь не глядя на него вдавил огарок в пепельницу и глухо произнес:</w:t>
      </w:r>
    </w:p>
    <w:p w:rsidR="00BB20FC" w:rsidRPr="00357A74" w:rsidRDefault="00357A74" w:rsidP="00BB20FC">
      <w:pPr>
        <w:jc w:val="left"/>
        <w:rPr>
          <w:sz w:val="28"/>
          <w:lang w:val="en-US"/>
        </w:rPr>
      </w:pPr>
      <w:r w:rsidRPr="00357A74">
        <w:rPr>
          <w:sz w:val="28"/>
          <w:lang w:val="en-US"/>
        </w:rPr>
        <w:t>— Слишком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светло — от этого квартира казалась еще более тихой и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вернулся? — Цзян Фэйцзинь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как поел, — небрежно бросил Ли Цюбай, не желая упоминать о делах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Остановишься здесь на ночь? — снова спроил Цзян Фэйцзинь.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словно услышал что-то забавное и тихонько усмехнулся:</w:t>
      </w:r>
    </w:p>
    <w:p w:rsidR="00BB20FC" w:rsidRPr="00357A74" w:rsidRDefault="00357A74" w:rsidP="00BB20FC">
      <w:pPr>
        <w:jc w:val="left"/>
        <w:rPr>
          <w:sz w:val="28"/>
          <w:lang w:val="en-US"/>
        </w:rPr>
      </w:pPr>
      <w:r w:rsidRPr="00357A74">
        <w:rPr>
          <w:sz w:val="28"/>
          <w:lang w:val="en-US"/>
        </w:rPr>
        <w:t>— Цзян-цзун, если хочешь меня выставить, я могу поехать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Фэйцзинь поджал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уселся на другом конце дивана, налил себе стакан воды и, сделав пару глотков, почувствовал легкий голод — в семье Ли ему почти ничего не довелось съесть. Он поднялся, чтобы сварить себе лапшу на кухне, но потом подумал, что есть в одиночку не слишком вежливо, и из вежливости поинтересовался у сожителя, не хочет ли тот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бесстрастно отозвался Цзян Фэйцзинь. — И еще сделай глазунью.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десять часов вечера, и Ли Цюбай задал этот вопрос чисто символически, полагая, что Цзян Фэйцзинь уже поужинал и ничего не станет, но никак не ожидал получить утвердительный ответ — Цзян Фэйцзинь редко предъявлял какие-то требования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Ли Цюбай. Сварить еще одну порцию не составило бы труда: он снял куртку, засучил рукава и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пятнадцать обе порции были готовы. Бульон с лапшой получился легким и прозрачным, сверху лежало яйцо, украшенное мелко нарезанным зеленым луком. Блюдо источало аппетитный аромат, вызывающий сильный голод. Он поставил обе тарелки на стол, сел на свое место, опустил голову и, перемешав лапшу,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Фэйцзинь устроился напротив, бросил взгляд на лапшу, а затем на Ли Цюбая.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Цюбай уже и забыл, но в канун Нового года во втором классе старшей школы было очень холодно, за окном шел снег, а он сам только что подрался с кем-то. Из-за чего именно — уже стерлось из памяти, и самым ярким воспоминанием остался сидевший перед ним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Ли Цюбай бережно обработал ему раны, без умолку говоря слова заботы, а потом приготовил миску лапши и с сияющей улыбкой пожелал счастливого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столько лет, а вкус лапши остался прежним, ничуть не изменившись.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Фэйцзинь опустил взгляд, скрывая бушующие в глазах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варил лапшу, а Цзян Фэйцзинь мыл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совсем не чувствовал сонливости, свернувшись калачиком на диване в гостиной и включив телевизор, чтобы посмотреть новогодний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табака в гостиной уже выветрился, дверь на балкон была закрыта, и температура постепенно поднималась. В комнате раздавались веселые звуки из телевизора, а за окном неизвестно когда начал кружить небольшой снег, снежинки падали на стекло и тут же 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мыть посуду на кухне, Цзян Фэйцзинь сел рядом с Ли Цюбаем и молча стал смотреть вместе с ним телевизор, а его холодная и отстраненная аура немного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же истолковал его поведение по-своему. Просидев так минут десять и заметив, что Цзян Фэйцзинь не собирается отправляться спать, он повернул голову и спросил:</w:t>
      </w:r>
    </w:p>
    <w:p w:rsidR="00BB20FC" w:rsidRPr="00357A74" w:rsidRDefault="00357A74" w:rsidP="00BB20FC">
      <w:pPr>
        <w:jc w:val="left"/>
        <w:rPr>
          <w:sz w:val="28"/>
          <w:lang w:val="en-US"/>
        </w:rPr>
      </w:pPr>
      <w:r w:rsidRPr="00357A74">
        <w:rPr>
          <w:sz w:val="28"/>
          <w:lang w:val="en-US"/>
        </w:rPr>
        <w:t>— Будем заниматься этим? Я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словно задела болевую точку: лицо Цзян Фэйцзиня, только что слегка смягчившееся, мгновенно напряглось, и он схватил Ли Цюбая за руку, когда тот уже поднялся, собираясь идти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остановился и, опустив взгляд, посмотрел на него:</w:t>
      </w:r>
    </w:p>
    <w:p w:rsidR="00BB20FC" w:rsidRPr="00357A74" w:rsidRDefault="00357A74" w:rsidP="00BB20FC">
      <w:pPr>
        <w:jc w:val="left"/>
        <w:rPr>
          <w:sz w:val="28"/>
          <w:lang w:val="en-US"/>
        </w:rPr>
      </w:pPr>
      <w:r w:rsidRPr="00357A74">
        <w:rPr>
          <w:sz w:val="28"/>
          <w:lang w:val="en-US"/>
        </w:rPr>
        <w:t>—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кого себя принимаешь? — в голосе Цзян Фэйцзиня сквозила холодность вперемешку с не поддающимися описанию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на мгновение замер, не до конца понимая причину этого вопроса, и ответил:</w:t>
      </w:r>
    </w:p>
    <w:p w:rsidR="00BB20FC" w:rsidRPr="00357A74" w:rsidRDefault="00357A74" w:rsidP="00BB20FC">
      <w:pPr>
        <w:jc w:val="left"/>
        <w:rPr>
          <w:sz w:val="28"/>
          <w:lang w:val="en-US"/>
        </w:rPr>
      </w:pPr>
      <w:r w:rsidRPr="00357A74">
        <w:rPr>
          <w:sz w:val="28"/>
          <w:lang w:val="en-US"/>
        </w:rPr>
        <w:t>— Твоего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http://bllate.org/book/26352/3154708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