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взглянула на визитную карточку, которую дал Тан Шэнь, и с почтением проводила брата и сестру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Тан Хуан некоторое время ждали в комнате, когда к ним вышел старик в сером халате из грубой ткани — высокий, худой и бодрый. Он сначала бросил взгляд на Тан Шэня, затем на Тан Хуан. Подойдя ближе, старик вернул карточку Тан Шэню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позвольте узнать ваше имя? Я управляющий резиденции Лян. Нам сегодня не повезло: господин Лян отправился в Цзиньлин, и, боюсь, его не будет дней десять, а то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ученый Лян уехал в Цзиньлин?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ожидал, что из двух человек, которых он собирался посетить сегодня, один не желает его видеть, а другого и вовсе не застать.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Тан, — ответил он. — Я имел честь познакомиться с господином Ляном в деревне Чжао, что в уезде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посещал деревню Чжао пару месяцев назад. У вас к нему какое-то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только что переехал в префектуру Сучжоу. Помню, господин говорил, что я могу навестить его в будущем, вот я и пришёл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срочное, то, как только господин вернётся из Цзиньлина, я распоряжусь, чтобы вас оповестили, — сказал управляющий. — Не оставите ли свой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продиктовал адрес, и управляющий лично проводил их до выхода, снова вручив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 Хуан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правда знаком с таким важным человеком? Господин Лян — это ведь правитель префектуры Сучжоу? У него даже стража на входе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погляжу, многое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Пусть я не знаю, кто такой уездный начальник в уезде У, но кто в префектуре Сучжоу не слышал о великом ученом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очень хотелось добавить: «Два месяца назад твой брат тоже этого не знал, да и сейчас я понятия не имею, кто там у нас уездный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продолжала: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великий ученый Лян вступил в должность правителя префектуры Сучжоу, папа был так счастлив, что нам об этом несколько раз говорил. Кто из учёных мужей в Поднебесной не преклоняется перед четырьмя великими учёными? Но отец, кажется, говорил, что его сослали в префектуру Сучжоу? Брат, а что значит сослали?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нахмурился. Во все эти чиновничьи дела он не вникал, а прежний хозяин тела ими не интересовался, поэтому воспоминания на этот счёт были крайне туманными. Да и учёный Тан был лишь заурядным бедняком-учёным, многого он знать не мог, так что и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помнишь? — спросил Тан Шэнь. — Неужели отец правда это говорил? Я совсем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надула губки: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отец говорил: даже если великого учёного Ляна сюда сослали, он всё равно может жить в такой роскоши, будто он бессмертный небожитель. Отец ему так завидовал. Брат, я тоже хочу жить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Шэнь с порога почувствовал запах гари. Он поспешил на кухню и увидел, что матушка Яо что-то готовит: в большой железной сковороде чернела какая-то масса, а запах подгоревшего едким облаком окутал дворик. Матушка Яо закашлялась, а вошедший следом Яо Сань поспешил выбросить всё содержимое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же ты делаешь? Всё подгорело! — воскликнул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Яо обычно готовила неплохо — с тех самых пор, как они с сыном прибились к Семье Тан, именно она стояла у плиты, и это был первый раз, когда она что-то сожгла.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а вас всё нет, — оправдывалась она. — Вспомнила слова маленького хозяина, что из пшеничной муки можно сделать соус. Решила попробовать из остатков муки, вот и получилось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я никогда не слышал, чтобы из пшеничной муки делали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ожидал, что первый кулинарный провал матушки Яо случится из-за попытки сделать соус из сладкой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или плакать: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Яо, зачем же так спешить? Надо было дождаться меня. Давайте я попробую, а вы постойте рядом и посмотрите. Я сам этот соус только видел, как делают другие, сам никогда не пробовал, так что, возможно, придётся поэкспериментировать.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Яо прибралась на кухне, разогрела пару булочек. Наевшись, вся семья собралась на кухне, наблюдая за тем, как Тан Шэнь готовит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переоделся в грубый холщовый халат и закатал рукава. Глядя на чёрную железную сковороду, он глубоко вздохнул, отвёл взгляд и начал замешивать мучную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приправами, белая мука высшего сорта в эту эпоху стоила дорого. Поскольку это был эксперимент и он не был уверен в результате, Тан Шэнь взял всего три ложки. Развёл муку водой, добавил немного соевого соуса и четыре ложки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Размешав смесь, он разогрел на сковороде немного рапсового масла и вылил туда мучную пасту.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мгновений, как Тан Шэнь понял: сдвинуть массу с места не выходит. Мука почернела, и знакомый запах гари снова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выскочили на улицу, кашляя. Тан Хуан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вышло даже хуже, чем у матушки Яо, подгорело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смущённо и сердито прикрикнул: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сковороду, он попробовал снова, но потерпел неудачу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Шэнь почти не готовил, но в студенчестве его сосед по комнате был помешан на кулинарии. Соусы, арахисовая паста, лепёшки с луком, булочки — стоило соседу вечером сказать, что хочется пиццу, как утром она уже была на столе. Полностью ручная работа, никакой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видел, как сосед делал соус, но, взявшись за дело сам, понял, что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пасту в миске, Тан Шэнь задержал взгляд на тёмно-коричневом рапсовом масле. Вдруг его осенило, и он снова вылил смесь на сковороду. Все решили, что она опять сгорит, но Тан Шэнь, помешивая, начал аккуратно лить масло по краю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шкворчание, мучная смесь приобрела приятный коричневый цвет, и по кухне распространился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его, Тан Хуан облизнулась: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запах?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Яо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не стоит класть так много масла. Я сегодня ходила на рынок и заметила, что жители префектуры Сучжоу предпочитают лёгкую пищу, не любят жирное. Если положите столько масла, они не станут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попробовал соус и добавил ещё ложку сахара. Сладкий, насыщенный аромат заполнил тесную кухню. Тан Хуан и Яо Сань вытянули шеи, желая узнать, каков же соус на вкус. Тан Шэнь переложил его в миску, и девочка тут же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обмакнула палочку: густой коричневый соус обволакивал кончик. Слизав его, она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сладко! Как вкусно! Это гораздо лучше, чем ароматный соус, который всегда готовит староста деревни! — и потянулась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дал попробовать Яо Саню и матушке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подтвердил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Яо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вкусно, но я к такому не привыкла. Слишком много масла, жирновато. В префектуре Сучжоу любят лёгкое, хоть и сладкое,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Яо, вы говорите, что люди в префектуре Сучжоу не любят жирное? — уточнил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заглянула в несколько лавок — масла они используют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не любят не жирное, а просто не нашли блюдо, которое было бы одновременно маслянистым и не приторным?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замечали, что чем жирнее еда, тем она обычно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матушку Яо в тупик. Подумав,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тефтели и правда вкусные, но много их не съешь, приедаются.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подняла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жареные палочки из теста. Вчера матушка Яо водила меня на рынок, так жители Сучжоу обожают жареное тесто!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Люди любят высококалорийную пищу: чем выше калорийность,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высокая калорийность? — спросила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от такой еды быстрее толстеют.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нельзя много есть этих палочек! — испугалась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Яо оставалась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ваших слов, маленький хозяин, но неужели людям в префектуре Сучжоу действительно понравится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Яо, вам не нравится, потому что вы уже в годах и предпочитаете диетическое. Давайте через пару дней откроем прилавок и проверим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Тан Шэнь не знал, что, когда он покидал резиденцию Лян, человек, следовавший за ним, поспешил обратно к цзюйжэню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Тан Шэнь намеревался встретиться с господином 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разглядела в деталях. Господин Лян покинул префектуру Сучжоу сегодня утром, об этом упоминал старый господин. Тан Шэнь предъявил карточку, его проводили внутрь, но уже через мгновение управляющий Лян лично выставил их за дверь. Я подумала, что дело тут нечисто, и решила доложить госпоже, так что те двадцать лянов серебра им не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как раз приводила себя в порядок перед сном. Услышав это, она отложила гребень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была приставлена к ней с детства и знала своё дело, поэтому она и отправила её с этим поручением. Десять против одного — служанка говорила правду, и брат с сестрой из Семьи Тан действительно пытались встретиться с господином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казну, возьми десять лянов серебра, — сказала госпожа Тан. — Зайди в лавку вышивки, выбери одежду для юноши и девушки и отправь им. Ещё купи предметов первой необходимости, кисти, тушь, бумагу, чернильный камень и немного книг. Деньги не посылай, только вещи. Вещи не обязательно дорогие, но пусть будут качественные и в полном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кивнула служанка. — Госпожа, нужно ли передать им что-то на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родственники, но не стоит проявлять чрезмерную близость только из-за их возможной связи с господином Ляном. Наша семья не настолько заискивающая.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Служанка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остановила её госпожа Тан. — Помни, в любом случае, они — молодой господин и юная госпожа из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подумала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Яо Саня, который пёк лепёшки,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открою! — отозвалась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женщина лет двадцати. Тан Хуан замерла, и, не успев ничего сказать, услышала: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юная госпожа… Брат! Кто-то пришёл, я их не знаю, наверное,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подошёл к двери, и служанка поклонилась: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замер, решив, что это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личная служанка госпожи Тан. Вы уехали в спешке, у старого господина были дела, а госпожа узнала о вашем приезде, когда вы уже ушли. Госпожа велела передать вам одежду на лето и осень, книги и принадлежности для учёбы. Вы только приехали в префектуру Сучжоу, наверняка многого не успели купить. — И двое носильщиков внесли во двор два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 посмотрел на сундуки: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 Тан за доброту, но мы уже всё купили, так что вам придётся забрать вещи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невозможно. Если я не выполню поручение, госпожа меня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хотел отказаться, но служанка стояла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ушла, а Тан Шэнь с досадой посмотрел на два сундука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и матушка Яо открыли их — внутри действительно были лишь предметы первой необходимости, одежда и письменные принадлежности. Никаких ценностей. Одежда была подобрана по размеру, из простой ткани, но фасон — изящный и удобный, было ясно, что к выбору подошли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родственники у вас и правда неплохие, — сказала матушка Яо. — На это одних денег мало, тут нужно было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дня, а они уже знают, где мы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осмотрел вещи и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Тан не выглядит так, будто хочет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оставалось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Тан Шэнь размышлял, не догадалась ли госпожа Тан, что они хотят отделиться, и не пытается ли заранее задобрить их. Но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Тан был сыном наложницы, согласно законам, после раздела имущества он получил бы немного, и Семья Тан не стала бы строить козни из-за такой мелочи. К тому же Тан Шэню нужно было лишь окончательно порвать связи, а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узнали о визите к великому ученому Ляну и хотят навести мосты?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дней, а ни цзюйжэнь Тан, ни госпожа, ни даже служанка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слишком подозрителен? — подумал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он занялся делами. В тот день Яо Сань вернулся домой, принеся разрешение на торговлю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откроемся!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Яо Сань сколотил тележку для завтраков — не такую изящную, как в будущем, простую деревянную повозку. Они купили печь, уголь и наготовили целую кадь мучной смеси из пяти злаков, готовясь выйти на рынок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и семейство Яо были в восторге, а Тан Шэнь всё планировал. Днём он ещё раз обошёл Улицу Суйцзинь, а вечером сказал Яо Саню: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завтра иди к городским воротам у озера и найми пару десятков человек. Лучше всего вперемешку: мужчины, женщины, старики и молодые. Найми всего на полчаса, о цене договорись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нетрудно, в префектуре Сучжоу много безработных. Но зачем тебе это, маленький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лепёшки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сглотнул, вспоминая вкус: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Вкусные! Маленький хозяин, я и не думал, что лепёшки с соусом могут быть такими вкусными. Но 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нас осталось мало, я не могу ждать, пока нас заметят сами — надо продавать быстрее. Ты знаешь, что они вкусные, но нужно, чтобы об этом узнало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чём тут наём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сохранял невозмутимость и совершенно уверенно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играть роль подставных покупателей!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Улице Суйцзинь торговцы завтраками заметили нового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Тележку вёз мужчина средних лет, деньги собирала старушка, а лепёшки пёк мальчишка лет тринадцати-четырнадцати!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очереди не было, но вдруг, будто из ниоткуда, появилось человек семь-восемь. Не глядя на соседние лавки, они выстроились в длинную очередь к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лепёшки здесь —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вчера одну съел, всю ночь о ней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торговцы: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Врёте! Этот прилавок открылся сегодня утром, не прошло 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прохожие этого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очередь и слыша восторженные отзывы, люди начали останавливаться и занимать места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злаковые лепёшки? Никогда раньше не слышал о таких в префектуре Сучжоу, — спросил один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мужчина в начале очереди с жаром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невероятно вкусные! Я два дня назад дал попробовать жене, так она теперь только о них и говорит. Но хозяин делает всего сто штук в день, как закончит — лавочка закрывается. Я вот только сегодня смог купить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Всего сто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Друг, я уже купил, так что стой спокойно,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брат, я непременно должен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приготовил очередную лепёшку, и громкий голос Яо Саня разнёсся по всей улице: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Яо едва успевала пересчитывать деньги, а Тан Хуан заворожённо смотрела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Матушка Яо, ущипни меня. Мы ведь открылись только час назад, почему же столько людей хотят купить наши лепёшки?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не отрываясь от плиты, насмешливо подумал: «И это вы называете „много“?»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 голодом плюс искусственная очередь — это работало безотказно даже тысячу лет спустя, а уж привлечь десяток покупателей здесь —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торговцы: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Подставной покупатель: Лепёшки здесь невероятные, ем их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Я привлёк клиентов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Торговцы: Бесстыдники!!!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http://bllate.org/book/26277/3147344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