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чертовщина? Ты же сам лично принес меня на руках из подъезда, окружил заботой, лично оперировал, следил за моим здоровьем, заставлял худеть, прижимал к груди, когда стриг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сцены, все эти воспоминания я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потому, что этот хмырь спросил тебя, ты взял и заявил, что не держишь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снова ощутил горечь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увидели это выражение мордочки, полное готовых вот-вот пролиться слез, они бы ни за что не поверили, что обычный кот способен на столь богатую палитру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произнес: А, это не тот ли упитанный серебристый табби? Вчера забегал ко мне, а потом через балкон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принял пельмени и кивнул: Надеюсь, он ничего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Яо Цзячэна мгновенно вспомнить о тех часах. Он улыбнулся и покачал головой: Нет, он выглядел довольно милым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 Хэсюй про себя усмехнулся, но промолчал,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проявил такт: Ну, не буду вас отвлекать, господин Лан. Пельмени лучше есть горячими,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только развернулся, еще не успев сделать и шага, как Лан Хэсюй закрыл дверь, отнес пельмени на кухню и продолжил варить свой томатный суп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Яо Цзячэна не отменили планов Лан Хэсюя на суп. Он довел его до готовности, решив не возиться с варкой риса или лапши, а просто поужинать ими вместе с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чувствуя себя преданным всем миром, был на грани того, чтобы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такого ужасного совершил в этой жизни, раз ему приходится раз за разом переживать такие предательства.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невыносимой тоской, Чэнь Чэнь воспользовался моментом, пока Лан Хэсюй наливал суп, запрыгнул на стол и решил совершить преступление. Он поднял лапу и потянулся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боковым зрением уловил его присутствие и холодно пригрозил: Лучше тебе не воровать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будто за любую попытку стащить хоть кусочек последует жестокая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в душе насмешливо фыркнул. Станет он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мог притронуться к тому, что приготовил Яо Цзячэн?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Яо Цзячэн никогда не готовил, а теперь делает это для другого мужчины — Чэнь Чэню и даром не нужно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Чэнь быстро приложил обе лапы к каждому горячему пельменю, оставляя на них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не ради того, чтобы украсть еду, а просто не хотел, чтобы Лан Хэсюй ел стряпню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выкинул,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стерпеть наказание от Лан Хэсюя, пусть даже его побьют, лишь бы тот не ел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полагал, что толстый кот просто проголодался, но не ожидал, что тот испортит каждый пельмень, а затем спрыгнет со стола и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Натворив дел, Чэнь Чэнь стремглав забился под диван. Во-первых, чтобы избежать праведного гнева Лан Хэсюя, а во-вторых, чтобы его не выставили за дверь посреди ночи. У него еще не зажили раны, а на улице, под открытым небом, велик риск подхватить инфекцию и подохнуть.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уходить, то только после того, как заживут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уходить из принципа, если только Лан Хэсюй не решит его прикончить — тогда уж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способный так заботиться о коте, вряд ли окажется настолько жестоким. Такова была его интуиция, как подумал Чэнь Чэнь, сжавшись в комок под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с тарелкой супа сел за обеденный стол. Посмотрев на испорченные пельмени, он вздохнул про себя. На лице его не отразилось ни эмоций, ни гнева, ни досады. Он просто отодвинул тарелку в сторону и молча начал есть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возиться с тем, чтобы варить лапшу или жарить рис — сегодня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Чэнь Чэня, который украдкой наблюдал за Лан Хэсюем, почувствовать себя крайне неловко. Он был из тех людей, кто спокойно переносил крупные неприятности, но из-за мелочей сильно терзался. Ведь это он в порыве ярости испортил пельмени, чтобы Лан Хэсюй не ел их, но теперь, видя, что тот не стал готовить ничего взамен и ест только суп, он начал думать: а не перегнул ли он палку, оставив человека почти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Лан Хэсюй приготовил что-то еще, Чэнь Чэнь не стал бы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Лан Хэсюй убрал на кухне, расставил всё по местам, плотно закрыл окна, убедившись, что кот их не откроет, и разложил еду там, где положено. Только после этого он ушел в кабинет, ни разу не упомянув о проделке Чэнь Чэня, будто того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Хэсюй ушел, Чэнь Чэнь еще некоторое время понаблюдал и только потом вылез из-под шкафа. Несмотря на пустой желудок, ему было совестно мяукать у двери и просить еды. Прижав хвост и опустив веки, он пребывал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в пустой гостиной, Чэнь Чэнь вспомнил о Яо Цзячэне, который приходил с пельменями. Не в силах сдержаться, он тайком пробрался на балкон, перепрыгнул на свой прежний балкон и решил посмотреть, что делает Яо Цзячэн.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чувств не вычеркнуть в одночасье. Он думал: будь он сейчас человеком, не зная о связи того с Чжоу Линьхаем, наверное, уже через два дня после развода приполз бы просить о воссоединении.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легко забыть столько лет? Они встретились еще юношами, в старших классах определились со своими чувствами и с тех пор всегда были рядом. В глазах Чэнь Чэня их отношения были одновременно и любовью, и родством, и дружбой. Он всегда считал, что их связь прочнее любых иных чувств, и не мог представить, что они — как те люди, что ищут быстрой близости, не ценят брак и разводятся вскоре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Чэнь Чэнь верил, что они непременно состарятся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Чэнь увидел, что в гостиной горит свет. Пройдя через открытый балкон, он услышал из приоткрытой спальни голос Яо Цзячэна, разговаривающего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Сюй, с вами связывался адвокат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Сюй был юристом Яо Цзячэна, а адвокат Чжоу, по всей видимости, представлял интересы Чэнь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в это время занимался уходом за кожей. Телефон стоял на громкой связи. Хотя он не красился, как многие современные парни, но ухаживал за лицом ежедневно. Все говорили, что он обладает природной красотой и гладкой кожей, но никто не знал, как тщательно он очищал ее по утрам и вечерам и регулярно посещал косметологов.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телефон был на громкой связи, Чэнь Чэнь, стоя в коридоре, отчетливо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Сюй ответил: Господин Яо, я связывался с адвокатом Чжоу, но мне ответили, что господин Чэнь не выходит с ним на связь, поэтому оформить передачу прав на квартиру невозможно. Возможно, вам стоит самому поторопить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Цзячэн замер на секунду и ответил: Понял. Не буду больше вас отвлекать, я попробую связаться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Яо Цзячэн нахмурился и набрал номер Чэнь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абонент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позвонить через интернет — снова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Яо Цзячэна возникла лишь одна мысль: Чэнь Чэнь избегает переоформления квартиры,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сидел в углу,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отдаст квартиру Яо Цзячэну. Раньше он жалел его: после развода, когда родители обзавелись новыми семьями, жить им вместе было бы невозможно, а у Яо Цзячэна столько вещей — переезд дело хлопотное, он не привык к трудностям. Не то что он сам — сможет устроиться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 человек изысканный и утонченный, ему бы не хотелось доставлять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узнал об измене, жалость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дом, который он купил ценой огромных усилий. Если Яо Цзячэн не дорожит их прошлым, то и Чэнь Чэню незачем помнить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должен жить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долго думал, но не стал звонить родителям Чэнь Чэня: боялся их встревожить, да и не знал, что сказать. Поискав в контактах, он отправил голосовое сообщение коллеге Чэнь Чэня, спрашивая, появлялся ли тот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несколько дней назад попросил у начальника отпуск, сказал, что хочет развеяться и отдохнуть. Чэнь-гэ в последние годы и правда работал на износ. Что, он еще не сказал тебе? Наверняка готовит сюрприз! Он еще раньше говорил мне, что ты хотел на шопинг в Сингапур и покататься на лыжах в Швейцарии, вот он и решил взять отпуск, чтобы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содержание сообщения, Яо Цзячэн не мог не почувствовать боль, но, раз уж они разведены, он не хотел предаваться бесполезным эмоциям. Вдохнув, он ответил: А ты не знаешь, на какой срок он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отгулов и накопленного за эти годы отпуска — как минимум на месяц. Через месяц вернется. Ты только сделай вид, что ничего не знаешь, а то он решит, что я специально испортил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коллегу больше удивляло, что они еще не уехали, ведь отпуск начался уже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стоявший за дверью, еще сильнее помрачнел. Он действительно взял месяц отпуска, суммировав дни отдыха. В тот день, когда Яо Цзячэн заговорил о разводе, Чэнь Чэнь планировал сообщить ему, что уже заказал билеты и отель, и этот месяц они проведут в отличном путешествии — он наконец-то сможет его сопровождать. Но не успел он открыть рот, как Яо Цзячэн заговорил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выйдя из загса, он аннулировал все брони, никому ничего не сказал и отправился напиваться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случилось то, что случилось — он превратился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причиняли боль. Не в силах больше оставаться здесь, Чэнь Чэнь со слезами на глазах вернулся в дом Лан Хэсюя.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когда ему становилось грустно, в доме Лан Хэсюя ему становилось легче, словно в тихой гавани. Поразмыслив, он пришел к выводу: что бы он ни натворил, Лан Хэсюй никогда его не наказывал — максимум буркнет пару слов, а в действиях не было и тени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дарило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эмоциями, Чэнь Чэнь безумно тосковал по тем объятиям, в которых он оказался, когда Лан Хэсюй стриг ему когти сегодня. Сейчас ему как никогда требовалось тепло. Забыв о том, что испачкал пельмени, он робко прокрался к кабинету и поскребся в дверь. Конечно, без острых когтей дверь он не испортил, но звук был довольно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изучавший документы в кабинете, прикрыл одно ухо и посмотрел на дверь. Сначала он хотел проигнорировать шум, но этот толстый кот, казалось, был непреклонен и не собирался останавливаться. Лан Хэсюй, не выдержав, снял очки, потер переносицу и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отворилась, как толстый кот, словно на пружинах, влетел прямо ему в руки. Лан Хэсюй инстинктивно подхватил пухлое тельце — на ощупь оно было приятным. Встретившись взглядом с котом, Лан Хэсюй обнаружил, что тот плачет, и выглядел он до того жалко, что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Чэнь Чэнь поерзал в объятиях Лан Хэсюя, нашел место поудобнее и, мяукая, уткнулся головой в его грудь, ища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будто его кто-то избил, и теперь он нашел защиту и поскорее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груб и мужественен ни был Чэнь Чэнь в человеческом обличье, превратившись в кота, он стал мягким и уязвимым. Именно эта оболочка дала ему возможность без зазрения совести и без опасений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самый сильный человек в глазах окружающих имеет свою уязвимую сторону, просто вы ее не видели и поэтому считали его несокрушимым.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Лан Хэсюй: Этот кот пытается заставить меня оставить его себе. Ха, мечтатель.</w:t>
      </w:r>
    </w:p>
    <w:p w:rsidR="00BB20FC" w:rsidRPr="00357A74" w:rsidRDefault="00357A74" w:rsidP="00BB20FC">
      <w:pPr>
        <w:jc w:val="left"/>
        <w:rPr>
          <w:sz w:val="28"/>
          <w:lang w:val="en-US"/>
        </w:rPr>
      </w:pPr>
      <w:r w:rsidRPr="00357A74">
        <w:rPr>
          <w:sz w:val="28"/>
          <w:lang w:val="en-US"/>
        </w:rPr>
        <w:t>Чэньчэнь-цзы: Ты еще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http://bllate.org/book/26201/3136456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