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солнце спрятало лучи и скрылось за тучами. Су Юньчжэ, беспечно надев солнцезащитные очки, устроился в шезлонге под пляжным зонтом у самого озера и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стоял на балконе второго этажа и наблюдал за ним. Прошло добрых полчаса, а тот даже не шелохнулся — то ли и вправду рыбачил, то ли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сам находил это странным: с чего бы ему торчать здесь целых полчаса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спустился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Мофэна в очередной раз сорвал с места звонок от нового начальника. Уходя, он вовсю матерился и раз пять помянул родителей этого босса, но в итоге всё равно покорно склонил голову перед годовыми показателями.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успел выболтать Шэнь Яню уйму историй о Су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со средней школы и шлялись вместе до самого университета. Прошлое Су Юньчжэ Цинь Мофэн знал как свои пять пальцев — вплоть до того, как тот в старших классах ушёл в глухой бунт, сбежал из дома, а отец отломал на нём целую палку, и об этом происшествии Цинь Мофэн был осведомлён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Шэнь Янь, с одной стороны, находил услышанное невероятным, а с другой — его воображение помимо воли рисовало совсем другого Су Юньчжэ: живого человека из плоти и крови, а не тот скупой набросок бесчувственного злодея, что представал со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озеру, он увидел, что Су Юньчжэ по-прежнему лениво полулежит в шезлонге без единого движения — должно быть, и вправду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удочку, небрежно воткнутую в землю, Шэнь Янь почувствовал, как у него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рыбачить и не любил это занятие — вероятно, из-за банальной нехватки терпения. В детстве, когда дедушка брал его на рыбалку, он вечно норовил исподтишка вытащить леску, чтобы проверить, не клюнула ли хоть одна рыбешка.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оставленную без присмотра удочку, он окончательно потерял над собой контроль, украдкой протянул руку, схватил удилище и резко дернул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равнодушный голос Су Юньчжэ внезапно раздался прямо за спиной. Шэнь Янь растерялся от неожиданности, потерял равновесие и завалился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уже мысленно готовился к близкому знакомству с гладью озера, чья-то рука вцепилась ему в запястье и с силой потянула на себя. Шэнь Янь полетел назад и рухнул прямо на Су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Юньчжэ глухо застонал. Шэнь Янь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Ты нигде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Юньчжэ потёр подбородок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нечиста? Неужели мой голос мог так сильно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спишь. Слушай… с твоим подбородком всё в порядке? Может, принести целебную мазь и растереть?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Шэнь Янь был парнем ростом метр семьдесят восемь, и пусть его фигура рядом с Су Юньчжэ казалась во всём на размер меньше, но от такого прямого столкновения удар вышел отнюдь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Юньчжэ молчал. Подбородок и вправду сильно пострадал — в месте ушиба жгло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хорошей сообразительностью, Шэнь Янь живо сбегал в дом, перерыл аптечку и вернулся с пузырьком средства от ушибов 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Су-зонг, садитесь ровно, я вотри мазь, станет полегче, — проговорил он, капнув немного жидкости на ладонь, пот руки о руки, присел рядом с Су Юньчжэ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 нужно» пару раз повертелась на языке Су Юньчжэ, но, встретившись взглядом с теми белоснежными и тонкими пальцами, он всё же проглотил протест, послушно откинулся на спинку шезлонга и позволил намазать своё лицо резко пахнущей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растирании ушибленное место заныло с новой силой, и Су Юньчжэ инстинктивно отпрянул вбок,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тут же перехватил его за другую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дергаися, надо хорошенько растереть, иначе останется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находились невероятно близко друг к другу. Через тёмные очки Су Юньчжэ видел трепещущие ресницы парня — густые и длинные. Под ними светились чистые глаза, полные искренней заботы и осторожности. Стоило Су Юньчжэ поморщиться от боли, как Шэнь Янь тут же закусывал губу, словно это ему самому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Юньчжэ чуть дрогнули, а в горле вдруг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Янь, очевидно вспомнив что-то своё, вдруг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вопросительно приподнял бровь Су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вылил на ладонь ещё немного мази, согрел её трением и, продолжая массировать лицо,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как Фэн-гэ рассказывал, будто ты в старшей школе подрался один против пятерых и вышел победителем. Жутко круто! Только и сам знатно отделался — под глазом расцвёл огромный синяк. И чтобы не уронить гордое звание первого красавчика школы, наш уважаемый президент Су взял… ха-ха… и целую неделю… не появлялся на занятиях… подожди… дай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Шэнь Янь уже не мог говорить от смеха. Он бросил массировать лицо, оперся рукой о подлокотник шезлонга и хохотал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самых диких снах он не мог представить, что Су Юньчжэ настолько помешан на собственной внешности. Ради этого он даже решился прогуливать уроки, пока школа не пожаловалась его батюшке, после чего дома его, ясное дело, ждала знатная побудка.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обещанный великий злодей? Где хладнокровный и беспощадный характер? Какая-то слишком уж нереалистичная картина получалась.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насмеявшись, Шэнь Янь с запозданием заметил, что золотой спонсор сидит с совершенно каменным лицом. К тому же, ему не показалось — вокруг и впрямь будто бы резко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свернул улыбку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 Су Юньчжэ снял очки и приподнял бровь, глядя на него с полуулыбкой: — А вы я посмотрю в отличных отношениях, раз так фамильярно его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сразу уловил ход его мысли и не понял, с чего вдруг зашел разговор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сообразительности ему было не занимать: Су Юньчжэ и Цинь Мофэн дружили водой не разольёшь. К тому же Су Юньчжэ прекрасно слышал раньше, как он зовёт Цинь Мофэна Фэн-гэ, и тогда это его ни капли не волновало. С чего бы ему вдруг ни с того ни с сего цепляться к форме обращения и злиться? Да и причин для гнева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папа-спонсор просто пытался сменить тему, чтобы заглушить неловкость от воспоминаний о глупых подростковых выходках.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Янь тут же подхватил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Фэн-гэ вообще отличный парень. Сначала я удивился, когда узнал, что он учитель, совсем не похож. Но если подумать, когда я сам учился в школе, мне бы безумно нравился такой преподаватель — никакой заносчивости, на короткой ноге со всеми учениками. На самом деле шестнадцати-семдцатилетние подростки больше всего любят, когда взрослые относятся к ним как к равным. Так что дерью пари, в школе Фэн-гэ безумно популярен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Юньчжэ ничего не ответил, лишь продолжал сверлить его всё тем же загадочным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уже решил, что на этот раз безошибочно разгадал мысли спонсора, но реакция Су Юньчжэ вновь заставила его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начал подозревать, что Цинь Мофэн просто нёс всякую чушь и сочинял байки, чтобы одурачить его. Поглядев на этого непредсказуемого Су Юньчжэ, он не находил в нём и десятой доли той симпатичности, о которой говорил тот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человек, а ходячая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стоило мне заявить при тебе о симпатии к Дуань Яну, как ты тут же бросился оправдываться. Как так вышло, что сегодня ты совсем не боишься меня разозлить? — неожиданно прервал его раздумья Су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Какой у этого парня вообще склад ума? Как за ним угнаться-то?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думать больше не хочется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совсем другое дело. Я ведь изначально не испытывал к Дуань Яну никаких чувств. К тому же мы с Су-зонгом заключали вовсе не контракт на содержание. А даже если бы и так, Су-зонг ведь претендует лишь на моё тело, а не на душу, верно? Так что кого я на самом деле люблю, ему наверняка неинтересно, — ответил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Юньчжэ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самокритичности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удочку, сменил наживку и снова принялся удить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мысленно закатил глаза, окончательно убедившись, что Цинь Мофэн просто водил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Снаружи повевало прохладным ветерком — выдался редкий по своей комфортности момент за весь день. Делать было всё равно нечего, поэтому Шэнь Янь опустился в соседний шезлонг, вытащил телефон и принялся набирать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как назло, в кучу не собирались. Кое-как набросав несколько строк, он тут же стёр их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это дело, он открыл Weibo, как вдруг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на сообщение, он увидел, что его прислал Юй Линь, менеджер Дуань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огромное вам спасибо за сегодняшний день. Когда у вас завтра найдётся свободная минутка? Давайте встретимся, я бы хотел угостить вас обедом в знак благодарности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слегка нахмурился. Что за странные манеры? К чему такие сложности? Хочешь отблагодарить деньгами — так скинь переводом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обед? Разве удобно брать деньги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прилетело ещё одно сообщение от 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велел передать, что вы оказали ему сегодня неоценимую услугу, поэтому поблагодарить лично просто необходимо. Кроме того, у нас есть еще одна просьба к госпоже Шэнь. Так что, пожалуйста, уважьте нас своим присутствием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Шэнь Янь отписал: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брать деньги лично было немного неловко, стоило ему похлопать себя по карманам, как гордость мгновенно испарилась — живые купюры казались куда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Юньчжэ за весь вечер так ничего и не поймал, хотя рыбная ловля явно была лишь предлогом,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Шэнь Янь находил всё это весьма странным. В разгар выходного дня Су Юньчжэ примчался за ним и притащил сюда под предлогом срочных дел, а в итоге они просто провалялись здесь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Юньчжэ отвёз его домой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располагалось в довольно глухом месте, так что к моменту, когда они добрались до города, было уже за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снимал квартиру в старом жилом фонде какого-то ведомства. За два-e десятилетия инфраструктура вокруг полностью обветшала, дорога зияла выбоинами, а фонари коллективно вышли из строя. Выходя на улицу после наступления темноты, приходилось запасаться собственным фонариком, иначе можно было угодить в яму и сломать ногу, а выплачивать компенсацию за лечение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пожил здесь всего пару дней и ещё толком не привык к местным условиям. Выйдя из машины, он тут же угодил ногой в рытвину и едва удержался на ногах. Чертыхнувшись, он поспешно достал телефон, включил фонарик и обернулся к Су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Су-зонг, я пошёл. Аккуратнее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 темноту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Юньчжэ проводил его взглядом через опущенное стекло и заметил, как, не пройдя и трёх метров, парень снова чуть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заиграла едва заметная улыбка. Он толкнул дверцу автомобиля и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http://bllate.org/book/26164/3132913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