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цепь зелёных гор в тёплый оранжево-красный цвет, а сумерки, словно мягкая вуаль, медленно накрыли маленький каменный двор на полпути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Ограда из заострённых брёвен стояла ровными рядами, отсекала вечерний ветер из леса и создавала небольшой спокойный мирок. Мул у забора тихо жевал сухую траву, изредка махая хвостом. Вокруг оставался лишь лёгкий шелест листьев на ветру — такая тишина сама по себе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снял с мула упряжь и надёжно остановил телегу у ворот. Обернувшись, он увидел Бай Вэньюя посреди двора. Тот беспомощно теребил подол одежды и робко осматривался покрасневшими глазами. Не смел ни к чему прикасаться, не решался даже просто сесть. Хотя уже пришёл с ним домой, всё равно выглядел чужаком, которому некуда идти, и весь был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столбом, — Сюй Чжоушань качнул подбородком в его сторону. Голос был низким и ровным, без особых эмоций, но и без капли грубости. — На телеге всё твоё. Иди, помоги. Будем переносить не спеша, торопиться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тут же пришёл в себя и поспешно кивнул. Маленькими быстрыми шагами подошёл ближе, мягко и немного скованно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я помогу. Я могу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действительно подошёл к телеге и увидел груду багажа, сам на мгновение застыл, а щёки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 соберёт так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огромных свёртка толстых, мягких ватных одеял, аккуратно перевязанных. Все — в его любимых чехлах из узорчатой парчи, гладких и тёплых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больших сундука одежды, аккуратно уложенной для всех четырёх сезонов. Всё по размеру, из хороших тканей, сложено ровными прямоугольниками, без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несколько небольших тканевых мешочков с изящной вышивкой. Внутри лежали его привычные серебряные украшения, всевозможные браслеты и нити из бусин, бархатные цветы, плетёные шнуры, цветочные шпильки, подвески для вееров, ароматические мешочки и прочие безделушки, которые он делал в свободное время. Ничего не потерялось — всё было бережно собрано.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проследил за его взглядом и при первом же взгляде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две жизни, бывал на войне, жил один в глубоких горах и всегда предпочитал, чтобы вещей было как можно меньше и они были легче. Одна одежда могла служить ему круглый год, одного комплекта постели хватало на зиму. Он никогда не видел, чтобы при переезде тащили с собой столько «изнеженных штучек».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поднял крайний свёрток с одеялом. Тот оказался мягким и тяжёлым, гладкая парча скользнула по ладони. Брови Сюй Чжоушаня почти незаметно нахмурились. Внешне он никак не отреагировал, зато про себя уже начал яростно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【Такая мягкая парча в горах зацепится за ветку или камень — и за один день полезут нити и дыры. В столице округа под ней спать красиво и солидно, а в глубине гор, кроме приятного прикосновения, никакой пользы: одна красота, а толку ноль.】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сразу три свёртка. У меня тут одна кровать, с таким количеством одеял скоро и встать будет некуда. Вот уж избалованный молодой господин: куда ни поедет, о комфорте не забывает.】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это никак не отразилось. Он легко закинул свёрток на плечо и уверенно понёс. Обернувшись, увидел, как Бай Вэньюй встаёт на цыпочки и осторожно пытается поднять небольшой сундук с одеждой. Лицо уже покраснело от усилия, но просить помощи тот упорно не хотел. Сюй Чжоушань поспешно протянул руку и надёжно поддержал сундук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сам. Сундук тяжёлый, ещё кисть потянешь.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тяжёлый, я могу... — тихо возразил Бай Вэньюй, хотя пальцы уже побелели от напряжения. Сундук и правда оказался тяжелее, чем он ожидал. Пришлось послушно ослабить хватку и позволить Сюй Чжоушаню забрать его. Щёки покраснели ещё сильнее. — ...Прости за хлопоты, Сюй Чжоушань.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хлопоты, — Сюй Чжоушань одной рукой поднял сундук с одеждой. Вес был немаленький, внутри — сплошной шёлк и парча. Он прикинул тяжесть, и внутреннее ворчание снова полезло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【Три больших сундука одежды. Даже если каждый день надевать новое, целый месяц повторяться не придётся. В горах ветер и пыль, на охоту каждый день ходишь — даже грубая короткая одежда цепляется за всё подряд. А его шёлк и парча: наденешь раз — стирать, постираешь несколько раз — блеска уже не будет. Сам себе работу привёз.】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правда с детства рос на руках. Совершенно не знает, как трудно жить в горах. Столько одежды привёз — лучше бы взял два комплекта прочной грубой ткани, пользы было бы больше.】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ходили туда-сюда, перенося вещи в дом. Бай Вэньюй шёл следом за Сюй Чжоушанем, прижимая к груди свои маленькие мешочки и осторожно оберегая лежащие внутри бусины и серебряные украшения. В мягком взгляде читалась нежная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всё это понемногу, своими руками. Денег вещи почти не стоили, но были одними из немногих памятных вещей, оставшихся у него. Сяолу не забыл ни одной — собрал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заметил, как тот прижимает мешочек, будто великое сокровище, и даже ступает тише. В голове тут же снова прозвучало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【Эти бусы и цепочки выглядят красиво, но в горах их ни съесть, ни использовать. Во время работы ещё и зацепятся за что-нибудь; разобьются — он потом полдня будет жалеть. Только он и способен считать такое сокровищем. Я бы даже не посмотрел.】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Ворчал Сюй Чжоушань лишь мысленно. Двигался он очень осторожно и каждый раз ставил вещи в ровный чистый угол, боясь повредить эти драгоценные безделушки Бай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одеяла и сундуки с одеждой полностью перенесли, стол и угол кровати оказались заставлены. Маленький дом сразу наполнился вещами, стал более жилым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стоял посреди комнаты, смотрел на собственные вещи, и глаза слегка защипало. На душе было и тепло,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Сюй Чжоушань наклонился и заглянул под телегу. В щели в углу застрял небольшой старый ларец из красного сандала, изящной работы, с целой застёжкой. Он был спрятан так хорошо, что человек с менее острым зрением вообще бы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один ящик. Твой? — Сюй Чжоушань вытащил ларец. Тот был невелик, но весил прилично и сразу ощущался как вещь недешёвая.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замер, поспешно подошёл и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 знаю... Не помню такого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ларец, осторожно поставил на стол, взял тонкую шпильку и поддел защёлку, которая оказалась не заперта до конца. Крышка открылась — и оба одновременно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аккуратными рядами лежали дорогие вещи. Шпильки из белого нефрита, нефритовые украшения для волос, браслеты из чистого золота, серебряные браслеты с жемчугом, несколько слитков мелкого серебра, два тяжёлых стандартных серебряных слитка. В углу лежала гладкая нефритовая подвеска и несколько аккуратно сложенных серебряных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смотрел на целый ящик золота, серебра и нефрита и словно окаменел. Глаза мгновенно покраснели. Пальцы легко коснулись нефритовой шпильки, а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Сяолу... Это Сяолу мне положил...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Сяолу знал, где хранятся все его украшения, где спрятаны личные деньги. И только Сяолу мог в хаосе дома Бай, когда самому грозила опасность, рискнуть быть обнаруженным родственниками и забитым до смерти, лишь бы тайком спрятать этот ларец с ценностями в щели телеги и оставить господину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подсчитал: нефрит, золото, серебро и серебряные билеты в этом ящике тянули на две-три сотни лянов. В таком отдалённом городке обычному человеку хватило бы на спокойную жизнь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отдал ему все оставшиеся ценности главного дома Бай, какие только можно было унести, и не оставил себе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стоял рядом и опустил взгляд на содержимое. Бесконечное внутреннее ворчание в этот момент вдруг исчезло, уступив место трудноописуемому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часто видел, как после падения хозяина все разбегаются, а рухнувшую стену начинают толкать со всех сторон. Дом Бай пал, родители умерли, родственники отвернулись, слуги разбежались. Все пытались урвать семейное имущество и строили козни против Бай Вэньюя. И только слуга по имени Сяолу, сам не зная, доживёт ли до завтра, полностью подготовил господину путь для отступления и оставил ему всё, что сумел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гэ'эр выглядит избалованным и бесполезным, зато рядом с ним оказался по-настоящему преданный слуга.】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【Другой давно схватил бы серебро и сбежал. Только у Сяолу в голове один его господин, о себе он вообще не подумал.】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【Неудивительно, что этот молодой господин всю дорогу тревожится, но всё ещё сохраняет хоть какое-то достоинство. Этот слуга тайком оставил ему последнюю опору.】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прижимал к себе ларец, плечи слегка дрожали. Слёзы кружились в глазах, но он изо всех сил не позволял им упасть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 такой хороший... Интересно, как он сейчас? Не издеваются ли над ним те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http://bllate.org/book/25974/3148939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