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пространстве был пропитан пугающе высокой концентрацией загрязнения Уровня Бездны. Темно-зеленый туман клубился у самой земли, видимый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молнии мгновенно вырвались из-под его ног, образуя полусферический электрический барьер диаметром в два метра, который надежно укрыл их обоих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Вспышка-треск!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темно-зеленому туману загрязнения коснуться края барьера, как яростные разряды молний тут же обратили его в сизый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паленого заполнил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здесь так холодно, — голос Вэнь Няня дрожал, а пальцы вцепились в край одежды Фу Цзиньчэня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загрязнения обладала встроенным эффектом понижения температуры. Его тело, не защищенное способностями, не могло вынести лютого холода, и зубы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правую руку, в его ладони сгустился ослепительный шар молний, который он яростно швырнул в глубь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молний взорвался в сотне метров от них, на мгновение осветив то, что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зияла огромная впадина.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ямы возвышалось странное сооружение, сотворенное из бесчисленных переплетенных между собой кусков металла и биологических тканей.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опустил голову, упершись подбородком в спину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беззвучно пришло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Пронзающее Иллюзии активировалось.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перед глазами мгновенно лишился всех красок, превратившись в черно-белую карту переплетения энергий.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Вэнь Няня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Днем, когда он исследовал местность с помощью ментальных щупалец на поверхности, из-за экранирующего слоя антирадиационной защиты ему удалось уловить лишь мертвенное, древнее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стоя здесь, он видел всю картину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гигантский комплекс вовсе не был заброшенным, отслужившим свой срок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темной материи внутри сооружения сжималась и расширялась с поразительно правильной частотой. Огромные потоки загрязнения Бездны через трещины в глубине земли непрерывным потоком устремлялись в центр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живой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прервал действие техники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Цзиньчэнь привел его в такое место, делало его безумцем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заметил странности комплекса, но не стал докладывать в Главное управление цитадели, а вместо этого в одиночку, прихватив с собой «бесполезного слабака», вломился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заставить того самого «Специалиста очищения S-класса» выйти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барьер резко сжался, уменьшившись в диаметре с двух метров до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был вынужден вплотную прижаться к спине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приказал Фу Цзиньчэнь.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Вэнь Няня онемели, и он медленно разжал ладони, отпустив подол боевого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обернулся и посмотрел на него сверху вниз. В его черных глазах бушевало опасное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сиди в кругу. Никуда не рыпайся.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поднял руку и тяжело щелкнул пальцем по рубину на ошейнике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Красный огонек погаснет — сможешь сдохнуть.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Фу Цзиньчэнь широким шагом вышел за пределы грозового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остался в полном одиночестве. Под ногами мерцал защитный круг, по которому бегали сине-белые дуги электричества.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 одиночку направился к живому комплексу в центре котлована.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больше не защищал барьер, он позволил темно-зеленому туману загрязнения свободно лизать свой боевой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себя в качестве приманки.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скрывающийся в тени специалист по очищению непременно заинтересуется столь высокой концентрацией чистого загрязнения и вмешается, когда он окажется на грани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обхватил колени руками, присев в самом центре электрического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закусил нижнюю губу, а во взгляде застыл ледяной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заставить его обнажить свои силы?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припрет к самому краю, он ни за что не покажет свои истинные возможности перед Фу Цзиньчэнем.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здесь было густым, но прогресс восстановления Ядро Очищения в его теле составлял всего двадцать процентов, и пытаться поглотить живой комплекс силой было слишком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уже подошел к краю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ножен на поясе высокочастотный виброклинок.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издало пронзительный гул. Фу Цзиньчэнь вскинул руку, и острие вонзилось прямо в выпирающий кусок органической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все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массива раздался пронзительный, полный боли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не принадлежал человеку и не походил на вопли ни одного из известных мутантов. Он пронзил физическую защиту насквозь, нанеся мощный удар прямо по стволу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зажал уши, в голове зазвучал назойливый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из ядра вырвалась густая волна черного тумана загрязнения, мгновенно поглотившая фигуру Фу Цзиньчэня.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аварийного освещения подземных коммуникаций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сигнальные лампы одна за другой лопнули.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погрузилось в абсолютную тьму. Лишь грозовой круг под ногами Вэнь Няня продолжал излучать призрачно-синее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Отвратительный, заставляющий волосы встать дыбом звук множества царапающих лап раздался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загорелись бесчисленные алые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сотни и тысячи низших крыс-мутантов, способных становиться невидимыми благодаря высочайшей концентрации загрязнения. Размером с охотничьих псов, они сплошь заросли острыми костяными шипами, а с пастей капала едкая кислота.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Защитный механизм живого комплекса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крыс слилась в черную волну, которая, перемахнув через окутанного черным туманом Фу Цзиньчэня, напрямую устремилась к источающему молнии Вэнь 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было енергией, которую они ненавидели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крыса-мутант со всего маху врезалась в электрический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Сине-белые вспышки молний разорвали воздух. Крыса испустила отчаянный визг, и ее наполовину обугленное тело рухнуло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ней вторая, третья.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Бах-бах-бах!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Глухие удары слились в оглушающий грохот. Запах паленой шерсти смешался в воздухе с едким смрадом кислоты.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барьер бешено замигал. Его сияние угасало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Создавая этот барьер, Фу Цзиньчэнь заложил в него энергии ровно на десять минут поддержания. Под бешеными, самоубийственными атаками крыс-мутантов скорость истощения энергии возросла в геометрической прогрессии.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Хозяин! — вовремя испустил полный ужаса крик Вэнь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черного тумана аура Фу Цзиньчэня была полностью заблокирована.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грозового кольца сжался до размеров менее полуметра. Вэнь Няню пришлось выпрямиться в полный рост, чтобы брызги едкой кислоты не попали на него по краям.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огонек на ошейнике бешено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 подскочил до ста шестидесяти.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крупная крыса-мутант взмыла в воздух, и ее белоснежные костяные шипы вонзились прямо в верхушку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Вспышка-треск!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разряд змейкой прошел по костяным шипам, и в барьере образовалась трещина. Несколько капель зеленой кислоты просочились сквозь прореху и упали прямо на оперившуюся белоснежную форменную рубашку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вмиг проело насквозь, обнажив его безупречно белое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обожгло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Вэнь Няня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все не появлялся. Он и правда застрял в сердце массива или наблюдает из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Грозовой барьер издал истошный писк, предвещая неминуемый крах.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электрическая дуга рассеялась рядом со стопами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незащищенность.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крыс-мутантов в первом ряду одновременно разинули пасти и бросились на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Вэнь Няня, опущенные вдоль тела, резко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притворяться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кончиках его пальцев тихо вспыхнул чисто-белый свет. Ядро Очищения заработало на полную мощность, готовясь выпустить ударную волну энергии 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уже собрался нанести удар, произошло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сине-белый столп света с грохотом взметнулся из глубин черного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света пронзил все подземное пространство насквозь, прорвав огромную брешь в плотной завесе тумана загрязнения. Яростные молнии обрушились вниз, мгновенно сметая всю стаю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криков.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попыток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крыс-мутантов, которые еще секунду назад яростно скалили зубы, вспышке молний мгновенно обратились в разлетающуюся по ветру серо-черную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 на кончиках пальцев Вэнь Няня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видным облегчением осел на землю, обхватив голову руками и задрожав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шаги армейских ботинок раздались из затухающего светового столпа.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шел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боевой костюм был разорван в нескольких местах, обнажая бугристые мышцы рук. По предплечьям вились зловещие пряди черного загрязнения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Загрязнение вступало в борьбу с силой молний в его теле, пожирая друг друга с противным, режущим слух шипением.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Цзиньчэня было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безумие на дне его глаз разгорелось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Синдром берсерка вошел в полную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Вэнь Няню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 упал на разорванную кислотой форму Вэнь Няня и его белое плечо, покрытое легким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Цзиньчэнь протянул руку, перемазанную черным загрязнением, грубо схватил Вэнь Няня за подбородок и заставил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Напуган? — голос Фу Цзиньчэня был хриплым, с тяжелым, сбитым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Няня из глаз хлынули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я думал, вы бросите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палец Фу Цзиньчэня с силой провел по нижней губе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почувствовал от Вэнь Няня никаких следов использования способностей. В ту секунду, если бы он замешкался хотя бы на полсекунды, Вэнь Няня бы разорвало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 вправду было просто совпадением?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 же, черт возьми, тот специалист по очищению из даркнета?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Яростные молнии бушевали в теле Фу Цзиньчэня. Разъедающее действие загрязнения Бездны заставляло его стремительно 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 крепче, — внезапно бросил Фу Цзиньчэнь, и в его тоне не было места возражениям.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 на мгновение замер, но тут же послушно обвился руками вокруг талии Фу Цзиньчэня, уткнувшись лицом в его твердые мышцы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Молнии S-класса внутри Фу Цзиньчэня, смешавшись с только что поглощенным живым загрязнением Бездны, через точки соприкосновения без остатка хлынули в меридианы Вэнь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Няня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этой энергии превосходила вчерашнюю по меньшей мере в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Ядро Очищения издало пронзительный визг от перегрузки, отчаянно поглощая этот ужасающий объем энергии, способный разорвать на части любого обычного одаренного.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прогресса в голове Вэнь Няня бешено заскакала.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восстановления была потрясающей.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Нянь почувствовал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Фу Цзиньчэня напоминало готовый взорваться ядерный реактор, температура которого опаляла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вдруг обнял Вэнь Няня в ответ, с такой силой, что, казалось, еще чуть-чуть — и ребра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http://bllate.org/book/25913/3096766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