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всё на меня пялишься? Сидишь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лежишь на моих волосах, я не могу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 молча приподнял плечо, освобождая его волосы.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перевернулся на другой бок, закрыл глаза и попытался уснуть. Чэнь Сяньинь тихонько поддвинулся ближе, прижавшись вплотную, так что Би Ю отчётливо чувствовал исходящий от него непрерывный жар и вздымавшуюся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Лян познакомилась с А Най в университете. Они сошлись с первого же взгляда, оказались в одной комнате общежития, вместе ходили на пары, гуляли, путешествовали на каникулах… Можно сказать, были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Сяньинь понизил голос, заговорив шёпотом, словно опасаясь, что кто-то подслушает. Его влажные от тепла губы касались кончика уха Би Ю, нашептывая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напрягся всем телом и продолжил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завидно близкая связь оборвалась в тот день, когда А Най встретила одного мужчину. — Чэнь Сяньинь ровным тоном рассказывал историю своих биологических родителей. — Этим мужчиной был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влюбились, связали себя клятвой на всю жизнь, и верная подруга Сюэ Лян постепенно исчезла из жизни А Най, уступив место мужчине. Однако, хотя история развивалась как в сказке, её финал вовсе не гласил: «И жили они долго и счастливо».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Най забеременела до свадьбы, но проблему было легко решить — стоило лишь пожениться, и тогда она получила бы полное право родить ребёнка под сердцем. Однако всё вышло иначе. С приближением родов А Най с ужасом обнаружила: оказывается, тот, с кем она годами делила ложе, был чужим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досталось ни законного статуса, ни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Истекая кровью и умерая на операционном столе, она в глубине души проклинала своего ребёнка — пусть лучше он отправится на тот свет вместе с ней. Стерпеть чужие холодные и презренные взгляды хуже, чем поскорее обрести покой в сырой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в сырой земле оказалась лишь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кое-как проведённых похорон Сюэ Лян забрала у Синьиня безымянного, бесприютного Чэнь Сяньиня.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тоже твой отец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он тебе выложил.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это и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Сяньинь остался при своем мнении. Он закрыл глаза, не меняя позы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 Би Ю места себе не находил. Дождавшись, пока Би Чэнци наконец спустится вниз, он услышал в ответ слова, которые окатили его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пока не можете с ней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приняла лекарство, её состояние немного успокоилось, но она не переносит никаких потрясений и не может видеть много людей. — Би Чэнци посмотрел на Чэнь Сяньиня, сидевшего рядом с Би Ю. — Особенно Сяньиню пока не стоит появляться на глаза тётушке.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очевидна: болезнь Сюэ Лян была связана с А Най, а лицо Чэнь Сяньиня, так похожее на лицо А Най, с легкостью могло спровоцировать у неё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Сюэ Лян случается приступ, в худшем случае это бывает крайне опасно, — сурово произнес Би Чэнци. — У неё уже были попытки самоубийства в прошлом. Стоило мне отвлечься всего на секунду, как она окунула всю голову в таз с водой и перестала дышать, твердя, что А Най манит её оттуда и что ей обязательно нужно войти и найти её… После этого я выбросил из дома все пробки для сливов.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Чэнци поднял голову и какое-то время смотрел на семейную фотографию, висевшую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ни в коем случае нельзя её волновать.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Подчеркнул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 Чэнци закончил говорить, между троими воцарилось странное молчание. Би Чэнци взял тарелку с порцией завтрака для Сюэ Лян и поднялся наверх. Видя, что отец не намерен продолжать разговор, Би Ю не стал настаивать; к тому же, поскольку вчера Чэнь Сяньинь выложил ему почти всё прошлое, расспрашивать больше было особо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в тревогах целую неделю, Би Ю наконец услышал от Би Чэнци разрешение навестить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времени Сюэ Лян безвылазно сидела на третьем этаже в спальне. Завтрак, обед и ужин ей носил и забирал обратно исключительно Би Чэнци — больше никто в доме не имел с ней контактов, поэтому никто понятия не имел, насколько она вообще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сегодня из уст Би Чэнци новость о том, что её душевное состояние улучшилось, Би Ю, естественно, вздохнул с облегчением. Взяв приготовленный отцом обед, он уже собрался подняться наверх, как вдруг Би Чэнци остановил его, слегка нахмурившись и замявшись.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 — заметив суровое выражение лица отца, Би Ю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Ю, — вздохнул Би Чэнци. — Вообще-то раньше я планировал отправить твою маму на лечение в больницу, но потом заметил, что она неплохо восстанавливается, и подумал: а может, не надо? Раз дома — значит дома, дома всё же намного теплее, чем где-то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сегодня, когда поднимешься наверх, обязательно поболтай с мамой по душам. Я провожу с ней много времени, она меня уже давно насквозь видит, и даже если она притворяется нормальной, я уже ничего не замечаю. А ты будь внимательнее: если почувствуешь, что в её поведении что-то не так, обязательно скажи мне правду. Иначе ты же маме и навредишь,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Чэнци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этот раз всё пройдёт хорошо, после Нового года я не стану отправлять её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на ступенях вмиг стали невероятно тяжелыми. Переварив смысл отцовских слов, Би Ю решительно кивнул. Судьба матери — останется она или уедет, дальнейшие шаги и решения — в мгновение ока оказались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была заперта. Би Ю открыл её ключом, который дал Би Чэнци, и оттуда хлынул ослепительный солнечный свет. Одновременно с ним раздался радостный и весёлый голос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Ю, это ты сегодня? — с удивлением произнесла Сюэ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закрыл дверь и подошел к постели матери. С распущенными волосами, в аккуратной и чистой одежде, она по-прежнему сохраняла прежнюю элегантность, и в ней не осталось ни следа от того безумия с ножом в руках, что было несколько дней назад. Увидев это, Би Ю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рядом и завел с ней разговор, рассказывая о недавних событиях — ничего особенного, но Сюэ Лян слушала с сияющей улыбкой, ничуть не портя настроение. Глядя на мелкие морщинки, лучиками расходившиеся у неё от глаз, Би Ю мысленно радовался. Сначала его терзали сомнения: а вдруг мать не до конца восстановилась, придется ли ему лгать?.. Он вовсе не хотел отправлять её на лечение в холодную больницу, это было бы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успокоился. С облегчением приоткрыв фарфоровую баночку, Би Ю зачерпнул ложкой горячий суп из чёрной курицы, думая про себя, что сразу после еды спустится вниз и поделится с отцом этой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попробуй суп, — Би Ю протянул ей баночку и принялся расставлять остальной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порция всего одна? — изумленно воскликнула Сюэ Лян.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что, — Сюэ Лян прикрыла рот рукой, смеясь. — Я спрашиваю, почему рис только в одной миске? А где миска для тётушки А Най? Разве ей тоже не нужно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Би Ю застыла. В тот же миг по его загривку в тесной спальне пополз морозный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Тётушка… А Най? — подозрительно переспросил Би Ю. —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сидит рядом с тобою! Она же только что помогла тебе дверь открыть, иначе ты бы и зайти не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пододвинула миску с рисом к пустому месту слева от Би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Най, ешь давай, раз проголодалась, а я попрошу Би Ю принести ещё одну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палочки для еды, торчавшие из белого риса словно две погребальные палочки с благовониями, и ощущая на себе пылающий, горячечный взгляд Сюэ Лян, Би Ю молча кивнул. Он сглотнул в пересохшем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Най, давай, твои любимые креветки…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так и знал, что ты не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Ласковый голос Сюэ Лян постепенно затих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 Сюэ Лян всё в порядке? Есть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Чэнци торопливо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прикусил губу, переведя взгляд на полное тревоги лицо отца. Почему-то перед глазами то и дело всплывал образ одинокой, беспомощной матери, лежащей на большой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— Би Ю натянул улыбку. — Она в по…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растерянный взгляд упал на сидевшего напротив Чэнь Сяньиня. Тот безэмоционально уставился на него и чуть заметно покачал головой — «не надо так». Казалось, говорил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внезапно умолк, слово в застряло в горле, не желая срываться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Би Ю опустил глаза и, преодолевая себя, произнес правду: — Она совсем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разочарованно протянул Би Чэнци. — Что она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ответил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уходил, она накладывала еду А 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Чэнци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несколько минут молча стояли неподвижно. Наконец Би Чэнци, словно из него выпили все силы, поплелся на балкон и, позвонив по какому-то номеру, начал с кем-то переговоры. Би Ю и гадать не нужно было: отец звонил людям из психиатрической больницы — из-за ухудшающегося состояния матери у них не оставалось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Би Чэнци сообщил им, что после Нового года, примерно через две недели, больница пришлет за ней людей. Когда Би Ю попросил разрешить ему в дальнейшем почаще общаться с Сюэ Лян, Би Чэнци безжалостно отказал, вновь пустив в ход старую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мамы тяжёлое состояние, ей нельзя видеть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попытался спорить с ним, но Би Чэнци просто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против, а на следующий день Би Ю тайком от него решил во что бы то ни стало подняться на третий этаж, но на полпути его перехватили и остановили. На другой день Би Ю попытался проскользнуть наверх, пока Би Чэнци был занят делами, но обнаружил, что на двери сменили замок, и та хитростью подобранная связка ключей оказалась совершенно бесполезна…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неудач подряд отношения между отцом и сыном скатились до точки замерзания.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атмосферу в доме разряжала мать, теперь же лишь изредка подавал голос Чэнь Сяньинь, да и то он разговаривал исключительно с Би Ю. Из-за этого атмосфера в доме казалась совершенно жуткой: отец, Би Чэнци, словно превратился в пустое место — никто на него не обращал внимания, никто о нем не заботился. Он не произносил за весь день ни слова и почти не показывался на глаза Би Ю, кроме как во время приёмов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доме висела фотография семьи из четырёх человек, но казалось, что на самом деле в нём живут лишь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было слишком душно, и как-то во второй половине дня, когда выдался редкий солнечный день, Чэнь Сяньинь позвал Би Ю прогуляться вместе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подумал и решил, что и правда — постоянно сидеть в четырех стенах вредно для здоровья.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не выходил из дому и носил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Сяньинь окинул его взглядом с ног до головы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верх белый, а низ синий? Разве костюм не должен быть одного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комплект, — вздохнул Би Ю, изрядно этим удрученный. — Мой верх от синего костюма куда-то пропал, пришлось надеть первое попавшееся, наверное, где-то затерялся.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Бормотал Би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хорошей погоды у озера толпилось множество народа, но в основном это были туристы, которые пробегали пару кругов и спешили к следующей достопримечательности. Скамейки у озера частенько пустовали, и когда Би Ю с Чэнь Сяньинем подошли туда, двое сидевших на ней людей как раз встали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http://bllate.org/book/25849/3088718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