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 открыл самый нижний шкаф в углу. Внутри было достаточно места, чтобы поместить двоих таких, как он. Забравшись внутрь, он притворил дверцу и, не справившись с накатившей сонливостью, заснул. Когда он проснулся, рука, на которой он спал, онемела и потеряла всякую чувствительность. Би Ю зевнул, собираясь выбраться наружу и вдоволь посмеяться над другом, который никак не мог его найти. Самодовольно вытянув руку вперед, он толкнул дверцу, но та даже не шевельнулась.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Сердечко Би Ю ухнуло в пятки. Он принялся колотить и пинать дерево ногами, пока наконец глухим ударом не распахнул дверцу, но радоваться было рано: вид запертой на засов железной двери вмиг бросил его в ледяной погреб.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провести в темноте достаточно долго, и ночное зрение начинает адаптироваться. В этот момент Би Ю отчетливо разглядел висящий там медный навесной замок с дужкой толщиной в мизинец. Би Ю вложил все силы, пытаясь разбить его булыжником, но замок остался цел и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 не помнил, сколько времени провел заточенным в том царстве абсолютной темноты. Он знал лишь, что все время дрожал — отчасти от холода, но куда больше от страха. Время превратилось в неизвестность, а его собственная жизнь и смерть повисли на волоске.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конце концов его тело вызволили из темной тесной конурки, порожденные ею отчаяние и ужас на протяжении долгих лет то и дело находили лазейку, терзая его сердце и не давая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поутру с влажными от слез ресницами, Би Ю уже привык к этому. Он сел, потратил минут пять на то, чтобы успокоиться, поплелся в ванную, кое-как принял горячий душ и лишь после этого не спеша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Сяньинь заварил ему миску овсянки. Глядя, как Би Ю ест без всякого аппетита,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спал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 отправил в рот ложку овсянки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Сяньинь слегка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тоже разбудило кошачье мяуканье?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Кошачье? — Би Ю покачал головой. — Я спал слишком крепко и посреди ночи даже не просыпался. Наверное, просто проспал слишком долго, поэтому с утра и чувствую себя немного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она прошлой ночью сильно шумела?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Сяньинь припомнил: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немного. Орала почти два часа, пока наконец не стихла.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на мгновение задумался Би Ю. — Давай после обеда поищем ее по всему нашему жилому комплексу. Если у нее есть раны, отнесем в зоомагазин подлечить, и тогда, скорее всего, она больше не станет орать почем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Сяньинь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они обшарили весь жилой комплекс вдоль и поперек, но не увидели и следа хоть какой-нибудь кошки. Купленная сушеная соленая рыба, призванная приманить кота, так и не пригодилась — ее попросту спер какой-то хаски, сбежавший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 со скривленным лицом наблюдал, как хаски уплетает рыбу за обе щеки. Чэнь Сяньинь спросил, продолжать ли поиски, но Би Ю махнул рукой и ответил, что не нужно. Пусть орет, раз уж так хочется, придется просто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среди ночи Би Ю проснулся в постели от какого-то надрывного плача и вдруг понял, что, похоже, жестоко заблуждался.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кошка орала донельзя жалобно.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вопила во всю глотку — напротив, голос ее звучал приглушенно, словно с опаской, но само мяуканье до боли напоминало детский плач, а затухающие хвостики звуков тянулись так долго, расходясь круг за кругом, словно рябь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точности как и говорил Чэнь Сяньинь, прерываясь, кошка шумела с часу до трех ночи, пока наконец все не стихло. В ту ночь Би Ю ворочался без сна, а когда на следующий день с темными кругами под глазами появился за обеденным столом, то напугал Сюэ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 Ю, ты вообще ложился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 покосился на невозмутимого Чэнь Сяньинь, гадая, как тому вообще удается засыпать и при этом не выказывать ни малейших признаков усталости после двух ночей подряд подобных издевательств.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папа недавно говорил, что в жилом комплексе завелись бродячие кошки, они и впрямь те еще шумные соседи, — утешила обоих Сюэ Лян. — Я уже предупредила управляющую компанию, чтобы их поймали. Вы не переживайте сильно, скоро здесь снова воцарится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 ответил, что это было бы просто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Вытерпев еще несколько дней, Би Ю заметил, что частота кошачьих криков и впрямь заметно снизилась. Особенно в последние пару дней — по вечерам на улице не раздавалось ни звука, и Би Ю мысленно воздал должное высокому профессионализму управляющей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Би Ю уже клевал носом, погружаясь в сон, как вдруг в звенящей тишине услышал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тихий звук, который невозможно было расслышать, если не прислушиваться специально: скрип-скрип, словно кто-то настойчиво скреб ногтями по деревянной фрамуге двери. Сухой такой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 мгновенно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заподозрил, что та самая бродячая кошка забралась в их дом и теперь прячется в каком-то деревянном шкафу, царапая дерево острыми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этой ночью выдалась на редкость яркой — выйдя в коридор, Би Ю сразу это заметил. Она висела в небе словно нефритовое блюдо, и лунный свет, заливавший гладкий пол, освещал обстановку в доме так четко, что даже зажигать свет не было никакой нужды. Пройдя всего пару шагов от двери, он издалека совершенно отчетливо разглядел, что именно производит этот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 — в растерянности выдохнул Би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месте, собираясь окликнуть ее еще раз, как вдруг из темноты за его спиной высунулась ледяная рука, намертво зажала ему рот и увлекла в темный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прошептал кто-то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 в ужасе обернулся: Чэнь Сяньинь моргнул и приложил палец к губам, призывая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успокоившись, Би Ю похлопал Чэнь Сяньинь по руке, закрывавшей ему рот, взглядом показывая, что ее можно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Сяньинь с явным сожалением разомкнул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мама... — Би Ю откашлялся от пересохшего горла и украдкой вытянул шею, глядя в сторону матери. Он не верил своим глазам: — Почему она стоит на коленях у твоей двери и 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две минуты Сюэ Лян, потратив последние силы, прекратила скрести ногтями дверь. Вытерев слезы, она поднялась с пола и на ватных ногах побрела обратно в спальню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сценой, Би Ю словно бы догадался о чем-то и потрясенно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все эти дни так называемое кошачье мяуканье на самом деле издавала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Сяньинь дал ему утвердительный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мы приехали сюда, тетя Сюэ приходит к моей двери каждую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Каждую ночь? Но ведь последние пару ночей было тихо...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Те пару раз она просто стояла у двери и пялилась на нее два часа кряду, ничего не делая.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Би Ю сдавленным голосом спросил Чэнь Сяньинь: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мне, что мама творит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сказал, ты бы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 лишился дар речи — разумеется, он бы ни за что не поверил словам одного лишь Чэнь Сяньинь.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телефон в руке Чэнь Сяньинь. Тот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Сюэ приходит в разное время. В прошлый раз я был в комнате и ничего не снял, зато сегодня мне удалось вовремя выбраться наружу, вот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 как раз нос к носу столкнулся с Би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отпала и необходимость снимать видео в качестве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Отец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Би Ю встревоженно разыскал Сюэ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в одиночестве на диване в гостиной. Сегодня Сюэ Лян выглядела очень красиво — с легким макияжем на лице, она с довольным видом любовалась семейной фотографией, прибитой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 быстро фотографии напечатали и оформили в рамку, — восхитился Би Ю. Рамка выглядела изысканно, а снимок был идеально отретуширован — он-то думал, что придется ждать по меньшей мере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мне не терпелось, я доплатила за срочность.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 окинул Сюэ Лян оценивающим взглядом: та держалась совершенно непринужденно и, казалось, понятия не имела о событиях прошлой ночи. Би Ю слегка замялся, раздумывая, как бы подступиться к теме. Ее вид недвусмысленно говорил о том, что она не ведает, чем занимается по ночам — нет, чем занимается она каждую ночь. Би Ю боялся, что долгие разговоры не принесут пользы, а лишь взбудоражат Сюэ Лян, спровоцировав беду, которую потом уже невозможно будет исправить и замять.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спор затянулся, и Би Ю выдавил из себя натянутую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сегодня так прекрасно выглядишь. Куда-то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Лян покачала головой, не отрывая взгляда от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особый и очень важный праздник. Настолько важный, что, по-моему, я должна была принарядиться, чтобы всё было как надо. — Заметив, что Би Ю открывает календарь, она добавила: — Но к тебе это не имеет никакого отношения. Это праздник только для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Лян откинула со лба чёлку, обнажив сверкающую серьгу-подвеску, которая то показывалась, то скрывалась. Би Ю некоторое время понаблюдал за ней, а затем молча повернул голову и заглянул Сюэ Лян за другое ухо — оно оказалось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серьга... кажется, где-то он ее уже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он вспомнил!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Озарение снизошло на Би Ю, и он сунул руку в карман нащупать то, что Чэнь Сяньинь отдал ему в прошлый раз. Вытаскивая вещицу наружу,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серьга...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она некрасива? — при упоминании сережки лицо Сюэ Лян на мгновение озарилось мечтательным выражением. — Мы купили их с А Най перед самым выпуском: ей одна, мне другая. Ха-ха, мы обе отличались чудаковатым нравом и почему-то обожали носить только по одной серьге или подвеске.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на ощупь серьга осталась лежать на ладони, так и не дождавшись, пока ее вернут владелице, и Би Ю онемело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А Най?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неужели ты за столько лет ни разу не обращал внимания? Или я тебе не рассказывала? — удивилась Сюэ Лян. — А Най — это же мама Сяо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дело, Би Ю? Что за выражение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 глубоко вздохнул и ошеломленно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то пальто, что ты отдала Чэнь Сяньинь, на самом деле принадлежало его маме? Его маме, которой уже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губах Сюэ 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 разжал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Инь нашел в кармане «твою» вторую серьгу. Ту самую, что принадлежала А 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Сюэ Лян замерла. Она протянула дрожащую руку, разглядывая серьгу со всех сторон, и, прижимая ее к груди, расплакалась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прошло... А Най, ты ведь соврала мне, будто выбросила ее! Я так и знала, что ты просто дулась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Би Ю зародилось смутное предчувствие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поинтересовался у Сюэ 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А Най... она еще жива?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Лян спокойно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Най умерла при родах, когда рожала Сяо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 ошеломленно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Сяо Инь... он знает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Лян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чего бы ему не знать?! Он знает куда больше меня, этот мужик наверняка выложил ему всё до последнего!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 потребовалась пара секунд, чтобы сообразить: под «этим мужиком» подразумевается биологический отец Чэнь Сяньинь.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входная дверь внезапно отворилась с долгим скрипом — вернулся отец, Би Чэнци. На ходу стягивая с шеи шарф, он вошел в дом. Увидев его, Сюэ Лян издала пронзительный визг и, указав на него дрожащим указательным перцем, зашлась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Чэнци, где цветы?! Сегодня же годовщина смерти А Най, как я смогу показаться ей на глаза, если ты не купил цветы?! Ты просто перешел все границы, я, я... — Лицо Сюэ Лян исказилось судорогой, и она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http://bllate.org/book/25849/3088716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