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Мастер, вы поистине живое божество! Доброту вашего спасения семья Линь не забудет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невозмутимо приняла этот поклон и отмахнулась:</w:t>
      </w:r>
    </w:p>
    <w:p w:rsidR="00BB20FC" w:rsidRPr="00357A74" w:rsidRDefault="00357A74" w:rsidP="00BB20FC">
      <w:pPr>
        <w:jc w:val="left"/>
        <w:rPr>
          <w:sz w:val="28"/>
          <w:lang w:val="en-US"/>
        </w:rPr>
      </w:pPr>
      <w:r w:rsidRPr="00357A74">
        <w:rPr>
          <w:sz w:val="28"/>
          <w:lang w:val="en-US"/>
        </w:rPr>
        <w:t>— Взяла деньги — значит, отвела беду. Не стоит такой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еще как стоит! — Старый господин Линь расплылся в улыбке. — Я уже распорядился накрыть лучший стол в ресторане «Лунфэнлоу» и очень хочу, чтобы вы оказали нам честь. Мой непутевый сын обязан преклонить перед вами колени и поднести чашку чая в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услышав это, мельком глянула в сторону тумана на углу улицы.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Линь, вашу признательность я принимаю, но боюсь, сегодня на обед я не смогу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указала в сторону, где в утреннем тумане тихо стоял стройный силуэт в черном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пришли гости. — Она взглянула на старика и с профессионально-вежливой улыбкой добавила: — На сегодняшнее предсказание уже была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Линь проследил за ее взглядом. Несмотря на расстояние, он, десятилетиями вращавшийся в кругах цзянху, с первого взгляда понял: молодой человек в тумане обладает необыкновенной статью. Тот врожденный аристократизм, что исходил от него, заставил даже старого мастера почувствовать невольное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 Старый господин Линь тут же закивал. — Раз у мастера назначена встреча, я не смею мешать. Завтра! Завтра в полдень в «Лунфэнлоу» буду ждать вашего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обязательно буду, — с улыбкой пообещала Лин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господин Линь ушел, а зеваки разошлись, фигура из тумана медленно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ровно. До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Регулус сменил одежду на строгий темно-синий костюм, а поверх него набросил все то же черное кашемировое пальто с великолепной текстурой. После ночного отдыха он выглядел бодрее, чем вчера, но меланхолия в глубине его глаз так и не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к складной столику. Не садясь сразу, он слегка склонился в стандартном приветственном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маленький господин. — Лин Су указала на складной стул напротив. — Садись. Хоть этот стул и не под стать твоему статусу, зато он… ближе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не обиделся. Он грациозно опустился на стул, держа спину прямой, словно находился в собственном поместье на чаепитии. Он достал из-за пазухи толстый конверт из крафтовой бумаги и обеими руками протянул Лин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плата за вчерашний ужин и… предоплата за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не стала церемониться, взяла конверт и взвесила его на руке. Толщина была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Расторопно, — она сунула конверт в карман. — Люблю иметь дело с такими обязательными богачами,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Регулус достал небольшую темно-зеленую шкатулку с изящным серебряным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 Он пододвинул коробочку к ней. — Ты вчера сказала, что за долг сойдет мясо редких магических существ. Это запас нашего дома — паштет из печени черного дракона с Гебридских островов. Вкус… должен быть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Су моментально загорелись. Паштет из печени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 в голове раздался пронзительный визг Системы. «Ингредиенты драконьего происхождения! Один этот кусочек — и шкала прогресса взлетит до небес! Скорее принимай!»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с трудом подавила импульс немедленно открыть коробочку и попробовать, быстро спрятав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раз это от чистого сердца, я не буду отказываться, — она прочистила горло и серьезно посмотрела на Регулуса. — Что ж, расчет завершен, теперь можем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смотрела в серые глаза Регулуса. Он все так же напоминал грустного юношу, но сегодня в его взгляде читалась особая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Регулус, о ком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глубоко вдохнул, сцепив руки на коленях так,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называя имени, он уже выдал себя волнением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 голос Регулуса звучал хрипло. — Может ли он еще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не ответила сразу. Сначала она внимательно изучила черты лица Регулуса. Вчера из-за сосредоточенности на дворце жизни она упустила другие детали. Сегодня же, присмотревшись, она заметила на линии братьев отчетливый разрыв и серый оттенок — признак огромной пропасти, а то и полного разрыва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брате, верно? — сухо произнесла Лин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не удивился, что она это увидела, и кивнул:</w:t>
      </w:r>
    </w:p>
    <w:p w:rsidR="00BB20FC" w:rsidRPr="00357A74" w:rsidRDefault="00357A74" w:rsidP="00BB20FC">
      <w:pPr>
        <w:jc w:val="left"/>
        <w:rPr>
          <w:sz w:val="28"/>
          <w:lang w:val="en-US"/>
        </w:rPr>
      </w:pPr>
      <w:r w:rsidRPr="00357A74">
        <w:rPr>
          <w:sz w:val="28"/>
          <w:lang w:val="en-US"/>
        </w:rPr>
        <w:t>— Да, мой брат, Сириус Блэк. Он… ушел из дома. Я хочу знать, есть ли у нас шанс… вернуться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те дни, когда они с братом бегали по площади Гриммо, когда не было Пожирателей Смерти, Ордена Феникса и разделения на Гриффиндор и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вздохнула. Она достала из тубуса три старинные медные монеты и вместе с тубусом из розового дерева пододвинула Регулусу.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про себя проговори тот вопрос, что задал мне только что. — Голос Лин Су был тихим и четким. — А затем, держа тубус обеими руками, встряхни его несколько раз и выбрось монеты на стол. Повтори это 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посмотрел на монеты. Казалось, они тяжелее обычных денег Маглов и несут в себе груз времени. Он послушался, закрыв глаза в полной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w:t>
      </w:r>
    </w:p>
    <w:p w:rsidR="00BB20FC" w:rsidRPr="00357A74" w:rsidRDefault="00357A74" w:rsidP="00BB20FC">
      <w:pPr>
        <w:jc w:val="left"/>
        <w:rPr>
          <w:sz w:val="28"/>
          <w:lang w:val="en-US"/>
        </w:rPr>
      </w:pPr>
      <w:r w:rsidRPr="00357A74">
        <w:rPr>
          <w:sz w:val="28"/>
          <w:lang w:val="en-US"/>
        </w:rPr>
        <w:t>Раздался четкий стук — монеты упали на стол впервые. Лин Су взяла кисть и быстро начертала на желтой бумаге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не отвлекался. Он собирал монеты обратно, бросал их снова… и снова. С каждым падением монет Лин Су добавляла по черте. К шестому разу на бумаге сложилась целая гексаграмма.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взглянула на результат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Гадание завершено. — Она подняла глаза на Регулуса, выражение ее лица было строгим. — Сверху Небо, снизу Вода. Гексаграмма «Сунь» — Тяжба. Небо означает крепость, Вода — опасность и неизвестность. Небо и Вода движутся в противоположных направлениях — это и есть Тяжба. Символ того, что двое идут одной дорогой, но с разными сердцами, двигаясь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прямо указав на суть:</w:t>
      </w:r>
    </w:p>
    <w:p w:rsidR="00BB20FC" w:rsidRPr="00357A74" w:rsidRDefault="00357A74" w:rsidP="00BB20FC">
      <w:pPr>
        <w:jc w:val="left"/>
        <w:rPr>
          <w:sz w:val="28"/>
          <w:lang w:val="en-US"/>
        </w:rPr>
      </w:pPr>
      <w:r w:rsidRPr="00357A74">
        <w:rPr>
          <w:sz w:val="28"/>
          <w:lang w:val="en-US"/>
        </w:rPr>
        <w:t>— Гадание не из лучших. «Сунь» означает ссоры и разлад. Это говорит о том, что ваш конфликт — не мелкое недопонимание, а фундаментальное противоречие в мыслях. Помириться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Регулуса окончательно потух, словно последний луч света был поглощен этой гексаграммой. Лин Су убрала монеты и, взяв со стола перьевую ручку, протянула ее Регулусу.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цифры — тоже носители энергии. Напиши первое число, которое придет тебе в голову, не раздумывай, доверься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взял ручку. Глядя на желтую бумагу, он прогнал перед глазами тысячи картин. Наконец он медленно вывел цифру —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посмотрела на число, ее брови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 она указала на символ. — У вас, на Западе, семерка — магическое число, символ совершенства. Но в восточном гадании по иероглифам значение не так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коснулась кончиком кисти начала горизонтальной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эта горизонталь написана прямо и твердо, с силой. Это значит, что до ухода из дома у него был период относительного спокойствия, он чувствовал принадлежность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кивнул. В детстве Сириус, хоть и был бунтарем, действительно оставался гордостью семьи Блэк.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палец Лин Су скользнул к точке поворота. — Здесь резкий спад. — Она указала на острый угол. — Этот излом слишком жесткий, как лезвие, отсекающее прошлое. Это значит, что уходил он очень решительно, без капли сомнений. А посмотри на вертикаль, видишь, как она загнута влево, будто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указала на кончик линии.</w:t>
      </w:r>
    </w:p>
    <w:p w:rsidR="00BB20FC" w:rsidRPr="00357A74" w:rsidRDefault="00357A74" w:rsidP="00BB20FC">
      <w:pPr>
        <w:jc w:val="left"/>
        <w:rPr>
          <w:sz w:val="28"/>
          <w:lang w:val="en-US"/>
        </w:rPr>
      </w:pPr>
      <w:r w:rsidRPr="00357A74">
        <w:rPr>
          <w:sz w:val="28"/>
          <w:lang w:val="en-US"/>
        </w:rPr>
        <w:t>— Семь по звучанию близко к «печали» и к «отказу». Маленький господин, этот знак говорит мне: дело не в том, что он не может вернуться домой… это он сам, по своей воле, оставил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Регулуса болезненно сжалось. Оставил. Да, мама всегда говорила, что Сириус — неблагодарный сын, что он предал славу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нет надежды? — голос Регулуса дрогнул. — А если… если семья изменится? Если я изменюсь?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посмотрела на его вид, готовый вот-вот расплакаться, и смягчилась. Кажется, он все-таки очень привязан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еще не закончила толкование.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снова взяла кисть и рядом с цифрой «7» провела линию, пересекающую ее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семерке посередине провести черту,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опешил:</w:t>
      </w:r>
    </w:p>
    <w:p w:rsidR="00BB20FC" w:rsidRPr="00357A74" w:rsidRDefault="00357A74" w:rsidP="00BB20FC">
      <w:pPr>
        <w:jc w:val="left"/>
        <w:rPr>
          <w:sz w:val="28"/>
          <w:lang w:val="en-US"/>
        </w:rPr>
      </w:pPr>
      <w:r w:rsidRPr="00357A74">
        <w:rPr>
          <w:sz w:val="28"/>
          <w:lang w:val="en-US"/>
        </w:rPr>
        <w:t>— На…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Или на букву «т», или на… перекресток. — Лин Су посмотрела на него, ее тон стал серьезнее. — После того поворота он уже встал на другую дорогу. Вертикаль этой «семерки» ведет под уклон, но означает, что он ищет новую опору. Гадание показывает, что он не скитается — он уже нашел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замолчал. Семейство Поттер. Да, Сириус был счастлив у Поттеров. Это был его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ты спрашиваешь, вернется ли он в тот старый дом, чтобы есть и спать… — Лин Су покачала головой, безжалостно разбивая его фантазии. — Семерка — это путь в один конец.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Регулуса мгновенно опустились, казалось, из него выкачали все силы. Хотя он давно это предчувствовал, услышать такой прямой ответ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 Су внезапно изменила тон. Она взяла кисть и легонько поставила точку на кончике семерки. — Ничего в мире не бывает абсолютным. Семерка — это еще и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Регулуса, в ее глазах мерцал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значение «дома» изменится? Что если этот дом станет… домом только для тебя 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резко поднял голову, в серых глазах мелькнуло изумление. Только для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вертикаль хоть и опасна, но если найти точку опоры, можно устоять. — Лин Су указала на чернильную точку. — Эта точка опоры — ты. Ты — его единственная кровная связь. Хотя в гадании выпала «Тяжба», но у этой гексаграммы есть вторая линия, которая гласит: не выиграешь тяжбу, но если отступишь — путь домой открыт. Маленький господин, он может не вернуться в род Блэк, но, возможно… захочет навестить брата по имени Регулус.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условии… — Лин Су сделала паузу, ее взгляд стал острым, направленным прямо в переносицу Регулуса. — При условии, что ты будешь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содрогнулся, пальцы судорожно сжались, впиваясь в ладони. Он, конечно, знал о своем положении: роль Пожирателя Смерти, доверие Хозяина, подозрения… каждый шаг по лезвию ножа.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его «семерка» опасна, но у него есть почва под ногами, а вот ты… — Лин Су указала на его лицо, тон стал суровым. — Твоя судьба сейчас куда более шаткая, чем эта цифра. Линия братьев хоть и разорвана, но связь еще теплится, а вот твой дворец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не договорила, лишь многозначительно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он вернулся, сначала сохрани этот дом. Если исчезнешь ты, для него это место окончательно потеряет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долго молчал, глядя на еще не высохшие чернила цифры «7». Решительный излом, бездонная пропасть. Но, как сказала Лин Су, достаточно одной точки опоры, чтобы создать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тихо сказал Регулус. В его голосе стало меньше растерянности и больше решимости. Он должен выжить — не только ради славы рода, но чтобы оставить брату дверь, в которую можно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Лин Су. — Регулус встал и поправил воротник. — Этот ответ стоит тех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Лин Су поиграла ручкой в руках. — В конце концов, я предоставила услугу наставника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Регулус собрался уходить, Лин Су внезапно окликнула его:</w:t>
      </w:r>
    </w:p>
    <w:p w:rsidR="00BB20FC" w:rsidRPr="00357A74" w:rsidRDefault="00357A74" w:rsidP="00BB20FC">
      <w:pPr>
        <w:jc w:val="left"/>
        <w:rPr>
          <w:sz w:val="28"/>
          <w:lang w:val="en-US"/>
        </w:rPr>
      </w:pPr>
      <w:r w:rsidRPr="00357A74">
        <w:rPr>
          <w:sz w:val="28"/>
          <w:lang w:val="en-US"/>
        </w:rPr>
        <w:t>— Эй,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Регулус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указала на коробочку с драконьей печенью.</w:t>
      </w:r>
    </w:p>
    <w:p w:rsidR="00BB20FC" w:rsidRPr="00357A74" w:rsidRDefault="00357A74" w:rsidP="00BB20FC">
      <w:pPr>
        <w:jc w:val="left"/>
        <w:rPr>
          <w:sz w:val="28"/>
          <w:lang w:val="en-US"/>
        </w:rPr>
      </w:pPr>
      <w:r w:rsidRPr="00357A74">
        <w:rPr>
          <w:sz w:val="28"/>
          <w:lang w:val="en-US"/>
        </w:rPr>
        <w:t>— Ради этого деликатеса, подарю тебе еще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прилегла на стол, подперев щеку рукой. Ее взгляд казался ленивым, но будто видел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придется оказаться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дернул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взять с собой голову, — подмигнула Лин Су. — Некоторые смертельные ловушки нельзя разрешить смертью, их нужно решать… мудростью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пристально посмотрел на нее. У воды. Он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это. Прощай, Лин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черная фигура исчезает в толпе, Лин Су с наслаждением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ты только что не разгласила небесную тайну?» — Система была встревожена.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Разгласила — что? — Лин Су погладила коробочку с паштетом, улыбаясь так, что глаз не было видно. — Это называется постпродажное обслуживание. Такой дорогой маленький господин — разве не жаль, если он умрет? Пошли, Система, закрываем лавочку! Домой, пробовать, что это за божественный вкус у этой драконьей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Лондон, Чайнатаун, «Лунфэнлоу».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первоклассный ресторан кантонской кухни, всегда забитый посетителями. Но сегодня зал на втором этаже был закрыт, у дверей стояли двое слуг, никого не подпуская. Внутри сиял от радости старый господин Линь, лично наливая Лин Су миску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мастер Лин, попробуйте этот суп «Будда прыгает через стену». Я велел поварам готовить его с глубокой ночи, чтобы напитался вкусом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круглым столом, помимо старика, сидели еще трое мужчин средних лет: владельцы судоходных компаний и ювелирных домов, люди с большим весом в лондонской китайской общине. Сегодня каждый из них смотрел на Лин Су с искренним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ювелирного магазина, господин Чжан, улыбнулся:</w:t>
      </w:r>
    </w:p>
    <w:p w:rsidR="00BB20FC" w:rsidRPr="00357A74" w:rsidRDefault="00357A74" w:rsidP="00BB20FC">
      <w:pPr>
        <w:jc w:val="left"/>
        <w:rPr>
          <w:sz w:val="28"/>
          <w:lang w:val="en-US"/>
        </w:rPr>
      </w:pPr>
      <w:r w:rsidRPr="00357A74">
        <w:rPr>
          <w:sz w:val="28"/>
          <w:lang w:val="en-US"/>
        </w:rPr>
        <w:t>— Мастер Лин, мы все слышали о деле вашего сына, господин Линь. Ваше предсказание спасло человеку жизнь — это поистине божественное искусство! Мы сегодня специально пришли, чтобы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Репутация мастера заслуженна, — добавил судоходный магнат, господин Ван. Они знали, как поправились дела семьи Линь, и в способности Лин Су верили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не обратила внимания на лесть, просто подняла миску с супом и сделала глоток. Суп был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энергии… Обнаружен высококачественный ингредиент! Шкала прогресса выросла на 0,05%!»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прищурилась. Вот это —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слишком любезны, — Лин Су отложила ложку и улыбнулась.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и вошел высокий силуэт. Это был Линь Сяо. Черная рубашка, пара расстегнутых пуговиц, правильные черты лица и общая аура взрывного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дяди, — Линь Сяо уверенно вошел, голос звучал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негодник! Чего встал! — Старик хлопнул по столу, указывая на Лин Су. — Это мастер Лин, что спасла твою жизнь! Чего же ты не идешь бить поклоны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Сяо тут же упал на Лин Су во главе стола. Он не ожидал, что его спасительницей окажется красивая девушка, моложе него самого. Она спокойно пила суп, словно шум вокруг ее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Сяо не стал медлить. Он подошел к Лин Су и уже собрался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холодный голос Лин Су прозвучал как раз в тот момент, когда его колени были в дюйме от пола. Она не поднялась, лишь слегка приподняла веки, и Линь Сяо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не принято, — тон Лин Су был ровным. — Искренности достаточно, лучше поднеси мне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опешил. Он смотрел на девушку — явно моложе его, но ее стать заставляла его чувствовать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Сяо даже лицо слегка покраснело. Он выпрямился, налил чаю и обеими руками преподнес его Лин Су, низко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Лин, я никогда не забуду, что вы спасли мне жизнь. Если вам что-то понадобится, и я, Линь Сяо, хоть дрогну — я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взяла чашку и отпила. Она посмотрела на лицо Линь Сяо: лоб высокий, взгляд прямой — он был человеком долга, пусть и немного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хороший типаж, добьется успеха», — оценила она про себя, оставаясь внешне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длился два часа. Когда вино было выпито, Лин Су почувствовала, что момент настал. Она вытерла уголки рта и небрежно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ничего особенного, просто я только приехала, а мои документы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берет на себя! Завтра утром полный пакет документов будет у вас в руках! Оригиналы! — Не дожидаясь остальных, Линь Сяо взял решение проблемы на себя.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благодарю, молодой господин Линь, — вежливо кивнула Лин Су, подняв чашку вместо бокала с вином. — Имя, кстати, Лин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закончился, Лин Су была сыта, шкала Системы поднялась на 3%, а в кармане лежало несколько визиток и обещание легального статуса. За столом взгляд Линь Сяо не отрывался от Лин Су. Он наблюдал, как эта девушка свободно общалась с его отцом и его друзьями, заставляя даже этих старых «лисов» смотреть на нее с почтением. Она казалась ему все более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«Лунфэнлоу», послеполуденное солнце было довольно ярким. Лин Су погладила живот и отказалась от предложения старика Линя подвезти ее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теперь у нас есть деньги 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стояла на улице, глядя на огромный чек, все еще хранивший тепло рук господина Линя. Ее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завязывать с арендой и купить свое собственное гнездышко.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http://bllate.org/book/25702/3070593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