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Янь… — Хун Сюэ посмотрела в спину уходящему Лин Яню, и её лицо медленно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кладовую, Лин Янь с удивлением обнаружил, что рядом с его соломенным матрасом лежит комплект темно-фиолетовых одежд с вышитыми на них узорами из темного золота. Оглядевшись, он подошел к Хун Гую, который все еще наводил порядок в помещении, и спросил:</w:t>
      </w:r>
    </w:p>
    <w:p w:rsidR="00BB20FC" w:rsidRPr="00357A74" w:rsidRDefault="00357A74" w:rsidP="00BB20FC">
      <w:pPr>
        <w:jc w:val="left"/>
        <w:rPr>
          <w:sz w:val="28"/>
          <w:lang w:val="en-US"/>
        </w:rPr>
      </w:pPr>
      <w:r w:rsidRPr="00357A74">
        <w:rPr>
          <w:sz w:val="28"/>
          <w:lang w:val="en-US"/>
        </w:rPr>
        <w:t>— Брат Гуй, эта одежда твоя?</w:t>
      </w:r>
    </w:p>
    <w:p w:rsidR="00BB20FC" w:rsidRPr="00357A74" w:rsidRDefault="00357A74" w:rsidP="00BB20FC">
      <w:pPr>
        <w:jc w:val="left"/>
        <w:rPr>
          <w:sz w:val="28"/>
          <w:lang w:val="en-US"/>
        </w:rPr>
      </w:pPr>
      <w:r w:rsidRPr="00357A74">
        <w:rPr>
          <w:sz w:val="28"/>
          <w:lang w:val="en-US"/>
        </w:rPr>
        <w:t>— Ты правда считаешь, что в моих глазах ты стоишь дороже этого наряда? — Хун Гуй бросил на Лин Яня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почесал затылок. Хун Гуй беспомощно покачал головой и продолжил:</w:t>
      </w:r>
    </w:p>
    <w:p w:rsidR="00BB20FC" w:rsidRPr="00357A74" w:rsidRDefault="00357A74" w:rsidP="00BB20FC">
      <w:pPr>
        <w:jc w:val="left"/>
        <w:rPr>
          <w:sz w:val="28"/>
          <w:lang w:val="en-US"/>
        </w:rPr>
      </w:pPr>
      <w:r w:rsidRPr="00357A74">
        <w:rPr>
          <w:sz w:val="28"/>
          <w:lang w:val="en-US"/>
        </w:rPr>
        <w:t>— Это молодая госпожа тебе передала! Говорит, в знак благодарности. Вот же повезло тебе, парень! Я здесь уже больше десяти лет, и то ни разу не носил таких дорогих вещей, а ты пришел всего несколько дней назад и… Ладно, не буду об этом, одни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Янь лишь беспомощно усмехнулся:</w:t>
      </w:r>
    </w:p>
    <w:p w:rsidR="00BB20FC" w:rsidRPr="00357A74" w:rsidRDefault="00357A74" w:rsidP="00BB20FC">
      <w:pPr>
        <w:jc w:val="left"/>
        <w:rPr>
          <w:sz w:val="28"/>
          <w:lang w:val="en-US"/>
        </w:rPr>
      </w:pPr>
      <w:r w:rsidRPr="00357A74">
        <w:rPr>
          <w:sz w:val="28"/>
          <w:lang w:val="en-US"/>
        </w:rPr>
        <w:t>— Ну и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переоделся в подаренный наряд. Когда Хун Гуй обернулся и посмотрел на него, то был просто ошеломлен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облачении Лин Янь совершенно преобразился, от прежнего юноши в грубой холщовой одежде не осталось и следа. Черты его лица были весьма утонченными, а фигура, хоть и худощавая, выглядела по-юношески статной. Черные волосы спадали на плечи, и в этом наряде он выглядел точь-в-точь как молодой господин из знатной семьи.</w:t>
      </w:r>
    </w:p>
    <w:p w:rsidR="00BB20FC" w:rsidRPr="00357A74" w:rsidRDefault="00357A74" w:rsidP="00BB20FC">
      <w:pPr>
        <w:jc w:val="left"/>
        <w:rPr>
          <w:sz w:val="28"/>
          <w:lang w:val="en-US"/>
        </w:rPr>
      </w:pPr>
      <w:r w:rsidRPr="00357A74">
        <w:rPr>
          <w:sz w:val="28"/>
          <w:lang w:val="en-US"/>
        </w:rPr>
        <w:t>— Кхе-кхе… Ну, сойдет! Я только что примерил, правда, вышло лишь немногим лучше, чем у меня, — Хун Гуй не стал долго разглядывать его, отвернулся и продолжил заниматься незаконченными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четыре или пять дней. Лин Янь почувствовал, что его раны почти затянулись, прошла даже боль от переломов. Пришло время собрать немного вещей и отправиться в путь, чтобы закалить себя в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Ечжоу находился вблизи центра Центральных Земель, поэтому торговля здесь была очень развита. А хотя Центральный Регион и не славился своим географическим положением, он был важным транспортным узлом, благодаря чему торговые потоки здесь были крайне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бродил здесь не больше часа, а золотые монеты, заработанные за последние дни в Семье Хун, уже почти закончились.</w:t>
      </w:r>
    </w:p>
    <w:p w:rsidR="00BB20FC" w:rsidRPr="00357A74" w:rsidRDefault="00357A74" w:rsidP="00BB20FC">
      <w:pPr>
        <w:jc w:val="left"/>
        <w:rPr>
          <w:sz w:val="28"/>
          <w:lang w:val="en-US"/>
        </w:rPr>
      </w:pPr>
      <w:r w:rsidRPr="00357A74">
        <w:rPr>
          <w:sz w:val="28"/>
          <w:lang w:val="en-US"/>
        </w:rPr>
        <w:t>— Таблетки здесь стоят намного дороже, чем в Цинчжоу! — пожаловался Лин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Янь был очень искусен в управлении пламенем, он не был Алхимиком. В его энергии огня отсутствовал элемент дерева, а это означало, что он стремился к предельной температуре и разрушительной мощи, а не к тонкому контролю и гармонизации состава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цена таблетки первого ранга составляла тысячу золотых, но на рынке в Центральном Регионе Ечжоу за нее просили тысячу пятьсот. Лин Янь побоялся даже заглядывать на аукцион — вероятно, там цены были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посмотрел на два пузырька в своих руках, в которых было всего четыре пилюли: две восстанавливающие таблетки для лечения ран и две таблетки для восполнения Энергии Доу — все первого ранга.</w:t>
      </w:r>
    </w:p>
    <w:p w:rsidR="00BB20FC" w:rsidRPr="00357A74" w:rsidRDefault="00357A74" w:rsidP="00BB20FC">
      <w:pPr>
        <w:jc w:val="left"/>
        <w:rPr>
          <w:sz w:val="28"/>
          <w:lang w:val="en-US"/>
        </w:rPr>
      </w:pPr>
      <w:r w:rsidRPr="00357A74">
        <w:rPr>
          <w:sz w:val="28"/>
          <w:lang w:val="en-US"/>
        </w:rPr>
        <w:t>— Как же я завидую этим Алхимикам! — Лин Янь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недалеко от него, прямо по курсу, столпилось много людей. Высокий худой юноша, прикрывая нос и рот бумажным веером, был одет в похожий на наряд Лин Яня, но явно более роскошный костюм. Он лениво обмахивался, глядя на прилавок, разрушенный его слугами, и с улыбкой обратился к старику, который лежал на земле, придавленный сапогом здоровяка:</w:t>
      </w:r>
    </w:p>
    <w:p w:rsidR="00BB20FC" w:rsidRPr="00357A74" w:rsidRDefault="00357A74" w:rsidP="00BB20FC">
      <w:pPr>
        <w:jc w:val="left"/>
        <w:rPr>
          <w:sz w:val="28"/>
          <w:lang w:val="en-US"/>
        </w:rPr>
      </w:pPr>
      <w:r w:rsidRPr="00357A74">
        <w:rPr>
          <w:sz w:val="28"/>
          <w:lang w:val="en-US"/>
        </w:rPr>
        <w:t>— Старик Чэнь, кажется, я давал вам семь дней на то, чтобы собрать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другая пара здоровяков удерживала красивую девушку, которая плакала и кричала: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Молодой господин Хун, плата за защиту, которую вы требуете, слишком высока, я просто не могу ее собрать! Может, мы лучше просто уедем? — старик, задыхаясь под тяжестью ноги, едва находил силы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подошел ближе и спросил прохожего:</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Второй молодой господин Семьи Хун, Хун Ле, собирает дань. Это уже четвертый раз за месяц. У старика Чэня давно нет денег. Похоже, Хун Ле положил глаз на его дочь. Сегодня им явно не поздоровится, — прохожий лишь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именно так, как он предполагал. Хун Ле помахал веером и указал на девушку:</w:t>
      </w:r>
    </w:p>
    <w:p w:rsidR="00BB20FC" w:rsidRPr="00357A74" w:rsidRDefault="00357A74" w:rsidP="00BB20FC">
      <w:pPr>
        <w:jc w:val="left"/>
        <w:rPr>
          <w:sz w:val="28"/>
          <w:lang w:val="en-US"/>
        </w:rPr>
      </w:pPr>
      <w:r w:rsidRPr="00357A74">
        <w:rPr>
          <w:sz w:val="28"/>
          <w:lang w:val="en-US"/>
        </w:rPr>
        <w:t>— Нет денег? Тогда выхода нет, придется забрать твою дочь в уплату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приказал слугам схватить девушку и собрался уходить.</w:t>
      </w:r>
    </w:p>
    <w:p w:rsidR="00BB20FC" w:rsidRPr="00357A74" w:rsidRDefault="00357A74" w:rsidP="00BB20FC">
      <w:pPr>
        <w:jc w:val="left"/>
        <w:rPr>
          <w:sz w:val="28"/>
          <w:lang w:val="en-US"/>
        </w:rPr>
      </w:pPr>
      <w:r w:rsidRPr="00357A74">
        <w:rPr>
          <w:sz w:val="28"/>
          <w:lang w:val="en-US"/>
        </w:rPr>
        <w:t>— Умоляю, пощадите мою дочь! — старик Чэнь обхватил ногу Хун Ле, умоляя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Хун Ле пнул старика в грудь, отбросив его на десяток метров, а затем отряхнул пыль со своего наряда, брезгливо поморщившись:</w:t>
      </w:r>
    </w:p>
    <w:p w:rsidR="00BB20FC" w:rsidRPr="00357A74" w:rsidRDefault="00357A74" w:rsidP="00BB20FC">
      <w:pPr>
        <w:jc w:val="left"/>
        <w:rPr>
          <w:sz w:val="28"/>
          <w:lang w:val="en-US"/>
        </w:rPr>
      </w:pPr>
      <w:r w:rsidRPr="00357A74">
        <w:rPr>
          <w:sz w:val="28"/>
          <w:lang w:val="en-US"/>
        </w:rPr>
        <w:t>— Терпеть не могу, когда пачкают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отброшенный ударом, выглядел крайне жалко. Глядя на уходящую группу людей из Семьи Хун, он почувствовал, как в нем разгорается ненависть. Выхватив кухонный нож с прилавка, он бросился на Хун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Ле лишь усмехнулся, даже не пытаясь увернуться. Старик нанес удар ножом, но лезвие не достигло тела обидчика, а замерло, наткнувшись на тонкую вуаль из Энергии Доу.</w:t>
      </w:r>
    </w:p>
    <w:p w:rsidR="00BB20FC" w:rsidRPr="00357A74" w:rsidRDefault="00357A74" w:rsidP="00BB20FC">
      <w:pPr>
        <w:jc w:val="left"/>
        <w:rPr>
          <w:sz w:val="28"/>
          <w:lang w:val="en-US"/>
        </w:rPr>
      </w:pPr>
      <w:r w:rsidRPr="00357A74">
        <w:rPr>
          <w:sz w:val="28"/>
          <w:lang w:val="en-US"/>
        </w:rPr>
        <w:t>— Вуаль Энергии Доу! — воскликнули люди вокруг. Вуаль Энергии Доу была признаком Мастера Доу, а Хун Ле, молодой господин Семьи Хун, уже давно достиг уровня Мастера Доу 9-й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Ле не спеша обернулся:</w:t>
      </w:r>
    </w:p>
    <w:p w:rsidR="00BB20FC" w:rsidRPr="00357A74" w:rsidRDefault="00357A74" w:rsidP="00BB20FC">
      <w:pPr>
        <w:jc w:val="left"/>
        <w:rPr>
          <w:sz w:val="28"/>
          <w:lang w:val="en-US"/>
        </w:rPr>
      </w:pPr>
      <w:r w:rsidRPr="00357A74">
        <w:rPr>
          <w:sz w:val="28"/>
          <w:lang w:val="en-US"/>
        </w:rPr>
        <w:t>— Ты решил поднять руку на меня? Ты готов к смерти? — с этими словами он схватил старика за горло и медленно поднял его в воздух, с каждым мгновением усиливая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окружающих не осмеливался вмешаться. Хотя Семья Хун не занимала высокого положения в Центральном Регионе, простым людям тягаться с ними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Хун Ле становилась все сильнее. Он с наслаждением наблюдал, как в глазах старика Чэня отражается растущий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старик был уже на грани удушья, рядом с ним внезапно возник стройный силуэт. Лин Янь медленно протянул левую руку, ухватил Хун Ле за запястье и слегка надавил. Послышался хруст — Хун Ле вскрикнул, разжал пальцы и отпустил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несколько шагов, Хун Ле схватился за правую руку:</w:t>
      </w:r>
    </w:p>
    <w:p w:rsidR="00BB20FC" w:rsidRPr="00357A74" w:rsidRDefault="00357A74" w:rsidP="00BB20FC">
      <w:pPr>
        <w:jc w:val="left"/>
        <w:rPr>
          <w:sz w:val="28"/>
          <w:lang w:val="en-US"/>
        </w:rPr>
      </w:pPr>
      <w:r w:rsidRPr="00357A74">
        <w:rPr>
          <w:sz w:val="28"/>
          <w:lang w:val="en-US"/>
        </w:rPr>
        <w:t>— Кто ты такой?! Как ты посмел напасть на меня? Ты хоть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Лин Янь. Он лишь усмехнулся:</w:t>
      </w:r>
    </w:p>
    <w:p w:rsidR="00BB20FC" w:rsidRPr="00357A74" w:rsidRDefault="00357A74" w:rsidP="00BB20FC">
      <w:pPr>
        <w:jc w:val="left"/>
        <w:rPr>
          <w:sz w:val="28"/>
          <w:lang w:val="en-US"/>
        </w:rPr>
      </w:pPr>
      <w:r w:rsidRPr="00357A74">
        <w:rPr>
          <w:sz w:val="28"/>
          <w:lang w:val="en-US"/>
        </w:rPr>
        <w:t>— Молодой господин Хун, вы пытаетесь совершить убийство средь бела дня и похитить девушку. Неужели здесь нет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Ле пришел в ярость:</w:t>
      </w:r>
    </w:p>
    <w:p w:rsidR="00BB20FC" w:rsidRPr="00357A74" w:rsidRDefault="00357A74" w:rsidP="00BB20FC">
      <w:pPr>
        <w:jc w:val="left"/>
        <w:rPr>
          <w:sz w:val="28"/>
          <w:lang w:val="en-US"/>
        </w:rPr>
      </w:pPr>
      <w:r w:rsidRPr="00357A74">
        <w:rPr>
          <w:sz w:val="28"/>
          <w:lang w:val="en-US"/>
        </w:rPr>
        <w:t>— Здесь мой голос — это закон! Люди, схватить его и забить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окружавшие его здоровяки активировали свои вуали Энергии Доу. Семь Мастеров Доу — такая сила считалась бы весьма внушительной даже для высококлассного наемнического отряда, но для Лин Яня это не было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 размаху ударил Лин Яня в лицо, но тот блокировал атаку одной ладонью. Мастер Доу был поражен тем, с какой легкостью юноша остановил удар. Сколько бы сил он ни прилагал, он не мог сдвинуться ни на шаг. Более того, он не мог даже выдернуть руку из железной хватки Лин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собрались было помочь товарищу, но Лин Янь слегка дернул запястьем — раздался хруст, и рука Мастера Доу вывернулась под неестественным углом. Тот взвыл от боли, а Лин Янь мощным пинком отбросил его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побоялись приближаться.</w:t>
      </w:r>
    </w:p>
    <w:p w:rsidR="00BB20FC" w:rsidRPr="00357A74" w:rsidRDefault="00357A74" w:rsidP="00BB20FC">
      <w:pPr>
        <w:jc w:val="left"/>
        <w:rPr>
          <w:sz w:val="28"/>
          <w:lang w:val="en-US"/>
        </w:rPr>
      </w:pPr>
      <w:r w:rsidRPr="00357A74">
        <w:rPr>
          <w:sz w:val="28"/>
          <w:lang w:val="en-US"/>
        </w:rPr>
        <w:t>— Великий Мастер Доу?! — в ужасе воскликнул Хун Ле. Только Великий Мастер Доу мог обладать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продолжал улыбаться:</w:t>
      </w:r>
    </w:p>
    <w:p w:rsidR="00BB20FC" w:rsidRPr="00357A74" w:rsidRDefault="00357A74" w:rsidP="00BB20FC">
      <w:pPr>
        <w:jc w:val="left"/>
        <w:rPr>
          <w:sz w:val="28"/>
          <w:lang w:val="en-US"/>
        </w:rPr>
      </w:pPr>
      <w:r w:rsidRPr="00357A74">
        <w:rPr>
          <w:sz w:val="28"/>
          <w:lang w:val="en-US"/>
        </w:rPr>
        <w:t>— Может, теперь, молодой господин Хун, вы готовы выслушать то, что я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Ле, глядя на пятнадцати-шестнадцатилетнего юношу, кипел от злости. Если его, взрослого человека, так унизит какой-то сопляк, как он потом сможет смотреть людям в глаза?</w:t>
      </w:r>
    </w:p>
    <w:p w:rsidR="00BB20FC" w:rsidRPr="00357A74" w:rsidRDefault="00357A74" w:rsidP="00BB20FC">
      <w:pPr>
        <w:jc w:val="left"/>
        <w:rPr>
          <w:sz w:val="28"/>
          <w:lang w:val="en-US"/>
        </w:rPr>
      </w:pPr>
      <w:r w:rsidRPr="00357A74">
        <w:rPr>
          <w:sz w:val="28"/>
          <w:lang w:val="en-US"/>
        </w:rPr>
        <w:t>— Все вместе! Нападайте! Хоть он и Великий Мастер Доу, вряд ли он справится с семью Мастерами Доу одновременно! — взревел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беспомощно покачал головой: «Действительно, добрым словом не вразумить тех, кто стремится к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посмотрел на свою ладонь, где медленно заплясал маленький разноцветный язычок пламени. Его тело сильно отличалось от других: с самого детства он не практиковал никаких Боевых Навыков или техник, но в управлении огнем и использовании его силы ему не было равных среди равных по уровню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Навык Земного ранга среднего уровня! Раскалывание Гор! — Хун Ле, в руках которого возник гигантский топор из темно-красной энергии, с яростным криком обрушил его на голову Лин Яня. Остальные в это время также применили свои Боевые Навыки, атакуя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Навык Земного ранга? — Лин Янь лишь мельком взглянул на несущегося на него Хун Ле с огромным топором, затем поднял ладонь с цветным пламенем над головой и ударил по земле. В одно мгновение почва превратилась в море огня. Толпа в страхе бросилась врассыпную, и лишь семеро безрассудных бойцов продолжили свой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стремительно росла. Хун Ле почувствовал неладное и закричал:</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Поздно!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холодно усмехнулся. Семь столбов пламени вырвались из земли, обрушившись на нападавших. Вуали Энергии Доу на их телах мгновенно разлетелись в щепки, и всех семерых отшвырнуло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Хун Ле, чтобы вести себя высокомерно, нужно иметь хоть какую-то силу. Твоей — недостаточно, — Лин Янь подошел к лежащему на земле Хун Ле, который был не в силах пошевелиться. Годы, проведенные в военных походах вместе с отцом, приучили Лин Яня наносить лишь смертельные удары, но сейчас, поскольку он был не на поле боя и не хотел лишних проблем,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Ле дрожал всем телом. С выражением ненависти и ужаса в глазах он прошептал:</w:t>
      </w:r>
    </w:p>
    <w:p w:rsidR="00BB20FC" w:rsidRPr="00357A74" w:rsidRDefault="00357A74" w:rsidP="00BB20FC">
      <w:pPr>
        <w:jc w:val="left"/>
        <w:rPr>
          <w:sz w:val="28"/>
          <w:lang w:val="en-US"/>
        </w:rPr>
      </w:pPr>
      <w:r w:rsidRPr="00357A74">
        <w:rPr>
          <w:sz w:val="28"/>
          <w:lang w:val="en-US"/>
        </w:rPr>
        <w:t>— Посмел оскорбить… нашу Семью Хун… ты… ты… — не договорив,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http://bllate.org/book/25646/3059340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