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не смела долго задерживаться и тут же побежала искать хозяина. Когда Ли Му подошёл, тот уже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крепко сжал лямки рюкзака, его голос звучал сдержанно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мою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усмехнулся, сохраняя внешнее миролюбие: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разве я тебе не говорил? Твоя зарплата целиком ушла на компенсацию тому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напряг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Пощёчина в целях самообороны стоит двадцать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тут говорить о какой-то самообороне. Тот гость всего лишь прикоснулся к тебе, да ещё и предложил выпить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тут уж я должен тебе высказать. В день, когда ты пришёл, разве я не говорил, что подобные ситуации возможны? Посмотри, ты ведь тогда так хорошо со всем согласился, почему же теперь вдруг переменился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холодно усмехнулся, поднимая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буду работать только официантом и никем другим. К тому же при приёме на работу ты никогда не упоминал, что бывают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по-прежнему сохранял улыбчивое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знал, насколько тот увертлив, поэтому на сей раз подготовился основательно.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устраивался на работу, у меня велась запись. Есть у меня и запись с камер наблюдения, где тот гость ко мне приставал. А пожарная безопасность в заведении проверена? Все ли налоги уплачены? Государство ведь не разрешает нанимать несовершеннолетних, заниматься проституцией и устраивать незаконные азартные игры,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Му говорил, его собственное настроение тоже улучшалось.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доказательства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темнело с каждым словом Ли Му — он никак не ожидал, что Ли Му, проработав здесь всего несколько месяцев, успеет во всём так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Посмотрим, не придёт ли завтра кто-нибудь с проверкой в твое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сильно изменилось,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засомневался, на его лице непрерывно сменялись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Ли Му,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боишься, что я раструбят о том, где ты работал? Что тогда скажут твои однокурсники и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сохранил совершенно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Му не пронять ни мягкими, ни жесткими методами, хозяин затрясся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опасался тех доказательств, о которых говорил Ли Му: если они действительно существовали, его заведение непременно закрыли бы проверками, а после этого о восстановлении бизнеса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хочу, чтобы ты принёс доказательства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вечера, прямо здесь, принесёшь эти вещи, и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кивнул, повернулся и ушёл. Случайно подняв голову, он увидел Шэнь Чжисина с парочкой приятелей, которые шли навстречу, закинув руки друг другу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бар перед собой, Шэнь Чжисин понял, что это именно то место, где работает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нужно на работу так поздно? Судя по направлению, куда шёл Ли Му, это вовсе не было похоже на путь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повернулся и проводил взглядом удаляющуюся фигуру Ли Му, прошагав за ним довольно далеко, пока друг не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скривился и потёр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только что увидел человека, который жалок до предела, да к тому же был им несправедливо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Чжисина было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он выбрал случайное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пришёл сюда во второй раз — ему хотелось посмотреть, в какой обстановке работает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удастся, возможно, получится сделать так, чтобы Ли Му больше этим не занимался 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предложить Ли Му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скверное у того семейное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считал себя большим благодетелем: раз уж подобное попалось ему на глаза, нельзя было притворяться, будто ничего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что-то, Шэнь Чжисин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пока друг ходил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Шэнь Чжисин закрыл глаза, чтобы немного отдохнуть, из-за спины донеслись чьи-то громкие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эта сука и правда заявилась к тебе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Заявилась. Откуда у него только столько компромата на нас набралось? Придется отдать эти двадцать тысяч, хочешь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надо было мне тогда подсыпать ему что-нибудь в лекарство, сначала трахнуть под видеозапись, а потом уже говорить! Было бы видео на руках, разве стал бы он рыпаться и не послушался бы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Ли Му —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навострил уши. Что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Шэнь Чжисин тихонько включил на телефоне диктофон и подался вперед, желая расслышать всё как можно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похоже, полагались на громкую музыку в баре и выражались крайне грязно, совершенно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за талию подержал! Я даже руки толком не успел положить, а эта мадам взяла и влупила мне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тварей только жестко иметь и надо, нельзя оставлять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такой гордый и строптивый? Завтра затащим его сюда, напоим под видом воды, выебем, снимем видео — гарантирую, он и про свои двадцать тысяч забудет, и будет как миленький плясать под нашу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Отвратительные, пошлые слова мужчин заполняли слух. Шэнь Чжисин чувствовал, что оскорблен до глубины души. Пользуясь пестрыми переливами подсветки, он украдкой скосил глаза и разглядел лица обоих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великому удивлению, он обоих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оказался хозяином этого бара,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гость, которого он видел лапающим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недавнему разговору, выходит, то, что он видел раньше — ложь? Ли Му действительно просто подрабатывал здесь и никакой другой работой не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правду, Шэнь Чжисин понял, насколько глубоко заблуждался насчет Ли Му. Его брови сошлись на переносице, образовав глубокую складку в форме иероглифа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всем убедиться окончательно, Шэнь Чжисин просидел в тишине еще долго. Напившись, те двое начали нести вещи еще более отвратительные — о том, как пустят его по кругу на улице. От услышанного у Шэнь Чжисина кулаки сами собой сжались до боли, едва удерживаясь от того, чтобы не набить им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этих двоих больше ничего путного не услышишь, Шэнь Чжисин решительно поднялся, подошел к бармену, достал из кармана пять сотен и протянул через стойку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хочу спросить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без лишних движений сгреб купюру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братан, выложу всё как на духу,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находилась всего в одном шаге от него, но Шэнь Чжисин почему-то почувствовал внезапный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оклеветал Ли Му, то вся та злость, все презрение и отвращение, что он выплескивал на него в последние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последняя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работает официант по имени 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кивнул и затараторил, выкладывая всё, что знал, как из рога изобилия: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его уже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нанимался простым официантом — только разносить напитки и убирать со столов, больше ничем не занимался. Но один гость хрен пойми с чего вдруг начал распускать руки, да еще и заявил Ли Му, чтобы тот шел к нему, мол, обеспечу всем и ни в чем нуждаться не будешь. Схватил Ли Му за талию, пытался напоить и лез всякими грязными домогательствами. Ли Му тут же дал отпор и так влепил гостю пощечину, что у того зубы повылетали.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Чжисина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у того гостя зубы и так должны были выпасть, иначе с какой стати Ли Му с его силенкой мог их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гость — приятель хозяина, вот хозяин и уволил Ли Му, да еще и удержал у него зарплату за полгода — ровно двадцать тысяч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молчание, бармен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 это время пытался вставить слово, но стоило ему раскрыть рот и произнести хоть звук, как его тут же перебивали.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усвоил урок — решил подождать, пока бармен полностью выговорится.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Бармен: «……»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пахал как проклятый. Приходил даже по выходным, торчал здесь с шести утра и до четырех часов ночи, а в будни являлся сразу после вечерней самоподготовки в девять часов и вкалывал до закрытия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и того пуще. Никогда не видел, чтобы кто-то работал до такой степени. Наш хозяин выплачивает зарплату раз в полгода, и в этот раз он просто присвоил себе всю полугодовую пайку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тяжело вздохнул и поставил бокал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всё понял, в его голове царил полный кавардак. Он самым коренным, самым абсолютным образом заблуждался насчет Ли Му, да притом как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раскаяние нахлынуло на сердце, примешиваясь к тому самому щемящему сочувствию, которое он испытал, узнав о тяжелом положении семьи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Перемешавшись внутри него прямо сейчас, эти чувства привели Шэнь Чжисина в такое замешательство, что он даже не представлял,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прочихавшись, он почувствовал, как лицо залилось краской, а перед глазами заплясали черные 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кончик носа, Ли Му озадаченно подумал: кто же это его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некогда об этом размышлять. Глядя на собственный дом, напоминавший пасть разверзнутого чудовища какого-то жуткого монстра,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чувствовал, как внутри него всё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ему предстоит сказать через минуту, Ли Му до боли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внизу у подъезда, он всё же пересилил себя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обшарпанного дома покрылись трещинами и пожелтели, а в воздухе стоял густой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исключительно те, кто получал государственное пособие по старости или малообеспеченные.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Ли Му достал ключ и отпер замок. Волна застарелого запаха алкоголя ударила в лицо — казалось, этот смрад обрел плоть, заставив Ли Му прищуриться и едва не расплакаться от 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клубился густой дым, словно в обители бессмертных — если, конечно, не принимать в расчет, что вместо тумана клубы состояли из тяжелого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закашлялся от едкой гари, прикрывая рот рукой и стараясь не шуметь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помещении не горел, лишь тусклое сияние телевизора падало на комнату. Мужчина сидел на диване, закинув обе ноги на обивку, причем одна штанина была пустой и забавно трепетала на ветру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источниками сигаретной вони и перегара были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http://bllate.org/book/25580/3051002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