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отвел взгляд, подошел к кухонному столу и налил себе стакан воды. Посуда приятно холодила ладонь, а в кончиках пальцев ощущалось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обернулся на звук, держа в руке кофейную ложечку. На секунду замер и поздоровался: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отозвался Шэнь Минъян. — Ты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— Хэ Бочэнь повернулся обратно к кофемашине, его профиль казался чистым и резным в лучах утреннего света. — Господин Шэнь будет чашечку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 водой в руке вернулся в гостиную, уселся на диван и принялся просматривать утреннюю деловую рассылку. Вскоре из кухни поплыл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Бочэнь вышел из кухни с чашкой, гостиная была уже пуста — на столе остался лишь недопитый стакан воды. Он отвел взгляд, сделал глоток, и на кончиках языка разлилась знакомая горчинка.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научно-исследовательский проект Дип Блю Биолоджи и Чанкан Медикал должен был стартовать со дня на день. Организационное совещание ключевой команды назначили на сегодня, и представители нескольких важных партнеров должны были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Минъян просматривал документы, когда в дверь трижды символически стукнули и отворили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непринужденно прислонился плечом к косяку, его движение было полным изящества. Утреннее солнце падало на собранные в хвост каштановые волосы, а взгляд казался почти вызывающе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слегка поднял глаза, но тут же вернулся к изучению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улыбаясь, приблизился Цзян Сици. Он оперся рукой о край стола, заглядывая в бумаги в руках Шэнь Минъяна. — Как раз вовремя, есть пара моментов, которые я хотел бы с тобой сверить.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Цзян Сици заварил себе чаю и непринужденно завел разговор: — В Юньдин появился новый шеф-повар, приготовил на пробу несколько очень интересных блюд, съездим вечером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Минъяна, переворачивающие страницу, замерли. Голос прозвучал чуть рассеянно: — Что за место — та черная дверь в переулке рядом с Юньдин?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приподнял бровь: — Черная дверь? Ты про «Фэнъянь»?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повторил: — «Фэнъянь»?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пояснил: — Этот бар называется «Фэнъянь», наш самый известный подпольный бар. — Он на мгновение умолк, с любопытством разглядывая Шэнь Минъяна: — Что, старший молодой господин Шэнь заинтересовался?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— Шэнь Минъян захлопнул папку, переводя тему: — Пора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находился в самом конце коридора этажом ниже. Чэнь Сюй распахнул дверь, и наружу хлынули звуки голосов и яркий свет. Взгляд Шэнь Минъяна тут же уперся прямо в Хэ Бочэня.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располагались места представителей Чанкан Медикал. Хэ Бочэнь сидел, опустив голову и сосредоточенно изучая документы, его послушные черные волосы свободно падали на плечи, обнажая полоску кожи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тихо, что Шэнь Минъян вдруг вспомнил тот день, когда Хэ Бочэнь только переехал, и тот первый шлейф его феромонов, уловленный им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Шэнь Минъян в основном просто слушал, опуская взгляд на рабочие бумаги, но место Хэ Бочэня находилось совсем близко, и его голос то и дело вплетался в общий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по работе Хэ Бочэнь совсем не так, как в обычное время: голос низкий и ровный, логика железная, коммуникация безупречная — это было бесконечно далеко от таких определений, как кроткий или зажатый.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на всё утро, в середине объявили короткий перерыв. Люди вставали, прохаживались, переговаривались вполголоса, но Хэ Бочэнь так и сидел неподвижно на своем месте, лишь приподняв руку и массируя виски. То ли от слишком яркого света ламп в переговорной, то ли от чего еще кожа на его лице приобрела неестественную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Сици, разумеется, тоже узнал этого омегу, с которым семье Шэнь предстояло заключить союз. Руководствуясь своим неизменным социальным кредо окружать заботой каждого красивого интроверта, он прихватил стакан с водой и во время перерыва опустился на свободное место рядом с Хэ Бочэнем.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— Цзян Сици на миг замер, небрежно закинув локоть на спинку стула. — Могу я звать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встретился с улыбчивым взглядом Цзян Сици и хрипловато ответил: 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официально, зови меня просто Цзян Сици. — Цзян Сици подвинул воду ближе, в его тоне слышалась ленивая мягкость. — Засиделся на совещании, наверное, совсем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Хэ Бочэнь обхватил теплую чашку обеими руками.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они тихо. Через разделявшее их расстояние Шэнь Минъян ничего не мог расслышать — лишь видел чуть беспечную улыбку на лице Цзян Сици.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окликнул Цзян Сици. Тот легко хлопнул Хэ Бочэня по плечу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совещания перевалила за экватор. Окно за спиной кто-то открыл неизвестно когда, и налетевший ветерок словно обрел весом. Голова Хэ Бочэня начала клониться вниз под тяжестью, становилось все тяжелее, а из самых глубин костей просачивался леденящий холодок. Очень скоро он сообразил, что, судя по всему,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посреди заседания не представлялось возможным. Хэ Бочэнь глубоко вздохнул, силясь вернуть внимание к лежащим перед ним материалам. Рука, лежавшая на столе, бессознательно сжала перьевую ручку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технического отдела дошел до самого ключевого места и вдруг замолчал. Спустя пару секунд Хэ Бочэнь почувствовал на себе чей-то взгляд. Слегка нахмурившись, он сообразил, что по регламенту именно он должен дать ответ от лица Чанкан.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бесстрастное выражение лица казалось холодным, а тот факт, что он — назначенная семьей Шэнь невеста, не был секретом; в этот момент никто не осмеливался ни перебивать, ни подгонять его, опасаясь рассердить столь высокопоставленную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висках по-прежнему мешала мыслить. Выждав пару секунд, Хэ Бочэнь негромко произнес: — Параметрическая взаимосвязь этой модели имеет две неопределенные точки сопряжения с базовым набором данных, предоставленным нашей компанией в прошлый раз. После окончания встречи я скоординирую работу команды для проведения повторной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ассистент, действительно отвечавший за сопряжение, с тревогой следил за ним и бесшумно выдохнул лишь тогда, когда прозвучало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опустил взгляд, задерживая его на столешнице на мгновение, после чего поднялся, вышел за дверь и принял короткий звонок. Вернувшись, он больше не садился, а лишь объявил: — На сегодня закончим, дальнейшее расписание сообщим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Минъян удалился, люди тоже начали постепенно расходиться. Хэ Бочэнь посидел на своем месте еще немного, прежде чем медленно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казалось еще более осунувшимся. Тихо отдав пару распоряжений помощнику, он в одиночестве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Хэ Бочэнь прижался затылком к подголовнику и закрыл глаза. Когда он уже почти проваливался в забытье, голос водителя самую малость вернул его в реальность: — Молодой господин,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Цзиньань Хуаюань, — машинально назвал он адрес прежнего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пожалуй, всего несколько минут — а может, и гораздо больше, — прежде чем его отяжелевший мозг с трудом сообразил: он ведь уже переехал в дом Шэнь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оставалось так мало, что исправлять ошибку он не стал. Хэ Бочэнь отправил младшему ассистенту из института сообщение с требованием привезти срочные рабочие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двадцать лет он почти никогда не болел. Мог спокойно отпахать несколько ночных смен подряд, а затем без единой жалобы выйти на работу и сидеть на совещаниях, словно не зная ни усталости, ни боли. Но уж если болезнь валила его с ног, то делала это сокрушительно.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под одеяло, Хэ Бочэнь страдал от иссушающей жажды на потрескавшихся губах. Он потерял счет времени — ему лишь смутно казалось, что проспал он очень долго. В какой-то полудремоте ему причудилась давно не виденная теплая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шевельнулись губы Хэ Бочэня в бессвязном бормотании, точно так же, как во всех его прошлых снах. — Я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мама ничего не ответила. Он почувствовал, как чья-то рука бережно приподняла его, подкладывая под спину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 его губам прикоснулась таблетка. Веки налились свинцом, глаза не открывались, и Хэ Бочэнь мог лишь по инстинкту чуть приоткрыть рот, высунув кончик языка и случайно коснувшись пальцев, державших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горьким. Хэ Бочэнь попытался отвернуться, но ему зафиксировали подбородок. К губам прижался стакан, и он сделал несколько мелких глотков; теплая вода прокатилась по пересохшему горлу, принося мимолетное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Бочэню безумно хотелось открыть глаза и разглядеть того, кто был рядом, но тяжелая дремота вновь обволокла его целиком. Всё тело размякло, превратившись в комочек ваты, который нашел самое уютное местечко среди простыней и ждал ласковых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в комнате непроглядную тьму — лишь тонкая полоска света сочилась сквозь щель в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нашарил телефон на тумбочке: было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Пропотев, он почувствовал себя значительно легче. Переодевшись в чистую одежду, он медленно вышел из спальни и неожиданно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пару раз моргнул, силясь осознать, что человек, работающий за обеденным столом — и впрямь Шэнь Минъян из плоти и крови. Его мозг словно завис на несколько секунд, прежде чем возобновить мыслительные процессы, хотя тело так и застыло на месте: — ...Какими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его вопросом Шэнь Минъян прекратил печатать: — Ты отправил сообщение, предназначенное ассистенту,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машинально пошарил по карманам в поисках телефона, пальцы на секунду замерли: — И как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главный помощник постучал несколько раз, но никто не открыл, — произнес Шэнь Минъян. — Переживая за тебя, он сломал замок. Извини, позже я поставлю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Бочэня скользнул к входной двери: та действительно была приоткрыта из-за испорченного замка. Искренний тон Шэнь Минъяна даже заставил его почувствовать неловкость. Он тихо проронил: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подвинул к нему лежавшую рядом папку: — Я захватил материалы, которые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Хэ Бочэнь взял бумаги. Ему жутко хотелось спросить, когда тот собирается уходить, но эта фраза прозвучала бы так, будто он выгоняет гостя, а это невежливо, так что 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Минъян в этот момент как раз захлопнул ноутбук и посмотрел на него: — Не знаю, не поднимется ли у тебя температура снова ближе к ночи. Если не возражаешь,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слегка опешил, после чего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собирать вещи, он был готов ехать хоть сию минуту, разве что голова всё еще немного гудела, из-за чего движения получались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шагов, как Шэнь Минъян вдруг замедлил ход, и Хэ Бочэнь едва не врезался в его широкую спину. Хотя он успел вовремя затормозить, расстояние между ними оказалось опасно малым, и сердце Хэ Бочэня против воли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Ароматическая железа альфы находилась прямо перед его носом, но Хэ Бочэнь не уловил ни единой нотки чужих феромонов — лишь то же самое ровное, нейтральное ничто, с которым Шэнь Минъян обычно держался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сзади затихли шаги, Шэнь Минъян обернулся: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тут же пришел в себя и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выхода, он бросил взгляд на взломанный замок и подумал, что впредь, пожалуй, и впрямь стоит сразу возвращаться домой к Шэнь Минъяну.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 у Хэ Бочэня немного спал. Во второй половине дня он собирался еще немного поработать в институте в ожидании результатов эксперимента, но подчиненные буквально выставили его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