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Минъян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вас не затруднит, — Хэ Бочэнь на мгновение замолк, его пальцы, лежавшие на коленях, слегка сжались, и лишь после этого он тихо произвел: — Не могли бы вы отвезти меня в Юньдин? Я кое с кем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велел водителю изменить пункт назначения, и машина плавно влилась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за окном проносились один за другим, свет и тень играли на профиле Шэнь Минъяна, то вспыхивая, то гаснув, словно в старом ретро-фильме. Помолчав пару секунд, Шэнь Минъян бесстрастным тоном бросил,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Бочэнь, и на этом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слова оправданий покрутились на кончике языка и снова проглотились. Их брак с Шэнь Минъяном был лишь сделкой, где каждый получал то, что хотел, и поддержания внешней гармонии было вполне достаточно. Что же касается личных дел каждого из них — в них лезть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Минъян, должно быть, тоже не ждал ответа, потому что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тихонько выдохнул. С самого ужина и до сей минуты Шэнь Минъян не обмолвился ни словом о том, что произошло днём, так что эта мимолетная встреча, судя по всему, и впрямь не оставила никакого следа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 поле зрения показалась вывеска клуба Юньдин — золотая, внушительная, она выделялась в ночи подобно важному и заметному ориентиру.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объехала фонтан у входа и остановилась прямо перед дверями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выйду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дверцу, вылез наружу и зашагал к ярко освещенному входу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сидел на заднем сиденье, положив руку на бедро и лениво постукивая пальцами, а его взгляд сквозь стекло машины был прикован к удаляющейся фигуре. Передний двор клуба был просторным и ухоженным, вдоль дорожек зеленели кустарники. Хэ Бочэнь шел ровной походкой, и его прямая, худая спина отчетливо выделялась на фоне густой, словно чернила,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видел, как Хэ Бочэнь дошел до дверей, но внутрь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в униформе, кажется, узнал Хэ Бочэня, сделал шаг вперед и уже собирался заговорить, но Хэ Бочэнь лишь махнул ему рукой, резко свернул в сторону и направился прямо к относительно темному переулку рядом 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Минъяна чуть приподнялись, а взгляд последовал за этой фигурой. В конце прохода не было никаких вывесок — только одна черная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поднял руку и привычным движением толкнул ее; оттуда полился мягкий свет и приглушенные звуки музыки. Хэ Бочэнь боком протиснулся внутрь, дверь тут же закрылась, и устье переулка вновь погрузилось в полумрак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Минъяна замер на этой черной двери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приоткрытое наполовину окно, принося с собой присущую ночному городу легкую пьянящую истому. Шэнь Минъян медленно поднял стекло, отсекая смутный шум снаружи, и велел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бесшумно растворился в ночи, в одно мгновение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Минъян: *отозвал чувство неподдельного интереса*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люди, присланные семьей Шэнь, прибыли к дому Хэ Бочэня.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Хэ Бочэня оказалось немного: помимо коробки с профессиональными книгами и материалами, были лишь кое-какие вещи. Не прошло и трех часов, как всё имущество было аккуратно упаковано и отправлено в резиденцию Шэнь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по набережной вдоль реки сквозь ряды высоких деревьев, очертания города постепенно вырисовывались по обе стороны дороги. Хэ Бочэнь не принадлежал к числу людей, способных первыми завязать беседу, поэтому всю дорогу молчал, наблюдая, как машина проезжает через массивные бронзовые ворота и выезжает на просторную равнину, словно вторгаясь в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поля виднелась широкая водная гладь, а лужайки окружали несколько зданий серовато-белого цвета. Вскоре автомобиль остановился у одного из них, и Хэ Бочэнь вслед за Чэнь Сюем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бесшумно поехал наверх, и сразу за дверьми открылась прихожая.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стоял у панорамного окна в гостиной и разговаривал по телефону; перед ним расстилались сумерки и огни большого города, и это светотеневое обрамление делало его статную фигуру несколько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повернулся в профиль, скользнул взглядом по прихожей и тут же отвел его, вновь сосредоточившись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тихо выдохнул и шагнул в дом. Жилище Шэнь Минъяна производило такое же впечатление, как и его хозяин — чистое и лаконичное. Грузчики двигались очень тихо, и Хэ Бочэнь слышал только спокойный голос Шэнь Минъяна, дававшего размеренные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следует сложить вещи Хэ Бочэня, семья Шэнь, судя по всему, обсудила заранее: каждый предмет был аккуратно расставлен по местам — за исключением его самого. Хэ Бочэнь не стал шастать без нужды туда-сюда и тихо присел на краешек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него, у панорамного окна, Шэнь Минъян с невозмутимым видом слушал собеседника, пока тон на том конце провода не стал заметно взволнованным и даже сорвался на раздражение. Он уже собирался ответить,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едва уловимым ароматом омега-феромонов — пахло черным чаем, словно высушенными на солнце чайными листьями, с суховатыми древесными нотками, затаившейся легкой горчинкой, терпкостью и холодной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на мгновение остолбенел, но быстро сообразил, что это такое, и невольно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ощущал чужих омега-феромонов, тем более — с такой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раздражение тихо поднялось из глубин сознания, Шэнь Минъян слегка нахмурился, лицо его помрачнело, и он резко оборвал разговор. Стоило ему повернуться, как его взгляд столкнулся с глазами Хэ Бочэня.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Минъяна по-прежнему застыла маска вежливости, но Хэ Бочэнь отчетливо уловил исходивший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подстраиваться под чужое настроение было сильной стороной Хэ Бочэня. Он поджал губы, инстинктивно поднялся с места, отодвинулся чуть в сторону и тихо распорядился насчет расстановки оставшихся вещей, обращаясь к Чэнь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молча смотрел на него несколько секунд, не произнеся ни слова, после чего развернулся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переезда Хэ Бочэня в дом семьи Шэнь, Хэ Яохуа устроил банкет в честь объединения двух семей. Сообщение об этом пришло на телефон уже во второй половине дня, когда до ужина оставалось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приборы издавали размеренный тихий гул. Чжоу Юйнянь высунулся из-за соседнего лабораторного стола и бросил взгляд на скачущую кривую на его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батча показатель IC50 стабильнее, чем у предыдущего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специфичность действительно возросла, — не поднимая головы, ответил Хэ Бочэнь, а его пальцы заскользили по клавиатуре, быстро вбивая числовые значения. — Скинь мне данные контрольной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Юйнянь взглянул на него и пододвинул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кое-какие дела, — Хэ Бочэнь взял планшет и сверил данные. В этот момент зажегся экран телефона; он лишь бросил на него беглый взгляд, заблокировал устройство и перевернул его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Юйнянь заметил его жест, но расспрашивать не стал, лишь кивнул на аппаратуру: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свернуться?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почти закончил, — холодно произвел Хэ Бочэнь. 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зафиксировав все показатели и сняв белый халат, он снова достал телефон в коридоре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висело несколько новых напоминаний — все от Хэ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слегка поморщился, но в конце концов ответил: [Получил].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вечерний час пик оказался куда более глухим, чем предполагалось: автомобиль еле плелся в море красных стоп-сигналов, и когда они наконец добрались до ресторана Цзинхуалоу, назначенное время было уже давно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забит почти под завязку. Администратор проводил Хэ Бочэня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Бочэнь, — прозвучал прохладный голос Хэ Яохуа, в котором совершенно не чувствовалось тепла. — Мы только тебя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Хэ Сюань, скрестив руки на груди, с нескрываемой издевкой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Бочэнь теперь птица высокого полета, вся семья ждет, пока он соизволит явиться к столу. Что такое, только примостился на высокой ветке семьи Шэнь, как сразу забыл,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сделал вид, будто вовсе его не замечает, и молча опустился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игнорирование заставило лицо Хэ Сюаня помрачнеть. Он снова завел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Я ведь о тебе беспокоюсь! Все знают, что у богачей нет сердца — поиграют и выбросят на помойку, так что смотри не останься в итоге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открыто издевался, однако весь стол хранил гробовое молчание — никто не попытался его остановить. Наконец Хэ Бочэнь повернул голову и холодно посмотрел на сводного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Сюаня вмиг стало ужасным, он уже открыл рот, чтобы обругать его в ответ, но Хэ Яохуа протянул руку и тяжеловато надавил ему на плечо,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блюда подавались к столу, за ним вновь воцарилось напускное веселье. Хэ Бочэнь ответил на чьё-то сообщение и незаметно ускользнул через боковую дверь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прихода и до ухода Хэ Бочэнь пробыл там ровно десять минут; никто даже не заметил его отсутствия, все продолжали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сквозь щель в дверях банкетного зала пробивался теплый желтый свет и гул голосов, в то время как он шагал в противоположную сторону —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прохладный верок залетал в салон машины. Телефон Хэ Бочэня внезапно завибрировал — это было сообщение от Цзи Цяо: [Не заметил твою тачку у НИИ,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опустил голову и начал набирать текст: [Не в институте. Что-то срочное?]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улететь адресату, как впереди замаячили две пары фар, и бросающийся в глаза, до боли знакомый суперкар припарковался прямо у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 стороны водителя опустилось, явив улыбающееся лицо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опять зря прокачусь, — произнес Цзи Цяо, протягивая черный бумажный пакет. — Держи, всё-таки день рождения, какая-никакая атмосфера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опешил и лишь после этого сообразил, что сегодня и правда его день рождения — он совсем из головы выбросил эту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уже держал в руках пакет, и лишь спустя пару секунд, словно опомнившись, сухим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со мной церемонишься? — Цзи Цяо подмигнул. — Ладно, я погнал, потом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помахал ему рукой и остался стоять на месте со злосчастным пакетом, провожая глазами резко развернувшийся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трепал его одежду, очерчивая стройный и прямой силуэт, который казался особенно отчетливым на пустой площадке в свете уличных фонарей, похожих на тусклые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 в дом. В гостиной горел свет, и, подняв глаза, Хэ Бочэнь увидел спускающегося сверху Шэнь Минъяна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на секунду замер на пороге, после чего переступил порог и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присел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 знал, хочет ли тот продолжать беседу, а потому просто молча направился к себе. Пока за ним не закрылась дверь, в доме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предсказаниям старших, Хэ Бочэнь не занимался никаким «укреплением чувств» с Шэнь Минъяном. Тот казался человеком невероятно занятым и зачастую возвращался домой за полночь, так что пересекались они редко, хотя иногда избегать друг друга всё 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однажды утром вниз, Шэнь Минъян заметил Хэ Бочэня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поднималось еще невысоко, косыми лучами проникая в гостиную и оставляя на полу яркие световые пятна. Хэ Бочэнь стоял спиной к выходу и тянулся за банкой с кофе на верхнюю полку. От этого движения край его белого вязанного свитера задрался, обнажая полоску поясницы. Талия у Хэ Бочэня была тонкой, а кожа казалась донельзя белой, почти прозрачной в лучах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