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за спиной у Цуй Иханя появился человек, а затем он отвёл их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на самом деле и не сомневался, что поступки Цуй Иханя имеют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увидел прибывшего человека, ему всё равно стало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знал, что у того наверняка везде всё схвачено и расставлены люди, иначе он никак не мог бы так просто узнать о его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он, должно быть, из тех людей, кто всё тщательно продумывает, иначе бы не умудрялся каждый раз с такой точностью находить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знал, как расценивать подобные мысли о себе, но он действительно чувствовал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ему было нечего скрывать или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 многих вещах Се Сюэчжоу был весьма щепетилен, но насчёт этого у него и впрямь не было никаких особых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поначалу он бы и ощущал некоторую неловкость, но теперь, когда всё зашло так далеко, ему было уже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больше не доставляло ему хлопот, он хотел лишь одного — чтобы всё это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проблему не удастся разрешить сиюминутно, он всё равно ждал этого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не стал отвозить их куда-то ещё, а привёл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Цюэ Фань совершенно не понимали, что тот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любви к этому господину сокровенные мысли так прекрасны, лучше всего в летний зной, лучше всего в зимний холод, — произнёс Цуй Ихань, обращаясь к нему. —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подумал, что этот человек просто безнадёжен — ещё с самого начала он чётко и ясно обозначил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интересовало, каково происхождение Цуй Иханя, он не заботился о его прошлом, но тот всё равно продолжал говорить всё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у него был такой вид, будто он изо всех сил старается, чтобы об этом узнали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в мыслях не допускал, что между ними могут завязаться какие-то долгие или глубокие отношения, и от одного теперешнего положения дел его уже воротило. Непонятно почему, но Цуй Ихань сохранял такую уверенность в жизни и не уставал докучать ему снова и отново.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Цуй Иханю так хотелось вести себя подобным образом, Се Сюэчжоу не собирался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знал, что помешать этому невозможно, а если тот действительно получал от этого удовольствие, то повлиять на него со стороны было тем более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посмотрел на Цуй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это и вправду так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принял тот самый жалкий вид, который демонстрировал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забаве, просто я искренне считаю, что это имеет для меня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даже если ты спросишь меня, клянусь, у меня и в мыслях не было как-то тебя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чувствовал, что уже тысячу раз слышал подобные измышления, но у него самого давно сложилось собственное мнение, и он не собирался легко от него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чувствовал, что Цуй Ихань просто страсть как любит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уже много-много раз мысленно задавал себе вопрос, чего же добивается Цуй Ихань, но до сих пор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вёл себя Цуй Ихань сейчас, до боли напоминало признание в любви человеку, к которому тот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нечто подобное происходило между ними двумя, Се Сюэчжоу испытывал лишь отвращение, потому что между ними не должно быть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бамбука тоже есть немало прекрасных качеств, но я не хочу говорить об этом дальше, — произнёс Се Сюэчжоу. — Цуй Ихань, я тебя не знаю и не желаю слушать, как ты снова и снова представляешься. Лучше всего нам обоим вернуться к той точке, когда мы вообще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небольшую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один прекрасный день ты передумаешь и действительно захочешь признать их, я не возражаю против того, чтобы считать тебя членом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твои мысли совершенно не совпадают с моими, но я не хочу вдаваться в подробности — ты всё поймёшь, — Цуй Ихань посмотрел на него. — В какой-нибудь из будущих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холодно фыркнул, совершенно не желая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понял: этот человек настолько искусно проворачивает подобные вещи, что никакие его слова или поступки не смогут повлиять на суждения самого Цуй Иханя, так что продолжать дискуссию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только что сказал, отражало его истинные мысли. Если настанет день, когда ему действительно придётся с этим столкнуться, он не побоится встретиться лицом к лицу с реальностью, но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явно не был тем человеком, которому можно было довериться, не говоря уже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какой-то из будущих дней тот и сделает другой выбор, он сможет вернуться к этому вопросу и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— произнёс Цуй Ихань, — на самом деле ты сейчас совершенно меня не понимаешь, и я считаю, что в этом нет ничего страшного, но тебе вовсе не обязательно пытаться меня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и не думал этого делать,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по-прежнему демонстрировал полное нежелание общаться с ним, да и его мнение на самом деле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иметь с Цуй Иханем ничего общего, каков бы тот ни был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терпеть не мог, когда в его жизни появлялось столько непонятных и неожиданных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и так выпало слишком много испытаний, и тратить на это душевные силы он больше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находишь это действительно очень забавным, — сказал Цуй Ихань. — Если твоему другу и вправду невыносимо на всё это смотреть, может, позволишь ему отойти куда-нибудь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предложение, Се Сюэчжоу тут же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прямо на глазах у Цуй Иханя, взял Цюэ Фаня за руку и увлёк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это место не выглядит особенно красивым, давай поищем другое, где можно прогуляться, — невзначай бросил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неправдой. Всё, что ему было нужно — это повод не оставаться больше перед глазами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волновало, правду или ложь изрыгает Цуй Ихань, но его собственные слова были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любил ходить вокруг да около с Цуй Иханем и не хотел попусту тратить время на подобную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считал всё это абсолютно бессмысленным и не приносящим никакой пользы — кроме раздражения, от этого не было никакой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принадлежал к числу людей, любящих заниматься бессмысленными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он полагал, что тратить время на Цуй Иханя — тоже пустая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мне совершенно плевать на них, но тебе ведь не плевать — неужели ты не боишься, что в один прекрасный день они действительно понадобятся мне? — произнёс Цуй Ихань. — К тому же, возможно, это случится вовсе не в будущем, 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попытаешься запугать меня такими словами, толку от этого будет немного, — возразил Се Сюэчжоу. — И что я смогу сделать, даже если ты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пустив в ход красоту и сказав пару ласковых слов, ты заставишь меня с радостью выполнить любое твоё желание? — выдал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не проснулся, я могу помочь тебе снять номер в гостинице неподалёку, — ответил Се Сюэчжоу. — Не трать впустую силы и время на подобные глупости,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подобные слова на меня не 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у тебя и впрямь толстая шкура, — бросил Се Сюэчжоу. — Окажись я на моём месте, я бы ни за что не стал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но ты же должен понимать: это я заявляю, что люблю тебя. Если бы всё было наоборот, тогда и вести себя так должен был бы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спокойно, такого дня никогда не настанет, — сказал Се Сюэчжоу. — И дело вовсе не в тебе лично: я в принципе ни с кем так себя не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Се Сюэчжоу был невероятно уверен в себе, ведь многолетний жизненный опыт подсказывал ему, что он никак не относится к числу людей, способных легко и бессмысленно растрачивать свои силы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про ради любви к этому господину сокровенные мысли так прекрасны, лучше всего в летний зной, лучше всего в зимний холод взята из стихотворения Темы для картины с изображением бамбука, написанной для Ван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— бросил ему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хорош, — последовала оценка от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— отозвался Се Сюэчжоу. — С бамбуком мы закончили, можем ли мы теперь пойти куда-нибудь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ушёл твой помощник, — заявил Цуй Ихань. — Сам я уходить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Се Сюэчжоу. 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не собирается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просто не в силах справиться с Цуй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сильно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с такой реакцией Се Сюэчжоу, Цуй Ихань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по соседству, — предложил он. — Там есть и ресторан, и целый ряд изделий из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бросил взгляд на Цюэ Фаня и прочёл на его лице точно такое же выражение крайнего недоумения, какое испытывал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по имени Цуй Ихань проступало столько черт, каких Се Сюэчжоу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чему его учили с самого детства, он предавался совсем не так, как это демонстрировал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условия жизни у него с малых лет были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чувствовалось даже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постоянно казалось, что за фальшью Цуй Иханя скрывается что-то ещё, только вот уловить суть ему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пытаться понять его намерения было не так уж интересно, и Се Сюэчжоу вовсе не горел желанием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вы ведь уже наверняка смертельно устали на это смотреть, — произведённый Цуй Ихань. — Присядем, отдохнем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Цюэ Фань и в самом деле не желали больше вести с ним никаких бесед, поэтому не стали ни возражать, ни говорить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быстро привёл их на место: как он и говорил, здесь всё было связано с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родители приготовили для меня, — сказал Цуй Ихань. — Они очень меня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окинул его долгим взглядом, но в конце концов воздержался от каких-либо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Цуй Ихань пытался заставить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странное ощущение: ведь это он, Се Сюэчжоу, занял чужое место, и будь тот разгневан, в ярости или переполнен обидой и недовольством — всё это было бы 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