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сидел с сбитым дыханием, погрузившись в себя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Воскресный полудень: целоваться с возлюбленным в фартуке на кухне, полной домашнего уюта, — пожалуй, такую картину Цинь Чжихань когда-то себе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 балконе лениво потягивался, и даже прохладная квартира теперь казалась не такой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тоже чувствовал какое-то странное волнение. Он признавал, что позарился на внешность Цинь Чжиханя, но когда они действительно сошлись, удовлетворения не прибавилось — напротив, захотелось еще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он жил напропалую. Он думал, что в этом кругу уже никто не верит в искреннюю любовь, но встретил Цинь Чжиханя, чьи чувства были чисты, как белый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зрелым, соблазнительным и обладал для него фатальной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первым мужчиной, и Тан Хао хотел стать его единственным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так, чтобы на этом чистом листе было выписано имя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отстранился от губ Цинь Чжиханя, прижался лбом к его лбу и хрипло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 меня на улице, а то, не доготовив еду, я захочу сначала съесть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разжал руки, обнимавшие его, и направился в гостиную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действовал быстро и умело: вскоре он довел до ума вчерашние блюда Цинь Чжиханя и подал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бросил взгляд и вынужден был признать, что после доработки еда выглядела потрясающе и вызывала куда больше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оставшегося риса Тан Хао сделал жареный рис: зернышки, окутанные золотистой яичной глазурью и украшенные изумрудными перьями зеленого лука, выглядели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Цинь Чжиханя издал урчащий звук, и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мыть руки,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Чжихань мыл руки, Тан Хао успел сварить еще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три блюда, один суп и две пиалы жареного риса. Получив возможность поесть домашней еды без собственных усилий, Цинь Чжихань сквозь поднимающийся от блюд пар посмотрел на сидящего напротив Тан Хао и подумал, что тот не такой уж и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уставился? Разве не проголодался? Ешь давай. — Тан Хао налил Цинь Чжиханю пиалу супа и поставил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виду и не скажешь, что ты умеешь готовить. — В тот раз после всего Тан Хао тоже сварил ему лапшу, и получилось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сложного тут нет. Я начал жить самостоятельно очень рано, уметь готовить — это самое базовое.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вспомнил, как в то время знакомил младшую сестру с потенциальным женихом, и тот мужчина говорил, что у Тан Хао весьма неплохие условия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Неплохие-то неплохие, но раз батя меня на дух не выносит, я от него и держусь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такой непутевый сын, как ты, я бы тоже его на дух не выносил, — безжалостно съязвил Цинь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родился таким непутевым... Эй, остынет ведь всё, если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прекратил препирательства и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парня подчистую уплели всю еду со стола. Аппетит у Цинь Чжиханя был средним, но Тан Хао не брезговал и доел всё, что тот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выгодно отличался от тех мажоров, которые вечно ничего не съедали до конца и любили переводить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вырос в обычной семье, а за годы стажировки успел хлебнуть трудностей, так что даже разбогатев, сохранил многие прежние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Цинь Чжихань собрался мыть посуду, но Тан Хао вытолкнул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казаться таким хозяйственным прямо сейчас, через несколько дней всё равно маску сбросишь, и тогда неловко будет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легко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Тан Хао, из тех людей, кто притворяться не умеет. Заставить меня что-то делать бесполезно, если только я сам не захочу всем сердцем, иначе меня никто не сдвинет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мой тогда, а я пойду делами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 свободной минутке, Цинь Чжихань устроился на диване с ноутбуком, чтобы заняться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Хао, закончив с кухней, вышел и сел рядом с Цинь Чжиханем. Глядя на то, как тот сосредоточенно работает, он находил это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же вроде нет близорукости? На кой чёрт ты вечно таскаешь эти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 — Цинь Чжихань стучал по клавиатуре,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протянул руку и бесцеремонно сдернул с него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 мешай. Вот допишу письмо, тогда и поговорим. — Цинь Чжихань поднял руку и успокаивающе похлопал Тан Хао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Тан Хао перестал баловаться, зашел за спину Цинь Чжиханя и принялся разминать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Массажистом Тан Хао работал отменно — это Цинь Чжихань оценил еще в ту ночь в Пекине. Было очень приятно, и он позволил тому продолжить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письмо, Цинь Чжихань только тогда заметил, что почти прижался к груди Тан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— поинтересовался Тан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плечами и правда беда. Нельзя же вечно горбатиться в офисе, выкрои время заняться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да где ж взять время, — обреченно вздохнул Цинь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выходным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работаю, когда по делам компании езжу, иногда сопровождаю клиентов поиграть в мяч или попить чаю. А если выдается редкий свободный день, никуда идти не хочется, мечтаю просто посидеть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скучно тебе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вообще-то деньги зарабатывать надо. Разве не все так живут? А, ну кроме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сильнее сжал плечи Цинь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не так с такими, как я? Я ведь не ворую и не граблю.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Я не говорил, что это плохо. Кто же не мечтает о фрилансе? Но для этого нужны твои способности. Большинство людей все-таки живут вроде меня, серо и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 серый? Зазнаешься,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бы. Я с детства никогда не был одаренным, всего, чего хотел, добивался исключительно упорным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 а я, судя по всему, тот самый одаренный человек, о котором ты говоришь. Именно это мой отец в мне и ненавидит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его месте, тоже ненавидел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Тан Хао, массировавшие плечи Цинь Чжиханя, скользнули подмышки и легли на его грудные мышцы. Наклонившись, он легонько укусил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я буду завидовать какому-то негодяю?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бессовестно не разжимал рук. Тело Цинь Чжиханя было крепким, мускулистым, а мяса на нем было ровно столько, сколько нужно — обнимать его было сплошным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как тебе удается в твоем возрасте целыми днями просиживать в офисе и при этом не иметь ни капли лишнего жира на талии? Как ты это делаешь? — бормотал Тан Хао, шаря руками по талии Цинь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уже полностью оказался в его объятиях. Прислонившись головой к чужому плечу,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наших трех условий: стоит тебе нарушить хоть одно, и этот месяц закончится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настрой, только что зародившийся у Тан Хао,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умел взвешивать, что лучше: один раз объесться досыта или сытно питаться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отпускать его отчаянно не хотелось. Крепко обнимая Цинь Чжиханя, Тан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днем? На улицу-то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выделил мне всего месяц, я должен использовать каждую минуту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Какой же ты мелочный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помассировал переносицу и попытался вернуть на место очки, но Тан Хао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ответил: зачем носить очки, если зрение у тебя отличное?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таком возрасте занимаешь такую должность, трудно сразу завоевать доверие. Поначалу, когда мы только подписывали контракты, клиенты считали меня слишком молодым и ненадежным, а в очках я выгляжу посолиднее. Позже, когда я постепенно дослужился до руководящей позиции, стало еще важнее уметь держать в узде подчиненных. Со временем я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оглаживал пальцы Цинь Чжиханя, слушая, как тот небрежно и буднично рассказывает о пережитых им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ты знал, что чертовски хорош собой, да? С такой внешностью в очках ты выглядишь настоящим демоном-соблазнителем, а без них сразил бы наповал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отчасти тоже. Ладно, отпусти меня, прекращай распускать руки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с явным сожалением разжал объятия. Цинь Чжихань поднялся, одернул одежду и отнес ноутбук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неотрывно следил взглядом за его фигурой. Длинные и крепкие ноги, тонкая и гибкая талия, длинная белая шея... Не мудрено, что в голове крутились одни пошлости — этот мужчина от макушки до пят обладал над ним абсолютной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Чжихань, что хочешь на ужин? Давай я приготовлю. — Тан Хао вовсе не собирался уходить; ради того чтобы побыть с Цинь Чжиханем подольше, он был готов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поезжай домой, нечего тебе тут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Чжихань вышел на балкон проведать Ши У: по расписанию как раз подошло время давать коту противовоспалительное.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вынес Ши У, но кот сейчас находился в состоянии жесточайшей обороны, так что запихнуть лекарство в пасть оказалось невозможно. Если он откажется принимать пилюли, придется везти его на уколы, а лишний стресс мог вызвать у животного еще более сильную защитную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пришел на помощь: привычным движением он одной рукой зафиксировал челюсти Ши У, заставив кота открыть пасть, а другой рукой быстро закинул лекарство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ушло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облизнулся — пилюля уже была проглочена.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пропадет ли мужчина в доме без хозяина? — самодовольно потребовал похвалы Тан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отнес Ши У обратно в комнату, затворил дверь, бросил взгляд на Тан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вообще блюда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Чжихань немного смягчился, Тан Хао тут же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что угодно! Чего не знаю — научусь на ходу, в интернете полно видеоуроков.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что-нибудь из своего фирменного. Какие продукты нужны —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Ши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потащил Цинь Чжиханя к выходу обуваться: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сколько там времени уйдет на поход в супермаркет? Ничего с ним за это время не случится, сходим быстро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его переуспокоить, Цинь Чжихань накинул куртку, захватил телефон и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жилым комплексом располагался супермаркет. Тан Хао хлопнул по сиденью своего мотоцикла: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Ехать-то всего ничего, зачем машину брать? Пока место для парковки найдешь, мы уже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вспомнил, как сразу после выпуска ради экономии частенько ездил на нелегальных мототакси,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прокашлялся и 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сколько до выхода из жилмассива?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рассмешило его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других-то цены кусаются, а с тебя возьму особой платой —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Чжихань сделал вид, что собирается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 у тебя такси обходится.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протянул длинную руку, обхватил его за талию и притянул обратно, свирепо шепнув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такси нелегальное, куда собрался? Поймаю — и украду.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http://bllate.org/book/25246/3009821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