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Между деревьями пряталось чистое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нём была настолько прозрачной, что дно просматривалось насквозь, а по берегам вились изумрудные лианы, порой опуская свои плети к самой воде, словно желая испить ее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лианах распустились мелкие цветы, придавая этому уединенному водоему еще больше красоты и живого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пробивались сквозь листву, рассыпаясь по воде золотыми искрами, и гладь озера мерцала под их мягким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родник питал духовную жилу этих гор, а его чистая вода обладала богатой духовной энергией, способной смыть любую грязь и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вернувшись, Бай Хунцин привел сюда Цзян Цзыняня. С не терпящей возражений властностью он толкнул его прямо в воду, намереваясь очистить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Цзян Цзыняня еще не успела полностью промокнуть, как Бай Хунцин прижал его к самому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одежды мгновенно вымокли насквозь, наполовину обнажая соблазнительное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Цзынянь от природы обладал утонченной красотой, и теперь несколько влажных прядей черных волос прилипши к его щекам, а на губах все еще оставались следы только что перенесенного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он смотрел на Бай Хунцина глазами, полными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хотел навсегда запереть его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так, чтобы до конца дней он видел только его одного, смел говорить лишь с ним и не имел права даже приблизиться к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никогда не сможет смириться с жизнью вечного узника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 силах вынести удушающую, всепоглощающую одержимость Бай Хунцина...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том, что всю оставшуюся жизнь придется видеть лишь этого человека, зависеть от него и подчиняться его прихотям, Цзян Цзынянь ощущал глубокое отчаяние и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Хунцин тоже вошел в воду. Его одежды переливались мягким лунным сиянием, но капли воды будто скатывались с шелка, не оставляя и следа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белая нижняя одежда Цзян Цзыняня давно промокла насквозь. Ткань намертво прилипла к телу, сквозь нее проступали очертания его светлой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посреди водной ряби, не пытаясь изображать напускное кокетство, он в сочетании со своей бледностью выглядел до боли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Хунцин слегка подался вперед и протянул руку, собираясь сорвать с него эту последнюю преграду — белые нижние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его пальцы коснулись ворота Цзян Цзыняня, тот произнес: — Я не испытываю к тебе ни малейших чувств между мужчиной 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Бай Хунцин невольно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Цзыняня был чист и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Проявлять такое хладнокровие в подобном положении поистине стоило немалого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 лице Бай Хунцина не дрогнул ни один мускул, Цзян Цзынянь продолжил: — Мы оба мужчины, к тому же раньше мы были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 не понимаю, с чего вдруг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Хунцин увидел, как его бледные губы слегка задрожали, словно он не решался произнести то, что шло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Хунцин протянул руку и легко коснулся его бледных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не нужно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Бай Хунцина тронула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достаточно знать лишь одно: ты никогда не сможешь меня покинуть.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Хунцина сгустилась темная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больше не пытаться сбежать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шанс, который я тебе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Хунцин легонько провел пальцем по губам Цзян Цзыняня, оставляя на бледной коже яркий алый след, похожий на лепесток сливы на снегу, полный пугающего, дурманящего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снова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Хунцина медленно скользнул по обнаженной белизне шеи Цзян Цзыняня, где сквозь тонкую кожу просвечивали едва заметные синеватые жилки.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Хунцин протянул руку и мягко обхватил его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Цзынянь вздрогнул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Хунцина по-прежнему озаряла нежная улыбка, но от его слов веяло леденящей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умрешь от моей руки и уже никогда не сможешь от меня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выражении лица не было и намека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напоили самую темную бездну, полную непроглядного мрака 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не осталось ни единой капли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Стискивая горло Цзян Цзыняня, Бай Хунцин ощущал под пальцами слабый, трепещущий пульс — словно бьющееся сердце какого-то крошечного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и хрупкое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невольно сжались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Хунцин наклонился к самому уху Цзян Цзыняня и прошептал с жутковатой нежностью: —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хочется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не придется бояться, что тебя кто-то отнимет, и не нужно будет тревожиться, что ты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от моей руки и принадлежать мне навеки — пожалуй, не самый худший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в его глазах стала еще глубже, а хватка — настолько сильной, что Цзян Цзынянь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воздуха стало катастрофически не хватать, дыхание перехватило, а лицо от удушья приобрело лиловатый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Цзян Цзынянь и впрямь поверил, что этот безумец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барахтался прямо перед глазами Бай Хунцина, задыхаясь и меняясь в лице, но тот оставался глух к его мучениям. Лишь медленно усиливая давление, он холодно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Хунцина не было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тогда, на грани потери сознания от нехватки кислорода, в голове Цзян Цзыняня вдруг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 холодные, погру во тьму глаза Бай Хунцина, он в одно мгновение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вовсе не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испытывал к нему, было лишь извращенной формой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так, заполучить его, полностью подчинить себе оказалось важнее, чем сохранить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чего всегда хотел Бай Хунцин, — это обладание, но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тот, кто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Станет ли намеренно причинять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Станет ли... желать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Цзынянь блуждал в этом тумане отчаянных мыслей, в тот самый миг, когда он уже был готов задохнуться окончательно, Бай Хунцин вдруг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Обессиленный Цзян Цзынянь рухнул в воду, заходясь в судорожном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брызги полетели ему в лицо, он жадно хватал ртом воздух, пытаясь успокоить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помимо воли шевельнулось робкое облегчение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чуть подрагивающую гладь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знал: все сказанное этим человеком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предательство и бегство много веков назад нанесли Бай Хунцину слишком глубокую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Предательство сородичей и родного брата в те далекие дни полностью подорвало его веру в семейные узы, а возможно... навсегда убило способность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Оотбросив все чувства, он оставил по отношению к другим лишь жажду голого контроля и безраздельного властвования...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одержимость Цзян Цзынянем была слишком тяжелой, а жажда контроля — слишком удушающей...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когда-то он действительно любил Цзян Цзыняня, но теперь от этих чувств осталось лишь блеклое, плотское вожделение...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не имело ничего общего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Цзян Цзынянь больше не смел смотреть на Бай Хунцина, но прежде чем он успел опомниться, тот рывком вытащил его из воды и, наклонившись, впился в его губы жестоким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Обжигающая страсть вмиг растопила холод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Цзынянь пришел в себя, его одежда была распахнута, а взгляд прижимающего его мужчины пылал пугающей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абсолютно бессилен против него. Подавленный подавляющей мощью чужой базы культивации, он даже не мог пошевелить и пальцем, хотя всем сердцем желал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Дражащим голосом Цзян Цзынянь произнес: — Если ты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ненавидеть тебя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Хунцин провел ладонью по его раскрасневшимся щекам, и хотя он прекрасно понимал, что румянец вызван лишь физиологической реакцией организма, этот яркий оттенок все равно заставил его сердце учащенно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мне нравилось принуждать других, —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Хунцин легко коснулся губами его рта: — Но ты сегодня был непослушен, так что наказания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Цзынянь только попытался сообразить, какое именно наказание его ждет, как вдруг ощутил, что рука мужчины скользнула ниже. Его тело мгновенно окаменело, он попытался сопротивляться, но длинные, изящные пальцы уже намертво зафиксировали его самое уязвимое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лицо Цзян Цзыняня вспыхнуло, залившись густой, невыносимой краснотой.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Бай Хунцин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движение рукой, он снова накрыл губы Цзян Цзыняня поцелуем, полностью заглушая его сдавленные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Сладострастное безумие подошло к концу, и Бай Хунцин бережно омыл тело Цзян Цзыняня.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мягкими и нежными, но Цзян Цзынянь больше не мог смотреть на эти длинные утонченные руки без содрогания.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 голову и понимая всю бессмысленность сопротивления, он просто закрыл глаза, предоставляя все воле этого человека, раз уж исправить ничего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юности мы часто мылись вместе, — заметил Бай Хунцин. — Разве на твоем теле осталось хоть что-то, чего я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Цзынянь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выросли вместе, и хотя под конец выяснилось, что кровного родства между ними не было, они знали друг друга лучше всех на свете. Цзян Цзынянь тогда и помыслить не мог, что однажды их отношения зайдут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могло дойти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Бай Хунцин действительно просто помог ему вымыться.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ополоснув его, он сам бережно одел его в чистые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Цзы, мы всегда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мягко и проникновенно, а взгляд был полон нежной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так, будто его любовь к нему была непоколебима...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совсем недавно он оставлял на шее Цзян Цзыняня безобразные синяки от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сейчас... Цзян Цзынянь все еще чувствовал тупую, ноющую боль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http://bllate.org/book/24977/2953706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