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Юньчжу с улыбкой велела Цянь Сюю сначала провести Цзинь Цюэ внутрь, а остальные вопросы они зададут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Цянь Сюй и Цзинь Цюэ вошли, Жуань Юньчжу тут же тихо спросила Цянь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как думаешь, А-Сюй настроен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Понаблюдаем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Юньчжу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Цюэ действительно очень красивый. Но тебе не кажется, что он выглядит немного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 ничего знакомого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Юньчжу пока не могла вспомнить, кого именно напоминал Цзинь Цюэ, и больше не стала об этом думать. Сейчас важнее было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Цянь Сюй привёл Цзинь Цюэ познакомиться с дедушкой, Цянь Минтаном, и старшим братом, Цянь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Минтан был сегодня главным виновником торжества. На нём был бордовый френч чжуншань и чёрные костюмные брюки. Хотя ему уже исполнилось восемьдесят, выглядел он всё ещё бодрым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Цянь Сюй и Цянь Юэ были похожи примерно наполовину, но Цянь Юэ казался более степенным и одевался куда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сегодняшний костюм был выдержан в коричневых тонах, отлично скроен по фигуре; галстук завязан идеально ровно, на запястье — дорогие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и Цзинь Цюэ сели за стол Цянь Минтана и остальных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Минтан был чрезвычайно рад тому, что Цянь Сюй привёл своего партнёра, и принялся расспрашивать Цзинь Цюэ обо всём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какой он семьи, чей молодой господин, как познакомился с Цянь Сюем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отвечал без единой прорехи.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живы и здоровы, брат занимается небольшим бизнесом, а с Цянь Сюем познакомились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Цянь Минтан расспрашивал Цзинь Цюэ, Цянь Юэ тоже разговаривал с Цянь Сюем. В зале было шумно, поэтому Цянь Сюй почти не слышал, что именно говорил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по-настоящему? Или ты просто нашёл кого-то где-нибудь, чтобы отделаться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по-настоящему. Ты что, думаешь, я стал бы вас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Юэ без малейшего колебания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бы. Очень в твоём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Сюю нечего было сказать. Заодно он вытащил Цзинь Цюэ из-под дедушкиного допроса, взял тарелку с выпечкой и предложил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и правда немного проголодался, но сначала всё же посмотрел на Цянь Минтана.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ведь сидел рядом, нельзя вести себя настолько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Цянь Минтан об этом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проголодался — ешь. За нашим столом только свои,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разрешения старика Цзинь Цюэ сказал: «Спасибо, дедушка», — и без лишних церемоний начал маленькими кусочками есть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подпёр подбородок рукой и смотрел, как тот ест. Его симпатия к Цзинь Цюэ прямо переливалась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ел, Цянь Сюй смотрел на Цзинь Цюэ, а Цянь Минтан и Цянь Юэ смотрели то на Цянь Сюя, то на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в банкетном зале становилось всё больше. Сегодня сюда собрались исключительно богатые и влиятельные люди. Многие сотрудничали с семьёй Цянь, а друзья Цянь Сюя пришли почти все. Вскоре приехал и Ай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сами подходили заговорить с Цянь Сюем, но он каждого быстро отсылал.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заметил, что двое из подошедших явно были влюблены в Цянь Сюя. А Цянь Сюй прямо при них представлял Цзинь Цюэ как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раненые взгляды Цзинь Цюэ запомнил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с лишним минут все столы заполнились, и начался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Цянь Сюя, кроме него самого, Цзинь Цюэ, Цянь Минтана, Цянь Шэна, Жуань Юньчжу и Цянь Юэ, сидел ещё младший брат Цянь Шэна — Цянь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боялись, что Цзинь Цюэ постесняется брать блюда, и потому очень о нём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неважно, из какой семьи Цзинь Цюэ. Он первый партнёр, которого Цянь Сюй привёл домой, да ещё сегодня восьмидесятилетие старика. Что бы ни происходило, нельзя задавать слишком много вопросов и портить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 можно оставить до конца банкета. Времени впереди ещё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середине ужина Цянь Минтан при поддержке Цянь Сюя поднялся и произнёс несколько обычных праздничных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пожеланий всем хорошо поесть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почти закончили, гости начали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были либо богаты, либо влиятельны: кто-то занимал государственную должность, кто-то вёл бизнес. А банкеты всегда были удобнейшим местом для переговоров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Цзинь Цюэ наелся, Цянь Сюй повёл его знакомиться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Цзинь Цюэ к столу Ай Шэня и представил мужчину, сидевшего рядом с ним. Тот носил очки в тонкой золотой оправе и выглядел типичным элитным специалистом.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Чжоу Цяоюань. Он мой друг и адвокат. Если понадобится судиться — обращайся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Цянь Сюй представил Чжоу Цяоюаню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Цзинь Цюэ,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скрыли удивление в глазах Чжоу Цяоюаня. Он поднялся и протянул Цзинь Цюэ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Чжоу Цяоюань.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Чжоу Цяоюаня был очень характерный — чистый, холодный, чуть отстранённый.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именно такой голос во время судебного разбирательства звучал особенно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с улыбкой слегка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Цзинь Цюэ с Чжоу Цяоюанем Цянь Сюй ещё перекинулся парой фраз с Ай Шэнем и увёл Цзинь Цюэ. Он не заметил, что Цзинь Цюэ на мгновение обменялся взглядами с мужчиной, сидевшим рядом с Чжоу Цяоюанем.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отвёл Цзинь Цюэ обратно к их местам. Ему самому нужно было в уборную, и он спросил, не хочет ли Цзинь Цюэ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отказался. Тогда Цянь Сюй попросил Жуань Юньчжу присмотреть за ним и сказал, что быстро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Сюй отошёл, Жуань Юньчжу с чувством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оказывается, научился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 Сюй не всегда был таким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матери не нравится, когда хвалят её сына? Жуань Юньчжу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Цянь Сюю ещё немного улучшила её впечатление о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 лет провела в индустрии развлечений и встречала самых разных людей, но мальчиков с настолько ясным взглядом, как у Цзинь Цюэ, почти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какой семье нужно вырасти, чтобы сохранить такие чистые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Цзинь Цюэ считал Цянь Сюя хорошим, Жуань Юньчжу не собиралась раскрывать перед ним «истинное лицо» сына. А вдруг Цзинь Цюэ убежит? Тогда сын ещё обвинит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 действительно очень хороший. Нам, родным, за него вообще не приходится волноваться. Вот я тебе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Юньчжу и Цзинь Цюэ обсуждали Цянь Сюя, самого Цянь Сюя у уборной остановил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того была чуть выше средней, весь он выглядел тихим и спокойным. Сейчас, стоя перед Цянь Сюем, он улыбался, но в глазах не было ни капли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тот парень, которого ты сегодня привёл, правда твой парень? Почему я вообще не знал, когда ты успел с ним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скрестил руки на груди и с холодным выражением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находится рядом со мной — какое тебе дело? Мы настолько близки? Я обязан докладывать тебе обо всех, кто появляется возле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учился в том же университете, но был на курс младше. В прошлом году Цянь Сюй вернулся в альма-матер, пожертвовал деньги на новый корпус и выступил с речью. После этого Сяо Линь вместе с несколькими младшими студентами попросил у него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Цянь Сюй узнал, что семья Сяо Линя занимается недвижимостью и сотрудничает с семьёй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был единственным сыном в семье и буквально купался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Цянь Сюй, и потому он смело развернул бурную кампанию ухаживаний.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http://bllate.org/book/24967/3125812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