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севере живет красавица, чья красота не знает равных. Легенда гласит, что на вечно заснеженных горных пиках обитает небожитель, чье появление поразило бы любого. Немногие счастливцы, которым довелось его увидеть, называли его совершенством, равного которому нет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молва разнеслась по небесам, но никто не знал, откуда она взялась, ведь в действительности его никто не видел. Любопытство гнало людей на поиски,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Склоны гор покрыты вечными снегами, а свисающие с утесов ледники принимают самые причудливые формы. Под лучами солнца прозрачные ледяные башни отливают нежно-зеленым светом, создавая величественный, холодный и священный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конечно, прекрасен, но стоит подойти ближе, как пронизывающий до костей ветер заставляет отступить. Никто не решался сделать и шага вперед, и никто не знал, что скрывается внутри. Известно было лишь одно: там живет некто, подобный небожителю.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внутри, в глубине вечно заснеженных гор, все было совсем иначе, чем казалось снаружи. В самом центре кольца гор раскинулся оазис, полный жизни, и самым примечательным в нем было нежное розовое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это был небольшой персиковый сад, обнесенный каменной кладкой, а у входа стояла стела с надписью Сяошифан. Внутри сада притаился простой дом — не роскошный, но и не убогий. Изнутри доносились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Красавчик-братец! Я здесь уже три дня! — мальчик недовольно надул губы, нахмурив изящные брови. Он сидел прямо на земле, не боясь запачкать белоснежные шелковые одежды, 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три дня пытался выпросить его помощь, но мужчина напротив оставался непоколебим. Мальчик не понимал, почему Божественный Владыка так настаивал, чтобы он нашел именно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Камушек — так звали мальчика — снова сфокусировал взгляд на мужчине. Что ж, если отбросить ледяное спокойствие, внешность у того была безупречной. Неудивительно, что слухи о нем ходили такие невероятные.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Красавчик-братец, умоляю, помоги мне! — Камушек принялся ластиться,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полулежал на кушетке. На нем был халат из тончайшего ледяно-голубого шелка с изящным узором из бамбуковых листьев, обрамленный белоснежной каймой, которая перекликалась с заколкой из бараньего жира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 это лицо. Некоторые люди поистине любимцы небес: идеальные пропорции, фарфоровая кожа, брови, словно нарисованные кистью. В его глубоких, как океан, светло-голубых глазах, скрытых за длинными ресницами, читался холод, но при этом и безграничное спокойствие. Высокий нос и алые губы с четко очерченной ложбинкой делали его облик невероятно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лениво приподнял веки. </w:t>
      </w:r>
    </w:p>
    <w:p w:rsidR="00BB20FC" w:rsidRPr="00357A74" w:rsidRDefault="00357A74" w:rsidP="00BB20FC">
      <w:pPr>
        <w:jc w:val="left"/>
        <w:rPr>
          <w:sz w:val="28"/>
          <w:lang w:val="en-US"/>
        </w:rPr>
      </w:pPr>
      <w:r w:rsidRPr="00357A74">
        <w:rPr>
          <w:sz w:val="28"/>
          <w:lang w:val="en-US"/>
        </w:rPr>
        <w:t>— Причина? — Его голос звучал как утренний ветерок — свежий, мягкий, дарящий покой 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Камушек возмутился:</w:t>
      </w:r>
    </w:p>
    <w:p w:rsidR="00BB20FC" w:rsidRPr="00357A74" w:rsidRDefault="00357A74" w:rsidP="00BB20FC">
      <w:pPr>
        <w:jc w:val="left"/>
        <w:rPr>
          <w:sz w:val="28"/>
          <w:lang w:val="en-US"/>
        </w:rPr>
      </w:pPr>
      <w:r w:rsidRPr="00357A74">
        <w:rPr>
          <w:sz w:val="28"/>
          <w:lang w:val="en-US"/>
        </w:rPr>
        <w:t>— Красавчик-братец, ты спрашиваешь об этом уже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мужчина игнорирует его жалобы, Камушек сник:</w:t>
      </w:r>
    </w:p>
    <w:p w:rsidR="00BB20FC" w:rsidRPr="00357A74" w:rsidRDefault="00357A74" w:rsidP="00BB20FC">
      <w:pPr>
        <w:jc w:val="left"/>
        <w:rPr>
          <w:sz w:val="28"/>
          <w:lang w:val="en-US"/>
        </w:rPr>
      </w:pPr>
      <w:r w:rsidRPr="00357A74">
        <w:rPr>
          <w:sz w:val="28"/>
          <w:lang w:val="en-US"/>
        </w:rPr>
        <w:t>— Если ты согласишься, я исполню любое твое желание! — Хотя он предлагал это уже много раз, он все еще надеялся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полулежа на кушетке, на мгновение блеснул фиолетовым светом в равнодушных глазах. </w:t>
      </w:r>
    </w:p>
    <w:p w:rsidR="00BB20FC" w:rsidRPr="00357A74" w:rsidRDefault="00357A74" w:rsidP="00BB20FC">
      <w:pPr>
        <w:jc w:val="left"/>
        <w:rPr>
          <w:sz w:val="28"/>
          <w:lang w:val="en-US"/>
        </w:rPr>
      </w:pPr>
      <w:r w:rsidRPr="00357A74">
        <w:rPr>
          <w:sz w:val="28"/>
          <w:lang w:val="en-US"/>
        </w:rPr>
        <w:t>— Хорошо, — неожиданно легко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Камушек опешил, а затем радостно сложил ладони:</w:t>
      </w:r>
    </w:p>
    <w:p w:rsidR="00BB20FC" w:rsidRPr="00357A74" w:rsidRDefault="00357A74" w:rsidP="00BB20FC">
      <w:pPr>
        <w:jc w:val="left"/>
        <w:rPr>
          <w:sz w:val="28"/>
          <w:lang w:val="en-US"/>
        </w:rPr>
      </w:pPr>
      <w:r w:rsidRPr="00357A74">
        <w:rPr>
          <w:sz w:val="28"/>
          <w:lang w:val="en-US"/>
        </w:rPr>
        <w:t>— Тогда пойдем, красавчик-братец!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Камушек был так настойчив? Все просто: в одном из малых миров из-за навязчивых идей злодея назревал хаос и коллапс. Этот злодей оказался настолько невыносимым, что никто из агентов Департамента искупления не мог справиться с задачей. Божественный Владыка, управляющий мирами, был в отчаянии — если так пойдет и дальше, пострадают и другие департаменты.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Владыка обратился к Клану Астрологов. За огромную цену они вычислили ту самую искру судьбы и отправили Камушка в заснеженные горы. Астрологи предсказали, что именно Камушек связан с этим человеком и сможет убедить его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и бесстыдных приставаний он наконец добился своего! Камушек чувствовал себя измученным, а Владыка — безмерно благодарным, пообещав мальчику три тысячи единиц заслуг. А заслуги были напрямую связаны с культивацией. Камушек был лишь малым земным бессмертным, и для него это был шанс совершить огромный скачок в развитии. Определенно,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инверсии их уже ждал Владыка. Он поспешил навстречу, собираясь поклониться, но взгляд мужчины остановил его. Владыке пришлось отступить, но в его голосе все еще сквозило почтение:</w:t>
      </w:r>
    </w:p>
    <w:p w:rsidR="00BB20FC" w:rsidRPr="00357A74" w:rsidRDefault="00357A74" w:rsidP="00BB20FC">
      <w:pPr>
        <w:jc w:val="left"/>
        <w:rPr>
          <w:sz w:val="28"/>
          <w:lang w:val="en-US"/>
        </w:rPr>
      </w:pPr>
      <w:r w:rsidRPr="00357A74">
        <w:rPr>
          <w:sz w:val="28"/>
          <w:lang w:val="en-US"/>
        </w:rPr>
        <w:t>— Этот… — он запнулся, не зная, как обратиться к нему. Помощь нужна была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мужчина не стал усложнять:</w:t>
      </w:r>
    </w:p>
    <w:p w:rsidR="00BB20FC" w:rsidRPr="00357A74" w:rsidRDefault="00357A74" w:rsidP="00BB20FC">
      <w:pPr>
        <w:jc w:val="left"/>
        <w:rPr>
          <w:sz w:val="28"/>
          <w:lang w:val="en-US"/>
        </w:rPr>
      </w:pPr>
      <w:r w:rsidRPr="00357A74">
        <w:rPr>
          <w:sz w:val="28"/>
          <w:lang w:val="en-US"/>
        </w:rPr>
        <w:t>— Нань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тут же подхватил:</w:t>
      </w:r>
    </w:p>
    <w:p w:rsidR="00BB20FC" w:rsidRPr="00357A74" w:rsidRDefault="00357A74" w:rsidP="00BB20FC">
      <w:pPr>
        <w:jc w:val="left"/>
        <w:rPr>
          <w:sz w:val="28"/>
          <w:lang w:val="en-US"/>
        </w:rPr>
      </w:pPr>
      <w:r w:rsidRPr="00357A74">
        <w:rPr>
          <w:sz w:val="28"/>
          <w:lang w:val="en-US"/>
        </w:rPr>
        <w:t>— Хорошо, Нань Фэн. Прошу тебя… то есть, тебя. Ты выходишь из уединения, чтобы навести порядок в Департаменте искупления. Там сейчас полный хаос, и это моя… кхм, моя вина в управлении. Прошу, помоги. — Его речь была сбивчивой.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Камушек с любопытством кружил вокруг Владыки, поражаясь: всегда красноречивый Владыка так нервничал перед этим красавчиком по имени Нань Фэн. Похоже, он нашел себе очень крутого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оставался невозмутимым:</w:t>
      </w:r>
    </w:p>
    <w:p w:rsidR="00BB20FC" w:rsidRPr="00357A74" w:rsidRDefault="00357A74" w:rsidP="00BB20FC">
      <w:pPr>
        <w:jc w:val="left"/>
        <w:rPr>
          <w:sz w:val="28"/>
          <w:lang w:val="en-US"/>
        </w:rPr>
      </w:pPr>
      <w:r w:rsidRPr="00357A74">
        <w:rPr>
          <w:sz w:val="28"/>
          <w:lang w:val="en-US"/>
        </w:rPr>
        <w:t>— Хорошо.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кивнул, но, заметив кружащегося вокруг него Камушка, дернул уголком рта и, не выдержав, щелкнул того по лбу:</w:t>
      </w:r>
    </w:p>
    <w:p w:rsidR="00BB20FC" w:rsidRPr="00357A74" w:rsidRDefault="00357A74" w:rsidP="00BB20FC">
      <w:pPr>
        <w:jc w:val="left"/>
        <w:rPr>
          <w:sz w:val="28"/>
          <w:lang w:val="en-US"/>
        </w:rPr>
      </w:pPr>
      <w:r w:rsidRPr="00357A74">
        <w:rPr>
          <w:sz w:val="28"/>
          <w:lang w:val="en-US"/>
        </w:rPr>
        <w:t>— Ты дух камня, а не юла! Хватит крутиться, иди выполняй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Камушек схватился за голову, глаза его наполнились слезами:</w:t>
      </w:r>
    </w:p>
    <w:p w:rsidR="00BB20FC" w:rsidRPr="00357A74" w:rsidRDefault="00357A74" w:rsidP="00BB20FC">
      <w:pPr>
        <w:jc w:val="left"/>
        <w:rPr>
          <w:sz w:val="28"/>
          <w:lang w:val="en-US"/>
        </w:rPr>
      </w:pPr>
      <w:r w:rsidRPr="00357A74">
        <w:rPr>
          <w:sz w:val="28"/>
          <w:lang w:val="en-US"/>
        </w:rPr>
        <w:t>— Не бей меня! А вдруг я от этого поглупею! — Сказав это, он тут же спрятался за спину Нань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лишь вздохнул и снова обратился к Нань Фэну:</w:t>
      </w:r>
    </w:p>
    <w:p w:rsidR="00BB20FC" w:rsidRPr="00357A74" w:rsidRDefault="00357A74" w:rsidP="00BB20FC">
      <w:pPr>
        <w:jc w:val="left"/>
        <w:rPr>
          <w:sz w:val="28"/>
          <w:lang w:val="en-US"/>
        </w:rPr>
      </w:pPr>
      <w:r w:rsidRPr="00357A74">
        <w:rPr>
          <w:sz w:val="28"/>
          <w:lang w:val="en-US"/>
        </w:rPr>
        <w:t>— Нань Фэн, если что-то понадобится, говори. Камушек передаст мне. Можешь гонять его как хочешь, пусть хоть пару сотен лет потренируется, хоть какая-то польза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Нань Фэн кивнул, Владыка исчез из Пространства инверсии.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тот ушел, Камушек выскочил из-за спины мужчины и скорчил рожицу вслед Владыке, за что тут же получил еще один щелчок по лбу — на этот раз дистанционно.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Камушек был очень! Обижен!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сохранял полное спокойствие, но его выражение лица стало чуть мягче:</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Камушек надул губы, вытер слезы и расплылся в улыбке:</w:t>
      </w:r>
    </w:p>
    <w:p w:rsidR="00BB20FC" w:rsidRPr="00357A74" w:rsidRDefault="00357A74" w:rsidP="00BB20FC">
      <w:pPr>
        <w:jc w:val="left"/>
        <w:rPr>
          <w:sz w:val="28"/>
          <w:lang w:val="en-US"/>
        </w:rPr>
      </w:pPr>
      <w:r w:rsidRPr="00357A74">
        <w:rPr>
          <w:sz w:val="28"/>
          <w:lang w:val="en-US"/>
        </w:rPr>
        <w:t>— Слушаюсь, красавчик-братец! — Он взмахнул рукой, и в воздухе появилась панель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манипуляций он открыл портал:</w:t>
      </w:r>
    </w:p>
    <w:p w:rsidR="00BB20FC" w:rsidRPr="00357A74" w:rsidRDefault="00357A74" w:rsidP="00BB20FC">
      <w:pPr>
        <w:jc w:val="left"/>
        <w:rPr>
          <w:sz w:val="28"/>
          <w:lang w:val="en-US"/>
        </w:rPr>
      </w:pPr>
      <w:r w:rsidRPr="00357A74">
        <w:rPr>
          <w:sz w:val="28"/>
          <w:lang w:val="en-US"/>
        </w:rPr>
        <w:t>— Готово, красавчик-братец, можешь входить! Как только окажемся в малом мире, я передам тебе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коротко ответил и шагнул в проход. Когда он исчез и портал закрылся, в Пространстве инверсии раздался далекий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тут же стих. Камушек почесал затылок, решив, что ему послышалось, и, не задумываясь, открыл сценарий мира, чтобы ознакомиться с заданием и помочь Нань Фэну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http://bllate.org/book/24965/2952865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